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087149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9BD">
        <w:rPr>
          <w:rFonts w:ascii="Times New Roman" w:hAnsi="Times New Roman" w:cs="Times New Roman"/>
          <w:b/>
          <w:sz w:val="28"/>
          <w:szCs w:val="28"/>
        </w:rPr>
        <w:t>12</w:t>
      </w:r>
    </w:p>
    <w:p w:rsidR="004F0C4A" w:rsidRPr="00087149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0871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087149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087149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087149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087149" w:rsidRDefault="005859BD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18</w:t>
      </w:r>
      <w:r w:rsidR="003921BE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0B1FA6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8</w:t>
      </w:r>
      <w:r w:rsidR="000B1FA6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08714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="003F02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малий зал засідань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початок о 1</w:t>
      </w:r>
      <w:r w:rsidR="00F042E7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087149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087149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087149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087149">
        <w:rPr>
          <w:rFonts w:ascii="Times New Roman" w:hAnsi="Times New Roman" w:cs="Times New Roman"/>
          <w:sz w:val="28"/>
          <w:szCs w:val="28"/>
        </w:rPr>
        <w:t>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171F31" w:rsidRPr="00087149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149">
        <w:rPr>
          <w:rFonts w:ascii="Times New Roman" w:hAnsi="Times New Roman" w:cs="Times New Roman"/>
          <w:sz w:val="28"/>
          <w:szCs w:val="28"/>
        </w:rPr>
        <w:t>Доценко І.І.</w:t>
      </w:r>
      <w:r w:rsidR="006B0533" w:rsidRPr="00087149">
        <w:rPr>
          <w:rFonts w:ascii="Times New Roman" w:hAnsi="Times New Roman" w:cs="Times New Roman"/>
          <w:sz w:val="28"/>
          <w:szCs w:val="28"/>
        </w:rPr>
        <w:t>, Анедченко О.П.,</w:t>
      </w:r>
      <w:r w:rsidR="005859BD">
        <w:rPr>
          <w:rFonts w:ascii="Times New Roman" w:hAnsi="Times New Roman" w:cs="Times New Roman"/>
          <w:sz w:val="28"/>
          <w:szCs w:val="28"/>
        </w:rPr>
        <w:t xml:space="preserve"> Гогунський А.М.</w:t>
      </w:r>
    </w:p>
    <w:p w:rsidR="00B538F5" w:rsidRDefault="00BA4381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5859BD" w:rsidRPr="005859BD" w:rsidRDefault="005859BD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5859BD">
        <w:rPr>
          <w:rFonts w:ascii="Times New Roman" w:hAnsi="Times New Roman" w:cs="Times New Roman"/>
          <w:sz w:val="28"/>
          <w:szCs w:val="28"/>
        </w:rPr>
        <w:t xml:space="preserve">Збаровський </w:t>
      </w:r>
      <w:r>
        <w:rPr>
          <w:rFonts w:ascii="Times New Roman" w:hAnsi="Times New Roman" w:cs="Times New Roman"/>
          <w:sz w:val="28"/>
          <w:szCs w:val="28"/>
        </w:rPr>
        <w:t>П.М. – селищний голова</w:t>
      </w:r>
    </w:p>
    <w:p w:rsidR="006B0533" w:rsidRDefault="005859BD" w:rsidP="00194D86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Хлуплянець С.А. – заступник селищного голови з питань діяльності виконавчих органів ради</w:t>
      </w:r>
    </w:p>
    <w:p w:rsidR="005859BD" w:rsidRDefault="005859BD" w:rsidP="00194D86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Перепелиця Т.М. – головний спеціаліст відділу земельних відносин та екології</w:t>
      </w:r>
    </w:p>
    <w:p w:rsidR="005859BD" w:rsidRDefault="005859BD" w:rsidP="00194D86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Александрук А.О. – головний спеціаліст відділу організаційної та інформаційно-правової роботи</w:t>
      </w:r>
    </w:p>
    <w:p w:rsidR="005859BD" w:rsidRPr="00087149" w:rsidRDefault="005859BD" w:rsidP="00194D86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Проценко О.В. – начальник відділу </w:t>
      </w:r>
      <w:r w:rsidR="003E3D9C">
        <w:rPr>
          <w:rFonts w:ascii="Times New Roman" w:hAnsi="Times New Roman" w:cs="Times New Roman"/>
          <w:sz w:val="28"/>
          <w:szCs w:val="28"/>
        </w:rPr>
        <w:t>у Новотроїцькому районі Головного Управління Держгеокадастру у Херсонській області</w:t>
      </w:r>
    </w:p>
    <w:p w:rsidR="006B0533" w:rsidRPr="00087149" w:rsidRDefault="006B0533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Ше</w:t>
      </w:r>
      <w:r w:rsidR="003E3D9C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йнов О. М. – довірена особа заявника Шейнова М.О.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 В.Д.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заявник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Гіндич Г.О.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емлевпорядник сіл Дивне, Лиходідівка, Попелак, Свиридонівка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Смоков В.М.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заявник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Вирвихвіст В.Г.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Фірса С.А. 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заявник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Ткач Л.І.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6B0533" w:rsidRPr="00087149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Скрипник В.І.</w:t>
      </w:r>
      <w:r w:rsidR="006B053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4E45C5" w:rsidRDefault="003E3D9C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Джурай О.В. – уповноважена особа</w:t>
      </w:r>
      <w:r w:rsidR="004E45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 «Труд»</w:t>
      </w:r>
    </w:p>
    <w:p w:rsidR="003A31B6" w:rsidRPr="00087149" w:rsidRDefault="004E45C5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Веба В.Д. – голова спілки власників майна</w:t>
      </w:r>
      <w:r w:rsidR="00830B4E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30B4E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44A0" w:rsidRPr="00087149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Default="004E17C0" w:rsidP="004E17C0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4E17C0" w:rsidRDefault="004E17C0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7C0" w:rsidRPr="004E17C0" w:rsidRDefault="004E17C0" w:rsidP="004E17C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заяву громадянина Смокова Володимира Миколайовича щодо продовження терміну дії договору оренди на земельну ділянку площею 99,20 га, яка знаходиться на території Сивашівської сільської ради.</w:t>
      </w:r>
    </w:p>
    <w:p w:rsidR="004E17C0" w:rsidRPr="004E17C0" w:rsidRDefault="004E17C0" w:rsidP="004E17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17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4E17C0" w:rsidRPr="00087149" w:rsidRDefault="004E17C0" w:rsidP="004E17C0">
      <w:pPr>
        <w:tabs>
          <w:tab w:val="left" w:pos="1440"/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5CDA" w:rsidRPr="00087149" w:rsidRDefault="00EB5CDA" w:rsidP="00EB5CD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71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Питання затвердження технічних документацій</w:t>
      </w:r>
    </w:p>
    <w:p w:rsidR="00EB5CDA" w:rsidRPr="00087149" w:rsidRDefault="00EB5CDA" w:rsidP="00EB5CDA">
      <w:pPr>
        <w:tabs>
          <w:tab w:val="left" w:pos="210"/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Іванченку Ф.Ф.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Халіловій Р.Е.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Шишковській І.І.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Домбровській Є.П.</w:t>
      </w:r>
    </w:p>
    <w:p w:rsidR="003546CD" w:rsidRPr="003546CD" w:rsidRDefault="003546CD" w:rsidP="003546CD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tabs>
          <w:tab w:val="left" w:pos="1418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Л.П.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Л.Ф.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Садовському С.А.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9.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Чайковській Н.С.</w:t>
      </w:r>
    </w:p>
    <w:p w:rsidR="003546CD" w:rsidRPr="003546CD" w:rsidRDefault="003546CD" w:rsidP="003546CD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10. 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Братерській О.І.</w:t>
      </w:r>
    </w:p>
    <w:p w:rsidR="003546CD" w:rsidRPr="003546CD" w:rsidRDefault="003546CD" w:rsidP="003546CD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Поляніку Л.І.</w:t>
      </w:r>
    </w:p>
    <w:p w:rsidR="003546CD" w:rsidRPr="003546CD" w:rsidRDefault="003546CD" w:rsidP="003546CD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12.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Чикайло Т.В.</w:t>
      </w:r>
    </w:p>
    <w:p w:rsidR="003546CD" w:rsidRPr="003546CD" w:rsidRDefault="003546CD" w:rsidP="003546CD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EB5CDA" w:rsidRPr="00087149" w:rsidRDefault="00EB5CDA" w:rsidP="00EB5CD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5CDA" w:rsidRPr="00087149" w:rsidRDefault="00EB5CDA" w:rsidP="00EB5CD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71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Питання затвердження проектів землеустрою</w:t>
      </w:r>
    </w:p>
    <w:p w:rsidR="00EB5CDA" w:rsidRPr="00087149" w:rsidRDefault="00EB5CDA" w:rsidP="00EB5CD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46CD" w:rsidRPr="003546CD" w:rsidRDefault="003546CD" w:rsidP="003546CD">
      <w:pPr>
        <w:shd w:val="clear" w:color="auto" w:fill="FFFFFF"/>
        <w:tabs>
          <w:tab w:val="left" w:pos="851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13. Про затвердження проекту землеустрою щодо відведення земельної ділянки у власність гр. Іванченко О.В. 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160" w:line="259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14. Про затвердження проекту землеустрою щодо відведення земельної ділянки у власність гр. Шнебелю О.А.</w:t>
      </w:r>
    </w:p>
    <w:p w:rsidR="003546CD" w:rsidRPr="003546CD" w:rsidRDefault="003546CD" w:rsidP="003546CD">
      <w:pPr>
        <w:suppressAutoHyphens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15. Про затвердження проєкту землеустрою щодо відведення земельної ділянки та передачі її в оренду АТ «Херсонобленерго».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16. Про надання дозволу на виготовлення проекту землеустрою, що забезпечує еколого-економічне обґрунтування сівозміни та </w:t>
      </w:r>
      <w:r w:rsidR="00446D8B">
        <w:rPr>
          <w:rFonts w:ascii="Times New Roman" w:eastAsia="Calibri" w:hAnsi="Times New Roman" w:cs="Times New Roman"/>
          <w:sz w:val="28"/>
          <w:szCs w:val="28"/>
        </w:rPr>
        <w:t>впорядкування угідь гр. Вирвихві</w:t>
      </w:r>
      <w:r w:rsidRPr="003546CD">
        <w:rPr>
          <w:rFonts w:ascii="Times New Roman" w:eastAsia="Calibri" w:hAnsi="Times New Roman" w:cs="Times New Roman"/>
          <w:sz w:val="28"/>
          <w:szCs w:val="28"/>
        </w:rPr>
        <w:t>сту В.Г.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17. Про надання дозволу на виготовлення проекту землеустрою щодо відведення земельної ділянки в оренду гр. Щіпковській О.Б.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18. Про надання дозволу на виготовлення проекту землеустрою щодо відведення земельної ділянки в оренду гр. Щіпковському С.Б.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19. Про надання дозволу на виготовлення проекту землеустрою щодо відведення земельної ділянки в оренду гр. Тригубку Є.М. </w:t>
      </w:r>
    </w:p>
    <w:p w:rsidR="003546CD" w:rsidRPr="003546CD" w:rsidRDefault="003546CD" w:rsidP="003546C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20. Про надання дозволу на виготовлення проекту землеустрою щодо відведення земельної ділянки в оренду гр. Лахматову Ю.І.</w:t>
      </w:r>
    </w:p>
    <w:p w:rsidR="003546CD" w:rsidRPr="003546CD" w:rsidRDefault="003546CD" w:rsidP="003546C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21. Про надання дозволу на виготовлення проекту землеустрою щодо відведення земельної ділянки в оренду гр. Давидченку О.І. 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22. Про надання дозволу на виготовлення проекту землеустрою щодо відведення земельної ділянки в оренду гр. Ларіній І.М. 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23. Про надання дозволу на виготовлення проекту землеустрою щодо відведення земельної ділянки в оренду гр. Голуб Н.Л.</w:t>
      </w:r>
    </w:p>
    <w:p w:rsidR="003546CD" w:rsidRPr="003546CD" w:rsidRDefault="003546CD" w:rsidP="001F5453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24. Про затвердження проекту землеустрою щодо відведення земельної ділянки у власність гр. Жуковій В.І. </w:t>
      </w:r>
    </w:p>
    <w:p w:rsidR="003546CD" w:rsidRPr="003546CD" w:rsidRDefault="003546CD" w:rsidP="001F5453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25. Про затвердження проекту землеустрою щодо відведення земельної ділянки у власність гр. Адаменку А.М.</w:t>
      </w:r>
    </w:p>
    <w:p w:rsidR="003546CD" w:rsidRPr="003546CD" w:rsidRDefault="003546CD" w:rsidP="001F5453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26. Про затвердження проекту землеустрою щодо відведення земельної ділянки в постійне користування Новотроїцькому житлово-комунальному підприємству. </w:t>
      </w:r>
    </w:p>
    <w:p w:rsidR="003546CD" w:rsidRPr="003546CD" w:rsidRDefault="003546CD" w:rsidP="001F5453">
      <w:pPr>
        <w:shd w:val="clear" w:color="auto" w:fill="FFFFFF"/>
        <w:tabs>
          <w:tab w:val="left" w:pos="426"/>
        </w:tabs>
        <w:spacing w:after="160" w:line="259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27. Про надання дозволу на виготовлення проекту землеустрою щодо відведення земельної ділянки в оренду АТ «Херсонобленерго». </w:t>
      </w:r>
    </w:p>
    <w:p w:rsidR="003546CD" w:rsidRPr="003546CD" w:rsidRDefault="003546CD" w:rsidP="001F5453">
      <w:pPr>
        <w:shd w:val="clear" w:color="auto" w:fill="FFFFFF"/>
        <w:tabs>
          <w:tab w:val="left" w:pos="426"/>
        </w:tabs>
        <w:spacing w:after="160" w:line="259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tabs>
          <w:tab w:val="lef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28. Про надання дозволу на виготовлення проекту землеустрою щодо відведення земельної ділянки безоплатно у власність гр. Єфремовій О.В. </w:t>
      </w:r>
    </w:p>
    <w:p w:rsidR="003546CD" w:rsidRPr="003546CD" w:rsidRDefault="003546CD" w:rsidP="001F5453">
      <w:pPr>
        <w:shd w:val="clear" w:color="auto" w:fill="FFFFFF"/>
        <w:spacing w:after="160" w:line="259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hd w:val="clear" w:color="auto" w:fill="FFFFFF"/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 xml:space="preserve">29. Про надання дозволу на виготовлення проекту землеустрою, що забезпечує еколого-економічне обґрунтування сівозміни та впорядкування угідь ФГ «ВЕЛЕС-2010». 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30. Про надання дозволу на виготовлення проекту землеустрою щодо відведення земельної ділянки в оренду гр. </w:t>
      </w:r>
      <w:bookmarkStart w:id="0" w:name="_GoBack"/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Ахмето</w:t>
      </w:r>
      <w:bookmarkEnd w:id="0"/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вій Н.В.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31. Про надання дозволу на виготовлення проекту землеустрою щодо відведення земельної ділянки в оренду гр. Бєліку І.В.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32. Про надання дозволу на виготовлення проекту землеустрою щодо відведення земельної ділянки в оренду гр. Василенку М.В.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33. Про затвердження проекту землеустрою щодо встановлення (зміни) меж селища Сиваське Сиваської селищної ради Новотроїцького району Херсонської області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34. Про надання дозволу на розробку проекту землеустрою щодо відведення земельної ділянки в оренду гр. Бочку С.І.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35. Про надання дозволу на виготовлення проекту землеустрою щодо відведення земельної ділянки в оренду ПСП Агрофірмі «Сиваш»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36. Про затвердження проекту землеустрою щодо відведення земельної ділянки у власність гр. Федоренко Т.І.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37. Про надання дозволу на розробку проекту землеустрою щодо відведення земельних ділянок у власність членам фермерського господарства «АТЛАНТ-С.А.Ф.»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pacing w:after="0" w:line="240" w:lineRule="auto"/>
        <w:ind w:right="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ru-RU"/>
        </w:rPr>
        <w:t>38. Про надання дозволу на розробку проекту землеустрою щодо відведення земельних ділянок у власність членам фермерського господарства «Ера-1»</w:t>
      </w:r>
    </w:p>
    <w:p w:rsidR="003546CD" w:rsidRPr="003546CD" w:rsidRDefault="003546CD" w:rsidP="001F54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EB5CDA" w:rsidRPr="00087149" w:rsidRDefault="00EB5CDA" w:rsidP="00EB5CDA">
      <w:pPr>
        <w:suppressAutoHyphens/>
        <w:spacing w:after="0" w:line="240" w:lineRule="auto"/>
        <w:ind w:left="360" w:firstLine="14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B5CDA" w:rsidRPr="00087149" w:rsidRDefault="00EB5CDA" w:rsidP="00EB5CDA">
      <w:pPr>
        <w:suppressAutoHyphens/>
        <w:spacing w:after="0" w:line="240" w:lineRule="auto"/>
        <w:ind w:left="360" w:firstLine="14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71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Питання внесення змін до рішень сесій</w:t>
      </w:r>
    </w:p>
    <w:p w:rsidR="00EB5CDA" w:rsidRPr="00087149" w:rsidRDefault="00EB5CDA" w:rsidP="00EB5CDA">
      <w:pPr>
        <w:suppressAutoHyphens/>
        <w:spacing w:after="0" w:line="240" w:lineRule="auto"/>
        <w:ind w:left="360" w:firstLine="14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39. Про зміни до рішення сесії селищної ради від 12.05.2021 р. № 494 «Про включення до переліку земельних ділянок для підготовки лотів для продажу права оренди земельних ділянок на земельних торгах у формі аукціону».</w:t>
      </w:r>
    </w:p>
    <w:p w:rsidR="003546CD" w:rsidRPr="003546CD" w:rsidRDefault="003546CD" w:rsidP="001F5453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40. Про зміни до рішення сесії селищної ради від 23.07.2021 р. № 697 «Про зміни до договору оренди землі ТОВ «ФРИЗ-ПЕРЛИНА»</w:t>
      </w:r>
      <w:r w:rsidRPr="003546C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3546CD" w:rsidRPr="003546CD" w:rsidRDefault="003546CD" w:rsidP="001F5453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Calibri" w:hAnsi="Times New Roman" w:cs="Times New Roman"/>
          <w:sz w:val="28"/>
          <w:szCs w:val="28"/>
          <w:lang w:eastAsia="ar-SA"/>
        </w:rPr>
        <w:t>41. Про зміни до рішення сесії селищної ради від 09.04.2021 р. № 397 «Про укладання договору оренди земельної ділянки сільськогосподарського призначення (невитребувана земельна частка (пай)) з ФОП Гулієвим А.О.»</w:t>
      </w:r>
    </w:p>
    <w:p w:rsidR="004E17C0" w:rsidRPr="00200448" w:rsidRDefault="001F5453" w:rsidP="00200448">
      <w:pPr>
        <w:shd w:val="clear" w:color="auto" w:fill="FFFFFF"/>
        <w:tabs>
          <w:tab w:val="left" w:pos="426"/>
        </w:tabs>
        <w:spacing w:after="160" w:line="259" w:lineRule="auto"/>
        <w:ind w:left="284" w:firstLine="425"/>
        <w:contextualSpacing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Доповідач:</w:t>
      </w:r>
      <w:r w:rsidR="003546CD" w:rsidRPr="003546CD">
        <w:rPr>
          <w:rFonts w:ascii="Times New Roman" w:eastAsia="Calibri" w:hAnsi="Times New Roman" w:cs="Times New Roman"/>
          <w:i/>
        </w:rPr>
        <w:t>головний спеціаліст відділу земельних відносин та екології Перепелиця Т.І.</w:t>
      </w:r>
    </w:p>
    <w:p w:rsidR="004E17C0" w:rsidRDefault="004E17C0" w:rsidP="003546C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Питання надання дозволів на розробку технічних документацій</w:t>
      </w:r>
    </w:p>
    <w:p w:rsidR="004E17C0" w:rsidRDefault="004E17C0" w:rsidP="003546C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6CD">
        <w:rPr>
          <w:rFonts w:ascii="Times New Roman" w:eastAsia="Calibri" w:hAnsi="Times New Roman" w:cs="Times New Roman"/>
          <w:sz w:val="28"/>
          <w:szCs w:val="28"/>
        </w:rPr>
        <w:t>42. Про проведення інвентаризації земельної ділянки.</w:t>
      </w:r>
    </w:p>
    <w:p w:rsidR="003546CD" w:rsidRPr="003546CD" w:rsidRDefault="003546CD" w:rsidP="001F5453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43. Про надання дозволу на виготовлення технічної документації із землеустрою щодо поділу земельної ділянки</w:t>
      </w:r>
      <w:r w:rsidRPr="003546C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:rsidR="003546CD" w:rsidRPr="003546CD" w:rsidRDefault="001F5453" w:rsidP="001F5453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головний спеціаліст відділу земельних відносин та екології 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44. Про надання дозволу на розробку технічної документації із землеустрою щодо проведення інвентаризації земельної ділянки ЦІСС Новотроїцької с/р.</w:t>
      </w:r>
    </w:p>
    <w:p w:rsidR="003546CD" w:rsidRDefault="0065718F" w:rsidP="0065718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65718F" w:rsidRDefault="0065718F" w:rsidP="0065718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5718F" w:rsidRPr="003546CD" w:rsidRDefault="0065718F" w:rsidP="0065718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Питання укладання договорів оренди землі та внесення змін до них</w:t>
      </w:r>
    </w:p>
    <w:p w:rsidR="003546CD" w:rsidRPr="003546CD" w:rsidRDefault="003546CD" w:rsidP="003546CD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45. Про включення до переліку земельних ділянок для підготовки лотів для продажу права оренди земельних ділянок  на земельних торгах у формі аукціону.</w:t>
      </w:r>
    </w:p>
    <w:p w:rsidR="003546CD" w:rsidRPr="003546CD" w:rsidRDefault="0065718F" w:rsidP="0065718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46. Про </w:t>
      </w: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резервування земельних ділянок сільськогосподарського призначення </w:t>
      </w:r>
    </w:p>
    <w:p w:rsidR="003546CD" w:rsidRPr="003546CD" w:rsidRDefault="0065718F" w:rsidP="0065718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Питання продовження, поновлення, внесення змін</w:t>
      </w:r>
    </w:p>
    <w:p w:rsidR="003546CD" w:rsidRDefault="003546CD" w:rsidP="003546CD">
      <w:pPr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 договорів оренди земельних ділянок</w:t>
      </w:r>
    </w:p>
    <w:p w:rsidR="004E17C0" w:rsidRPr="003546CD" w:rsidRDefault="004E17C0" w:rsidP="003546CD">
      <w:pPr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46CD" w:rsidRPr="003546CD" w:rsidRDefault="003546CD" w:rsidP="003546CD">
      <w:pPr>
        <w:suppressAutoHyphens/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47. Про припинення договору оренди земельної ділянки з гр. Найдьоновою К.М.</w:t>
      </w:r>
    </w:p>
    <w:p w:rsidR="003546CD" w:rsidRPr="003546CD" w:rsidRDefault="0065718F" w:rsidP="0065718F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Доповідач: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земельних відносин та екології Перепелиця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Т.І.</w:t>
      </w:r>
    </w:p>
    <w:p w:rsidR="003546CD" w:rsidRPr="003546CD" w:rsidRDefault="003546CD" w:rsidP="003546CD">
      <w:pPr>
        <w:suppressAutoHyphens/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48. Про зміни до договору оренди землі гр. Шевченка М.М.</w:t>
      </w:r>
    </w:p>
    <w:p w:rsidR="003546CD" w:rsidRPr="003546CD" w:rsidRDefault="0065718F" w:rsidP="0065718F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49. Про укладання договору оренди земельної ділянки сільськогосподарського призначення з гр. Скрипником В.І.</w:t>
      </w:r>
    </w:p>
    <w:p w:rsidR="003546CD" w:rsidRPr="003546CD" w:rsidRDefault="0065718F" w:rsidP="0065718F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Доповідач: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Перепелиця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Т.І.</w:t>
      </w:r>
    </w:p>
    <w:p w:rsidR="003546CD" w:rsidRPr="003546CD" w:rsidRDefault="003546CD" w:rsidP="003546CD">
      <w:pPr>
        <w:suppressAutoHyphens/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50. Про зміни до договору оренди землі ФГ «ТРУД».</w:t>
      </w:r>
    </w:p>
    <w:p w:rsidR="003546CD" w:rsidRPr="003546CD" w:rsidRDefault="0065718F" w:rsidP="0065718F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51. Про зміни до договору оренди землі сільськогосподарського призначення та його поновлення гр. Шейнову М.О.</w:t>
      </w:r>
    </w:p>
    <w:p w:rsidR="003546CD" w:rsidRPr="003546CD" w:rsidRDefault="0065718F" w:rsidP="0065718F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52. Про зміни до договору оренди землі гр. Початуна В.Д.</w:t>
      </w:r>
    </w:p>
    <w:p w:rsidR="003546CD" w:rsidRPr="003546CD" w:rsidRDefault="0065718F" w:rsidP="003546CD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головний спеціаліст відділу земельних відносин та екологі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53. Про зміни до договору оренди землі ФГ «ДАНІІЛ ТА СД».</w:t>
      </w:r>
    </w:p>
    <w:p w:rsidR="003546CD" w:rsidRPr="003546CD" w:rsidRDefault="0065718F" w:rsidP="003546CD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54. Про зміни до договору оренди землі ФГ «ДАНІІЛ ТА СД».</w:t>
      </w:r>
    </w:p>
    <w:p w:rsidR="003546CD" w:rsidRPr="003546CD" w:rsidRDefault="0065718F" w:rsidP="003546CD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3546C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46CD">
        <w:rPr>
          <w:rFonts w:ascii="Times New Roman" w:eastAsia="Times New Roman" w:hAnsi="Times New Roman" w:cs="Times New Roman"/>
          <w:sz w:val="28"/>
          <w:szCs w:val="28"/>
          <w:lang w:eastAsia="ar-SA"/>
        </w:rPr>
        <w:t>55. Про зміни до договору оренди землі ФГ «ДАНІІЛ ТА СД».</w:t>
      </w:r>
    </w:p>
    <w:p w:rsidR="003546CD" w:rsidRPr="0065718F" w:rsidRDefault="0065718F" w:rsidP="003546CD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="003546CD" w:rsidRPr="006571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головний спеціаліст відділу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земельних відносин та екології </w:t>
      </w:r>
      <w:r w:rsidR="003546CD" w:rsidRPr="006571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3546CD" w:rsidRPr="003546CD" w:rsidRDefault="003546CD" w:rsidP="003546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3FDD" w:rsidRPr="00087149" w:rsidRDefault="000F3FDD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3FDD" w:rsidRPr="00087149" w:rsidRDefault="000F3FDD" w:rsidP="000F3FD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E5921" w:rsidRPr="00087149">
        <w:rPr>
          <w:rFonts w:ascii="Times New Roman" w:hAnsi="Times New Roman" w:cs="Times New Roman"/>
          <w:sz w:val="28"/>
          <w:szCs w:val="28"/>
        </w:rPr>
        <w:t>Перепелиця Т.І.</w:t>
      </w:r>
      <w:r w:rsidR="003A31B6" w:rsidRPr="00087149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E5921" w:rsidRPr="00087149">
        <w:rPr>
          <w:rFonts w:ascii="Times New Roman" w:hAnsi="Times New Roman" w:cs="Times New Roman"/>
          <w:sz w:val="28"/>
          <w:szCs w:val="28"/>
        </w:rPr>
        <w:t>ла</w:t>
      </w:r>
      <w:r w:rsidR="003A31B6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Pr="00087149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3F0223">
        <w:rPr>
          <w:rFonts w:ascii="Times New Roman" w:hAnsi="Times New Roman" w:cs="Times New Roman"/>
          <w:sz w:val="28"/>
          <w:szCs w:val="28"/>
        </w:rPr>
        <w:t xml:space="preserve">текстом заяви 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громадянина Смокова Володимира Миколайовича щодо продовження терміну дії договору оренди на земельну ділянку площею 99,20 га, яка знаходиться на території Сивашівської сільської ради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B164C" w:rsidRPr="00087149" w:rsidRDefault="000F3FDD" w:rsidP="004B164C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4E17C0">
        <w:rPr>
          <w:rFonts w:ascii="Times New Roman" w:hAnsi="Times New Roman" w:cs="Times New Roman"/>
          <w:sz w:val="28"/>
          <w:szCs w:val="28"/>
        </w:rPr>
        <w:t>Супрун О.Д.,</w:t>
      </w:r>
      <w:r w:rsidR="00830B4E" w:rsidRPr="00087149">
        <w:rPr>
          <w:rFonts w:ascii="Times New Roman" w:hAnsi="Times New Roman" w:cs="Times New Roman"/>
          <w:sz w:val="28"/>
          <w:szCs w:val="28"/>
        </w:rPr>
        <w:t xml:space="preserve"> Сердюк Ю.М.</w:t>
      </w:r>
      <w:r w:rsidR="004926C8">
        <w:rPr>
          <w:rFonts w:ascii="Times New Roman" w:hAnsi="Times New Roman" w:cs="Times New Roman"/>
          <w:sz w:val="28"/>
          <w:szCs w:val="28"/>
        </w:rPr>
        <w:t xml:space="preserve">, </w:t>
      </w:r>
      <w:r w:rsidR="00B62A21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4926C8">
        <w:rPr>
          <w:rFonts w:ascii="Times New Roman" w:hAnsi="Times New Roman" w:cs="Times New Roman"/>
          <w:sz w:val="28"/>
          <w:szCs w:val="28"/>
        </w:rPr>
        <w:t>Смоков В.М.</w:t>
      </w:r>
    </w:p>
    <w:p w:rsidR="000D0AA0" w:rsidRPr="00087149" w:rsidRDefault="000F3FDD" w:rsidP="000D0AA0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3F0223">
        <w:rPr>
          <w:rFonts w:ascii="Times New Roman" w:hAnsi="Times New Roman" w:cs="Times New Roman"/>
          <w:sz w:val="28"/>
          <w:szCs w:val="28"/>
        </w:rPr>
        <w:t xml:space="preserve">винести питання на розгляд сесії та </w:t>
      </w:r>
      <w:r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проєкт рішення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заяву громадянина Смокова Володимира Миколайовича щодо продовження терміну дії договору оренди на земельну ділянку площею 99,20 га, яка знаходиться на території Сивашівської сільської ради</w:t>
      </w:r>
      <w:r w:rsidR="000D0AA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0F3FDD" w:rsidRPr="00087149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FF667A" w:rsidRPr="00087149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087149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D027A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C5365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087149">
        <w:rPr>
          <w:rFonts w:ascii="Times New Roman" w:hAnsi="Times New Roman" w:cs="Times New Roman"/>
          <w:sz w:val="28"/>
          <w:szCs w:val="28"/>
        </w:rPr>
        <w:t>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Іванченку Ф.Ф.</w:t>
      </w:r>
      <w:r w:rsidR="00811092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087149" w:rsidRDefault="00C26FD9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4E17C0">
        <w:rPr>
          <w:rFonts w:ascii="Times New Roman" w:hAnsi="Times New Roman" w:cs="Times New Roman"/>
          <w:sz w:val="28"/>
          <w:szCs w:val="28"/>
        </w:rPr>
        <w:t>Супрун О.Д.</w:t>
      </w:r>
      <w:r w:rsidR="00830B4E" w:rsidRPr="00087149">
        <w:rPr>
          <w:rFonts w:ascii="Times New Roman" w:hAnsi="Times New Roman" w:cs="Times New Roman"/>
          <w:sz w:val="28"/>
          <w:szCs w:val="28"/>
        </w:rPr>
        <w:t>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5D027A" w:rsidRPr="00087149" w:rsidRDefault="00C26FD9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Іванченку Ф.Ф.</w:t>
      </w:r>
      <w:r w:rsidR="00275BC9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087149" w:rsidRDefault="00C26FD9" w:rsidP="00275BC9">
      <w:pPr>
        <w:pStyle w:val="a4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D027A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Халіловій Р.Е.</w:t>
      </w:r>
      <w:r w:rsidR="007D4584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087149" w:rsidRDefault="007D4584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8E3325" w:rsidRPr="00087149" w:rsidRDefault="007D4584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087149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Халіловій Р.Е.</w:t>
      </w:r>
      <w:r w:rsidR="008E3325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087149" w:rsidRDefault="007D4584" w:rsidP="003B0088">
      <w:pPr>
        <w:pStyle w:val="a4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7C048A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FF667A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D027A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="007D4584" w:rsidRPr="00087149">
        <w:rPr>
          <w:rFonts w:ascii="Times New Roman" w:hAnsi="Times New Roman" w:cs="Times New Roman"/>
          <w:sz w:val="28"/>
          <w:szCs w:val="28"/>
        </w:rPr>
        <w:t>ознайом</w:t>
      </w:r>
      <w:r w:rsidR="008E3325" w:rsidRPr="00087149">
        <w:rPr>
          <w:rFonts w:ascii="Times New Roman" w:hAnsi="Times New Roman" w:cs="Times New Roman"/>
          <w:sz w:val="28"/>
          <w:szCs w:val="28"/>
        </w:rPr>
        <w:t>и</w:t>
      </w:r>
      <w:r w:rsidR="00C36E70" w:rsidRPr="00087149">
        <w:rPr>
          <w:rFonts w:ascii="Times New Roman" w:hAnsi="Times New Roman" w:cs="Times New Roman"/>
          <w:sz w:val="28"/>
          <w:szCs w:val="28"/>
        </w:rPr>
        <w:t>ла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Шишковській І.І.</w:t>
      </w:r>
      <w:r w:rsidR="00F001BA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2253A2" w:rsidRPr="00087149" w:rsidRDefault="007D4584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Шишковській І.І.</w:t>
      </w:r>
      <w:r w:rsidR="002253A2" w:rsidRPr="00087149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>,</w:t>
      </w:r>
      <w:r w:rsidR="001D4F64" w:rsidRPr="00087149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9A27A8" w:rsidRPr="00087149" w:rsidRDefault="009A27A8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087149" w:rsidRDefault="00FF667A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770A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Домбровській Є.П.</w:t>
      </w:r>
      <w:r w:rsidR="00E534E4" w:rsidRPr="00087149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087149" w:rsidRDefault="007D4584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9A27A8" w:rsidRPr="00087149" w:rsidRDefault="007D4584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Домбровській Є.П.</w:t>
      </w:r>
      <w:r w:rsidR="009A27A8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>,</w:t>
      </w:r>
      <w:r w:rsidR="001D4F64" w:rsidRPr="00087149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FF667A" w:rsidP="00541A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A2AF0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Л.П.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811092" w:rsidRPr="00087149">
        <w:rPr>
          <w:rFonts w:ascii="Times New Roman" w:hAnsi="Times New Roman" w:cs="Times New Roman"/>
          <w:sz w:val="28"/>
          <w:szCs w:val="28"/>
        </w:rPr>
        <w:t>.</w:t>
      </w:r>
    </w:p>
    <w:p w:rsidR="00605970" w:rsidRPr="00087149" w:rsidRDefault="007D4584" w:rsidP="00AA2AF0">
      <w:pPr>
        <w:pStyle w:val="a4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BB7033" w:rsidRPr="00087149" w:rsidRDefault="007D4584" w:rsidP="00541A3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Л.П.</w:t>
      </w:r>
      <w:r w:rsidR="00BB7033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FF667A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954E0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Л.Ф.</w:t>
      </w:r>
      <w:r w:rsidR="00811092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087149" w:rsidRDefault="007D4584" w:rsidP="00975295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CC178C" w:rsidRPr="00087149" w:rsidRDefault="007D4584" w:rsidP="003B0088">
      <w:pPr>
        <w:pStyle w:val="a4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Л.Ф.</w:t>
      </w:r>
      <w:r w:rsidR="00CC178C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3B0088">
      <w:pPr>
        <w:pStyle w:val="a4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>, «проти» - 0,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896169" w:rsidP="00805F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75295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Садовському С.А.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811092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087149" w:rsidRDefault="007D4584" w:rsidP="00975295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C12BB3" w:rsidRPr="00087149" w:rsidRDefault="007D4584" w:rsidP="00C12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Садовському С.А.</w:t>
      </w:r>
      <w:r w:rsidR="00B94C4D" w:rsidRPr="00087149">
        <w:rPr>
          <w:rFonts w:ascii="Times New Roman" w:hAnsi="Times New Roman" w:cs="Times New Roman"/>
          <w:sz w:val="28"/>
          <w:szCs w:val="28"/>
        </w:rPr>
        <w:t>»</w:t>
      </w:r>
      <w:r w:rsidR="00AB7DB7" w:rsidRPr="00087149">
        <w:rPr>
          <w:rFonts w:ascii="Times New Roman" w:hAnsi="Times New Roman" w:cs="Times New Roman"/>
          <w:sz w:val="28"/>
          <w:szCs w:val="28"/>
        </w:rPr>
        <w:t>.</w:t>
      </w:r>
    </w:p>
    <w:p w:rsidR="007D4584" w:rsidRPr="00087149" w:rsidRDefault="007D4584" w:rsidP="00C12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087149" w:rsidRDefault="008C5787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896169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C24DA9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Чайковській Н.С.</w:t>
      </w:r>
      <w:r w:rsidR="00C24DA9" w:rsidRPr="00087149">
        <w:rPr>
          <w:rFonts w:ascii="Times New Roman" w:hAnsi="Times New Roman" w:cs="Times New Roman"/>
          <w:sz w:val="28"/>
          <w:szCs w:val="28"/>
        </w:rPr>
        <w:t>»</w:t>
      </w:r>
    </w:p>
    <w:p w:rsidR="00605970" w:rsidRPr="00087149" w:rsidRDefault="007D4584" w:rsidP="00C24DA9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0D4EE7" w:rsidRPr="00087149" w:rsidRDefault="007D4584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Чайковській Н.С.</w:t>
      </w:r>
      <w:r w:rsidR="000D4EE7" w:rsidRPr="0008714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087149" w:rsidRDefault="00896169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C24DA9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Братерській О.І.</w:t>
      </w:r>
      <w:r w:rsidR="002D4319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087149" w:rsidRDefault="007D4584" w:rsidP="00C24DA9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4A28F6" w:rsidRPr="00087149" w:rsidRDefault="007D4584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Братерській О.І.</w:t>
      </w:r>
      <w:r w:rsidR="00B73F03" w:rsidRPr="00087149">
        <w:rPr>
          <w:rFonts w:ascii="Times New Roman" w:hAnsi="Times New Roman" w:cs="Times New Roman"/>
          <w:sz w:val="28"/>
          <w:szCs w:val="28"/>
        </w:rPr>
        <w:t>»</w:t>
      </w:r>
      <w:r w:rsidR="00710296" w:rsidRPr="00087149">
        <w:rPr>
          <w:rFonts w:ascii="Times New Roman" w:hAnsi="Times New Roman" w:cs="Times New Roman"/>
          <w:sz w:val="28"/>
          <w:szCs w:val="28"/>
        </w:rPr>
        <w:t>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896169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DE15C2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685058" w:rsidRPr="00087149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087149">
        <w:rPr>
          <w:rFonts w:ascii="Times New Roman" w:hAnsi="Times New Roman" w:cs="Times New Roman"/>
          <w:sz w:val="28"/>
          <w:szCs w:val="28"/>
        </w:rPr>
        <w:t>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Поляніку Л.І.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DF205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087149" w:rsidRDefault="007D4584" w:rsidP="00DE15C2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CD6860" w:rsidRPr="00087149" w:rsidRDefault="007D4584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087149">
        <w:rPr>
          <w:rFonts w:ascii="Times New Roman" w:hAnsi="Times New Roman" w:cs="Times New Roman"/>
          <w:sz w:val="28"/>
          <w:szCs w:val="28"/>
        </w:rPr>
        <w:t>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Поляніку Л.І.</w:t>
      </w:r>
      <w:r w:rsidR="00CD6860" w:rsidRPr="0008714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087149" w:rsidRDefault="007D4584" w:rsidP="003B0088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254CB0" w:rsidRPr="00087149">
        <w:rPr>
          <w:rFonts w:ascii="Times New Roman" w:hAnsi="Times New Roman" w:cs="Times New Roman"/>
          <w:sz w:val="28"/>
          <w:szCs w:val="28"/>
        </w:rPr>
        <w:t>,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4A6724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E17C0"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Чикайло Т.В.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C36119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087149" w:rsidRDefault="007D4584" w:rsidP="004A6724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407B59" w:rsidRPr="00087149" w:rsidRDefault="007D4584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4A6724" w:rsidRPr="00087149">
        <w:rPr>
          <w:rFonts w:ascii="Times New Roman" w:hAnsi="Times New Roman" w:cs="Times New Roman"/>
          <w:sz w:val="28"/>
          <w:szCs w:val="28"/>
        </w:rPr>
        <w:t>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Чикайло Т.В.</w:t>
      </w:r>
      <w:r w:rsidR="00407B59" w:rsidRPr="0008714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, </w:t>
      </w:r>
      <w:r w:rsidRPr="00087149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E35B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4A6724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Іванченко О.В.</w:t>
      </w:r>
      <w:r w:rsidR="00C76A05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087149" w:rsidRDefault="007D4584" w:rsidP="004A6724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C325EE" w:rsidRPr="00087149" w:rsidRDefault="007D4584" w:rsidP="00E35B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087149">
        <w:rPr>
          <w:rFonts w:ascii="Times New Roman" w:hAnsi="Times New Roman" w:cs="Times New Roman"/>
          <w:sz w:val="28"/>
          <w:szCs w:val="28"/>
        </w:rPr>
        <w:t>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Іванченко О.В.</w:t>
      </w:r>
      <w:r w:rsidR="00C76A05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9D7130" w:rsidRPr="00087149">
        <w:rPr>
          <w:rFonts w:ascii="Times New Roman" w:hAnsi="Times New Roman" w:cs="Times New Roman"/>
          <w:sz w:val="28"/>
          <w:szCs w:val="28"/>
        </w:rPr>
        <w:t>,</w:t>
      </w:r>
      <w:r w:rsidRPr="00087149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614E7D" w:rsidP="002329F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614F7" w:rsidRPr="0008714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4A6724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087149">
        <w:rPr>
          <w:rFonts w:ascii="Times New Roman" w:hAnsi="Times New Roman" w:cs="Times New Roman"/>
          <w:sz w:val="28"/>
          <w:szCs w:val="28"/>
        </w:rPr>
        <w:t>рішення сесії 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Шнебелю О.А.</w:t>
      </w:r>
      <w:r w:rsidR="002329F1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AC" w:rsidRPr="00087149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976F3F" w:rsidRPr="00087149" w:rsidRDefault="007D4584" w:rsidP="00C76A05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614E7D" w:rsidRPr="00087149">
        <w:rPr>
          <w:rFonts w:ascii="Times New Roman" w:hAnsi="Times New Roman" w:cs="Times New Roman"/>
          <w:sz w:val="28"/>
          <w:szCs w:val="28"/>
        </w:rPr>
        <w:t>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Шнебелю О.А.</w:t>
      </w:r>
      <w:r w:rsidR="00976F3F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087149" w:rsidRDefault="007D4584" w:rsidP="00C76A05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A034A7" w:rsidRPr="00087149" w:rsidRDefault="00A034A7" w:rsidP="00F5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3812" w:rsidRPr="00087149" w:rsidRDefault="00A614F7" w:rsidP="00614E7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67AA5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проєкту землеустрою щодо відведення земельної ділянки та передачі її в оренду АТ «Херсонобленерго».</w:t>
      </w:r>
      <w:r w:rsidR="00BA79B8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EE55C1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5381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05970" w:rsidRPr="00087149" w:rsidRDefault="007D4584" w:rsidP="00614E7D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E506AC" w:rsidRPr="00087149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087149">
        <w:rPr>
          <w:rFonts w:ascii="Times New Roman" w:hAnsi="Times New Roman" w:cs="Times New Roman"/>
          <w:sz w:val="28"/>
          <w:szCs w:val="28"/>
        </w:rPr>
        <w:t>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проєкту землеустрою щодо відведення земельної ділянки та передачі її в оренду АТ «Херсонобленерго».</w:t>
      </w:r>
      <w:r w:rsidR="00E506AC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087149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>,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631E0D" w:rsidRPr="00087149" w:rsidRDefault="00631E0D" w:rsidP="00631E0D">
      <w:pPr>
        <w:pStyle w:val="a4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087149" w:rsidRDefault="00A614F7" w:rsidP="0061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631E0D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гр. Вирвихвісту В.Г.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DFA" w:rsidRPr="00087149" w:rsidRDefault="007D4584" w:rsidP="00045DFA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4926C8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4926C8">
        <w:rPr>
          <w:rFonts w:ascii="Times New Roman" w:hAnsi="Times New Roman" w:cs="Times New Roman"/>
          <w:sz w:val="28"/>
          <w:szCs w:val="28"/>
        </w:rPr>
        <w:t>Вирвихвіст В.Г.</w:t>
      </w:r>
    </w:p>
    <w:p w:rsidR="00614E7D" w:rsidRPr="00087149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087149">
        <w:rPr>
          <w:rFonts w:ascii="Times New Roman" w:hAnsi="Times New Roman" w:cs="Times New Roman"/>
          <w:sz w:val="28"/>
          <w:szCs w:val="28"/>
        </w:rPr>
        <w:t>«</w:t>
      </w:r>
      <w:r w:rsidR="00D77F2E" w:rsidRPr="00D77F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гр. Вирвихвісту В.Г.</w:t>
      </w:r>
      <w:r w:rsidR="00614E7D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087149" w:rsidRDefault="007D4584" w:rsidP="00E506AC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D266B" w:rsidRPr="00087149">
        <w:rPr>
          <w:rFonts w:ascii="Times New Roman" w:hAnsi="Times New Roman" w:cs="Times New Roman"/>
          <w:sz w:val="28"/>
          <w:szCs w:val="28"/>
        </w:rPr>
        <w:t>,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087149" w:rsidRDefault="007D4584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2166A0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Щіпковській О.Б.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4E45C5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 w:rsidRPr="004E45C5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3F1523" w:rsidRPr="004E45C5">
        <w:rPr>
          <w:rFonts w:ascii="Times New Roman" w:hAnsi="Times New Roman" w:cs="Times New Roman"/>
          <w:sz w:val="28"/>
          <w:szCs w:val="28"/>
        </w:rPr>
        <w:t>Гіндич Г.О.</w:t>
      </w:r>
    </w:p>
    <w:p w:rsidR="009A607A" w:rsidRPr="00087149" w:rsidRDefault="007D4584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087149">
        <w:rPr>
          <w:rFonts w:ascii="Times New Roman" w:hAnsi="Times New Roman" w:cs="Times New Roman"/>
          <w:sz w:val="28"/>
          <w:szCs w:val="28"/>
        </w:rPr>
        <w:t>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Щіпковській О.Б.</w:t>
      </w:r>
      <w:r w:rsidR="00B73F03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087149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66EB1" w:rsidRPr="00087149">
        <w:rPr>
          <w:rFonts w:ascii="Times New Roman" w:hAnsi="Times New Roman" w:cs="Times New Roman"/>
          <w:sz w:val="28"/>
          <w:szCs w:val="28"/>
        </w:rPr>
        <w:t xml:space="preserve">, </w:t>
      </w:r>
      <w:r w:rsidRPr="00087149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E0777" w:rsidRPr="00087149" w:rsidRDefault="00FE0777" w:rsidP="00B959D8">
      <w:pPr>
        <w:pStyle w:val="a4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087149" w:rsidRDefault="00A614F7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B959D8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Щіпковському С.Б.</w:t>
      </w:r>
      <w:r w:rsidR="00AC2681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>
        <w:rPr>
          <w:rFonts w:ascii="Times New Roman" w:hAnsi="Times New Roman" w:cs="Times New Roman"/>
          <w:sz w:val="28"/>
          <w:szCs w:val="28"/>
        </w:rPr>
        <w:t>,</w:t>
      </w:r>
      <w:r w:rsidR="00B62A21">
        <w:rPr>
          <w:rFonts w:ascii="Times New Roman" w:hAnsi="Times New Roman" w:cs="Times New Roman"/>
          <w:sz w:val="28"/>
          <w:szCs w:val="28"/>
        </w:rPr>
        <w:t xml:space="preserve"> Анедченко О.П.,</w:t>
      </w:r>
      <w:r w:rsidR="003F1523">
        <w:rPr>
          <w:rFonts w:ascii="Times New Roman" w:hAnsi="Times New Roman" w:cs="Times New Roman"/>
          <w:sz w:val="28"/>
          <w:szCs w:val="28"/>
        </w:rPr>
        <w:t xml:space="preserve"> Гіндич Г.О.</w:t>
      </w:r>
    </w:p>
    <w:p w:rsidR="009A607A" w:rsidRPr="00087149" w:rsidRDefault="007D4584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087149">
        <w:rPr>
          <w:rFonts w:ascii="Times New Roman" w:hAnsi="Times New Roman" w:cs="Times New Roman"/>
          <w:sz w:val="28"/>
          <w:szCs w:val="28"/>
        </w:rPr>
        <w:t>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Щіпковському С.Б.</w:t>
      </w:r>
      <w:r w:rsidR="00B73F03" w:rsidRPr="00087149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087149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F35C3D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Тригубку Є.М.</w:t>
      </w:r>
      <w:r w:rsidR="00AC2681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>
        <w:rPr>
          <w:rFonts w:ascii="Times New Roman" w:hAnsi="Times New Roman" w:cs="Times New Roman"/>
          <w:sz w:val="28"/>
          <w:szCs w:val="28"/>
        </w:rPr>
        <w:t xml:space="preserve">, </w:t>
      </w:r>
      <w:r w:rsidR="00B62A21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3F1523">
        <w:rPr>
          <w:rFonts w:ascii="Times New Roman" w:hAnsi="Times New Roman" w:cs="Times New Roman"/>
          <w:sz w:val="28"/>
          <w:szCs w:val="28"/>
        </w:rPr>
        <w:t>Гіндич Г.О.</w:t>
      </w:r>
    </w:p>
    <w:p w:rsidR="00B46A11" w:rsidRPr="00087149" w:rsidRDefault="007D4584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087149">
        <w:rPr>
          <w:rFonts w:ascii="Times New Roman" w:hAnsi="Times New Roman" w:cs="Times New Roman"/>
          <w:sz w:val="28"/>
          <w:szCs w:val="28"/>
        </w:rPr>
        <w:t>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Тригубку Є.М.</w:t>
      </w:r>
      <w:r w:rsidR="00B46A11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3B0088">
      <w:pPr>
        <w:pStyle w:val="a4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, </w:t>
      </w:r>
      <w:r w:rsidRPr="00087149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47EA4" w:rsidRPr="00087149" w:rsidRDefault="00F47EA4" w:rsidP="00F47EA4">
      <w:pPr>
        <w:pStyle w:val="a4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464AF0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20</w:t>
      </w:r>
      <w:r w:rsidR="00F47EA4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Лахматову Ю.І.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AF0" w:rsidRPr="00087149" w:rsidRDefault="007D4584" w:rsidP="00464AF0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>
        <w:rPr>
          <w:rFonts w:ascii="Times New Roman" w:hAnsi="Times New Roman" w:cs="Times New Roman"/>
          <w:sz w:val="28"/>
          <w:szCs w:val="28"/>
        </w:rPr>
        <w:t>,</w:t>
      </w:r>
      <w:r w:rsidR="00B62A21">
        <w:rPr>
          <w:rFonts w:ascii="Times New Roman" w:hAnsi="Times New Roman" w:cs="Times New Roman"/>
          <w:sz w:val="28"/>
          <w:szCs w:val="28"/>
        </w:rPr>
        <w:t xml:space="preserve"> Анедченко О.П.,</w:t>
      </w:r>
      <w:r w:rsidR="003F1523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 xml:space="preserve"> </w:t>
      </w:r>
      <w:r w:rsidR="003F1523">
        <w:rPr>
          <w:rFonts w:ascii="Times New Roman" w:hAnsi="Times New Roman" w:cs="Times New Roman"/>
          <w:sz w:val="28"/>
          <w:szCs w:val="28"/>
        </w:rPr>
        <w:t>Гіндич Г.О.</w:t>
      </w:r>
    </w:p>
    <w:p w:rsidR="00446D8B" w:rsidRPr="00087149" w:rsidRDefault="007D4584" w:rsidP="00446D8B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446D8B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446D8B" w:rsidRPr="00446D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Лахматову Ю.І.</w:t>
      </w:r>
      <w:r w:rsidR="00446D8B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087149" w:rsidRDefault="007D4584" w:rsidP="00087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, </w:t>
      </w:r>
      <w:r w:rsidRPr="00087149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087149" w:rsidRDefault="007D4584" w:rsidP="009A2FB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53D81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926C8" w:rsidRPr="004926C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Давидченку О.І.</w:t>
      </w:r>
      <w:r w:rsidR="00E0482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>
        <w:rPr>
          <w:rFonts w:ascii="Times New Roman" w:hAnsi="Times New Roman" w:cs="Times New Roman"/>
          <w:sz w:val="28"/>
          <w:szCs w:val="28"/>
        </w:rPr>
        <w:t>,</w:t>
      </w:r>
      <w:r w:rsidR="00B62A21" w:rsidRPr="00B62A21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3F1523">
        <w:rPr>
          <w:rFonts w:ascii="Times New Roman" w:hAnsi="Times New Roman" w:cs="Times New Roman"/>
          <w:sz w:val="28"/>
          <w:szCs w:val="28"/>
        </w:rPr>
        <w:t xml:space="preserve"> Гіндич Г.О.</w:t>
      </w:r>
    </w:p>
    <w:p w:rsidR="00E04822" w:rsidRPr="00087149" w:rsidRDefault="007D4584" w:rsidP="00E0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087149">
        <w:rPr>
          <w:rFonts w:ascii="Times New Roman" w:hAnsi="Times New Roman" w:cs="Times New Roman"/>
          <w:sz w:val="28"/>
          <w:szCs w:val="28"/>
        </w:rPr>
        <w:t>«</w:t>
      </w:r>
      <w:r w:rsidR="003F1523" w:rsidRPr="003F15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Давидченку О.І.</w:t>
      </w:r>
      <w:r w:rsidR="00E0482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D4584" w:rsidRPr="00087149" w:rsidRDefault="007D4584" w:rsidP="00E04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8527A" w:rsidRPr="00087149" w:rsidRDefault="0088527A" w:rsidP="0088527A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22</w:t>
      </w:r>
      <w:r w:rsidR="0088527A" w:rsidRPr="00087149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</w:t>
      </w:r>
      <w:r w:rsidR="001002E1" w:rsidRPr="00087149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087149">
        <w:rPr>
          <w:rFonts w:ascii="Times New Roman" w:hAnsi="Times New Roman" w:cs="Times New Roman"/>
          <w:sz w:val="28"/>
          <w:szCs w:val="28"/>
        </w:rPr>
        <w:t>«</w:t>
      </w:r>
      <w:r w:rsidR="003F1523" w:rsidRPr="003F15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Ларіній І.М.</w:t>
      </w:r>
      <w:r w:rsidR="00E0482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516D2" w:rsidRPr="000871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3F1523">
        <w:rPr>
          <w:rFonts w:ascii="Times New Roman" w:hAnsi="Times New Roman" w:cs="Times New Roman"/>
          <w:sz w:val="28"/>
          <w:szCs w:val="28"/>
        </w:rPr>
        <w:t>,</w:t>
      </w:r>
      <w:r w:rsidR="00B62A21" w:rsidRPr="00B62A21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3F1523">
        <w:rPr>
          <w:rFonts w:ascii="Times New Roman" w:hAnsi="Times New Roman" w:cs="Times New Roman"/>
          <w:sz w:val="28"/>
          <w:szCs w:val="28"/>
        </w:rPr>
        <w:t xml:space="preserve"> Гіндич Г.О.</w:t>
      </w:r>
    </w:p>
    <w:p w:rsidR="003D7828" w:rsidRPr="00087149" w:rsidRDefault="007D4584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087149">
        <w:rPr>
          <w:rFonts w:ascii="Times New Roman" w:hAnsi="Times New Roman" w:cs="Times New Roman"/>
          <w:sz w:val="28"/>
          <w:szCs w:val="28"/>
        </w:rPr>
        <w:t>«</w:t>
      </w:r>
      <w:r w:rsidR="003F1523" w:rsidRPr="003F15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Ларіній І.М.</w:t>
      </w:r>
      <w:r w:rsidR="00E0482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3D7828" w:rsidRPr="00087149">
        <w:rPr>
          <w:rFonts w:ascii="Times New Roman" w:hAnsi="Times New Roman" w:cs="Times New Roman"/>
          <w:sz w:val="28"/>
          <w:szCs w:val="28"/>
        </w:rPr>
        <w:t>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264D59" w:rsidP="0021301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88527A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852FC" w:rsidRPr="00087149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087149">
        <w:rPr>
          <w:rFonts w:ascii="Times New Roman" w:hAnsi="Times New Roman" w:cs="Times New Roman"/>
          <w:sz w:val="28"/>
          <w:szCs w:val="28"/>
        </w:rPr>
        <w:t>рішення сесії «</w:t>
      </w:r>
      <w:r w:rsidR="003F1523" w:rsidRPr="003F15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Голуб Н.Л.</w:t>
      </w:r>
      <w:r w:rsidR="00E0482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2681" w:rsidRPr="00087149">
        <w:rPr>
          <w:rFonts w:ascii="Times New Roman" w:hAnsi="Times New Roman" w:cs="Times New Roman"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6A0C3B" w:rsidRPr="00087149" w:rsidRDefault="007D4584" w:rsidP="006A0C3B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6A0C3B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3F1523" w:rsidRPr="003F1523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Голуб Н.Л.</w:t>
      </w:r>
      <w:r w:rsidR="006A0C3B" w:rsidRPr="0008714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087149" w:rsidRDefault="007D4584" w:rsidP="006A0C3B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087149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264D59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064973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36E70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B397B" w:rsidRPr="001B39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Жуковій В.І.</w:t>
      </w:r>
      <w:r w:rsidR="005F521F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23108" w:rsidRPr="00087149">
        <w:rPr>
          <w:rFonts w:ascii="Times New Roman" w:hAnsi="Times New Roman" w:cs="Times New Roman"/>
          <w:sz w:val="28"/>
          <w:szCs w:val="28"/>
        </w:rPr>
        <w:t>.</w:t>
      </w:r>
    </w:p>
    <w:p w:rsidR="0017526C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891E9D" w:rsidRPr="00087149" w:rsidRDefault="007D4584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B397B">
        <w:rPr>
          <w:rFonts w:ascii="Times New Roman" w:hAnsi="Times New Roman" w:cs="Times New Roman"/>
          <w:sz w:val="28"/>
          <w:szCs w:val="28"/>
        </w:rPr>
        <w:t>повернути</w:t>
      </w:r>
      <w:r w:rsidR="00891E9D" w:rsidRPr="00087149">
        <w:rPr>
          <w:rFonts w:ascii="Times New Roman" w:hAnsi="Times New Roman" w:cs="Times New Roman"/>
          <w:sz w:val="28"/>
          <w:szCs w:val="28"/>
        </w:rPr>
        <w:t xml:space="preserve"> проєкт рішення</w:t>
      </w:r>
      <w:r w:rsidR="001B397B">
        <w:rPr>
          <w:rFonts w:ascii="Times New Roman" w:hAnsi="Times New Roman" w:cs="Times New Roman"/>
          <w:sz w:val="28"/>
          <w:szCs w:val="28"/>
        </w:rPr>
        <w:t xml:space="preserve"> сесії</w:t>
      </w:r>
      <w:r w:rsidR="00891E9D" w:rsidRPr="00087149">
        <w:rPr>
          <w:rFonts w:ascii="Times New Roman" w:hAnsi="Times New Roman" w:cs="Times New Roman"/>
          <w:sz w:val="28"/>
          <w:szCs w:val="28"/>
        </w:rPr>
        <w:t xml:space="preserve"> «</w:t>
      </w:r>
      <w:r w:rsidR="001B397B" w:rsidRPr="001B39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Жуковій В.І.</w:t>
      </w:r>
      <w:r w:rsidR="005F521F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B39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відділу земельних відносин та екології для додаткового вивчення та доопрацювання</w:t>
      </w:r>
      <w:r w:rsidR="005F521F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D4584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86829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C66EB1" w:rsidRPr="00087149">
        <w:rPr>
          <w:rFonts w:ascii="Times New Roman" w:hAnsi="Times New Roman" w:cs="Times New Roman"/>
          <w:sz w:val="28"/>
          <w:szCs w:val="28"/>
        </w:rPr>
        <w:t>,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Pr="00087149">
        <w:rPr>
          <w:rFonts w:ascii="Times New Roman" w:hAnsi="Times New Roman" w:cs="Times New Roman"/>
          <w:sz w:val="28"/>
          <w:szCs w:val="28"/>
        </w:rPr>
        <w:t>«проти» - 0,  «утримався» - 0.</w:t>
      </w:r>
    </w:p>
    <w:p w:rsidR="00C86829" w:rsidRPr="00087149" w:rsidRDefault="00C86829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69A7" w:rsidRPr="00087149" w:rsidRDefault="00264D59" w:rsidP="00A069A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5B6BBE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A069A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A069A7" w:rsidRPr="00087149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Адаменку А.М.</w:t>
      </w:r>
      <w:r w:rsidR="00A069A7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A069A7" w:rsidRPr="00087149" w:rsidRDefault="00A069A7" w:rsidP="00A069A7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087149">
        <w:rPr>
          <w:rFonts w:ascii="Times New Roman" w:hAnsi="Times New Roman" w:cs="Times New Roman"/>
          <w:sz w:val="28"/>
          <w:szCs w:val="28"/>
        </w:rPr>
        <w:t>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A069A7" w:rsidRPr="00087149" w:rsidRDefault="00A069A7" w:rsidP="00A069A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Адаменку А.М.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A069A7" w:rsidRPr="00087149" w:rsidRDefault="00A069A7" w:rsidP="00A069A7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EC592B" w:rsidRPr="00087149" w:rsidRDefault="00EC592B" w:rsidP="00A069A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87149" w:rsidRDefault="00264D59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26</w:t>
      </w:r>
      <w:r w:rsidR="00EC592B" w:rsidRPr="00087149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7D4584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в постійне користування Новотроїцькому житлово-комунальному підприємству.</w:t>
      </w:r>
      <w:r w:rsidR="007D4584" w:rsidRPr="00087149">
        <w:rPr>
          <w:rFonts w:ascii="Times New Roman" w:hAnsi="Times New Roman" w:cs="Times New Roman"/>
          <w:sz w:val="28"/>
          <w:szCs w:val="28"/>
        </w:rPr>
        <w:t>»</w:t>
      </w:r>
      <w:r w:rsidR="0075687E" w:rsidRPr="00087149">
        <w:rPr>
          <w:rFonts w:ascii="Times New Roman" w:hAnsi="Times New Roman" w:cs="Times New Roman"/>
          <w:sz w:val="28"/>
          <w:szCs w:val="28"/>
        </w:rPr>
        <w:t>.</w:t>
      </w:r>
    </w:p>
    <w:p w:rsidR="00605970" w:rsidRPr="00087149" w:rsidRDefault="007D4584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A069A7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D064A9" w:rsidRPr="00087149">
        <w:rPr>
          <w:rFonts w:ascii="Times New Roman" w:hAnsi="Times New Roman" w:cs="Times New Roman"/>
          <w:sz w:val="28"/>
          <w:szCs w:val="28"/>
        </w:rPr>
        <w:t>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5905E3" w:rsidRPr="00087149" w:rsidRDefault="007D4584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087149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087149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087149">
        <w:rPr>
          <w:rFonts w:ascii="Times New Roman" w:hAnsi="Times New Roman" w:cs="Times New Roman"/>
          <w:sz w:val="28"/>
          <w:szCs w:val="28"/>
        </w:rPr>
        <w:t>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в постійне користування Новотроїцькому житлово-комунальному підприємству.</w:t>
      </w:r>
      <w:r w:rsidR="00EC592B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087149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="001D4F64" w:rsidRPr="00087149">
        <w:rPr>
          <w:rFonts w:ascii="Times New Roman" w:hAnsi="Times New Roman" w:cs="Times New Roman"/>
          <w:sz w:val="28"/>
          <w:szCs w:val="28"/>
        </w:rPr>
        <w:t xml:space="preserve">,  «проти» - 0, </w:t>
      </w:r>
      <w:r w:rsidRPr="00087149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087149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087149" w:rsidRDefault="00264D59" w:rsidP="009463EE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B150B2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  <w:r w:rsidR="00B150B2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087149" w:rsidRDefault="008C5787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083320" w:rsidRPr="00087149" w:rsidRDefault="008C5787" w:rsidP="002C430C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087149">
        <w:rPr>
          <w:rFonts w:ascii="Times New Roman" w:hAnsi="Times New Roman" w:cs="Times New Roman"/>
          <w:sz w:val="28"/>
          <w:szCs w:val="28"/>
        </w:rPr>
        <w:t>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8C5787" w:rsidRPr="00087149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087149" w:rsidRDefault="008C5787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087149" w:rsidRDefault="00264D59" w:rsidP="00FF50D5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B150B2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069A7" w:rsidRPr="00A069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Єфремовій О.В.</w:t>
      </w:r>
      <w:r w:rsidR="00FF50D5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C5787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087149" w:rsidRDefault="008C5787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B62A21">
        <w:rPr>
          <w:rFonts w:ascii="Times New Roman" w:hAnsi="Times New Roman" w:cs="Times New Roman"/>
          <w:sz w:val="28"/>
          <w:szCs w:val="28"/>
        </w:rPr>
        <w:t xml:space="preserve">, </w:t>
      </w:r>
      <w:r w:rsidR="00B62A21" w:rsidRPr="00B62A21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A069A7" w:rsidRDefault="008C5787" w:rsidP="009A4AD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A069A7" w:rsidRPr="00A069A7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надання дозволу на виготовлення проекту землеустрою щодо відведення земельної ділянки безоплатно у власність гр. Єфремовій О.В.».</w:t>
      </w:r>
    </w:p>
    <w:p w:rsidR="008C5787" w:rsidRPr="00087149" w:rsidRDefault="008C5787" w:rsidP="009A4AD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087149" w:rsidRDefault="008C5787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087149" w:rsidRDefault="00264D59" w:rsidP="00A819A7">
      <w:pPr>
        <w:pStyle w:val="a4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A819A7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ФГ «ВЕЛЕС-2010».</w:t>
      </w:r>
      <w:r w:rsidR="009631D8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087149" w:rsidRDefault="008C5787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 xml:space="preserve">, </w:t>
      </w:r>
      <w:r w:rsidR="006919FD" w:rsidRPr="006919FD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BA794F" w:rsidRPr="00087149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087149">
        <w:rPr>
          <w:rFonts w:ascii="Times New Roman" w:hAnsi="Times New Roman" w:cs="Times New Roman"/>
          <w:sz w:val="28"/>
          <w:szCs w:val="28"/>
        </w:rPr>
        <w:t>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та впор</w:t>
      </w:r>
      <w:r w:rsid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ядкування угідь ФГ «ВЕЛЕС-2010</w:t>
      </w:r>
      <w:r w:rsidR="009631D8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087149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087149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087149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8C341A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Ахметовій Н.В.</w:t>
      </w:r>
      <w:r w:rsidR="00570E5B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Pr="00087149" w:rsidRDefault="008C5787" w:rsidP="003B0088">
      <w:pPr>
        <w:pStyle w:val="a4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 xml:space="preserve">, </w:t>
      </w:r>
      <w:r w:rsidR="006919FD" w:rsidRPr="006919FD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570E5B" w:rsidRPr="00087149" w:rsidRDefault="008C5787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A82767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Ахметовій Н.В.</w:t>
      </w:r>
      <w:r w:rsidR="00570E5B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52198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зі змінами, а саме: </w:t>
      </w:r>
      <w:r w:rsid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пункті 1 змінити число «0,1800» на «18,0000».</w:t>
      </w:r>
    </w:p>
    <w:p w:rsidR="008C5787" w:rsidRPr="00087149" w:rsidRDefault="008C5787" w:rsidP="00A82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="00B52198" w:rsidRPr="00087149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8C5787" w:rsidRPr="00087149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087149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4A0320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Бєліку І.В.</w:t>
      </w:r>
      <w:r w:rsidR="00570E5B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E41" w:rsidRPr="00087149" w:rsidRDefault="008C5787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E658D6" w:rsidRDefault="008C5787" w:rsidP="00E65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E658D6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Бєліку І.В.</w:t>
      </w:r>
      <w:r w:rsidR="00E658D6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зі змінами, а саме: </w:t>
      </w:r>
      <w:r w:rsid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пункті 1 змінити число «0,9500» на «95,0000».</w:t>
      </w:r>
    </w:p>
    <w:p w:rsidR="008C5787" w:rsidRPr="00087149" w:rsidRDefault="008C5787" w:rsidP="00E658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087149" w:rsidRDefault="008C5787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087149" w:rsidRDefault="00264D59" w:rsidP="00E86771">
      <w:pPr>
        <w:pStyle w:val="a4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32</w:t>
      </w:r>
      <w:r w:rsidR="00E86771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8C5787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Василенку М.В.</w:t>
      </w:r>
      <w:r w:rsidR="009D6E41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087149" w:rsidRDefault="008C5787" w:rsidP="003B0088">
      <w:pPr>
        <w:pStyle w:val="a4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 xml:space="preserve">, </w:t>
      </w:r>
      <w:r w:rsidR="006919FD" w:rsidRPr="006919FD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E658D6" w:rsidRPr="00087149" w:rsidRDefault="008C5787" w:rsidP="00E658D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E658D6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658D6" w:rsidRPr="00E658D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Василенку М.В.</w:t>
      </w:r>
      <w:r w:rsidR="00E658D6"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087149" w:rsidRDefault="008C5787" w:rsidP="00613710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087149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2E3" w:rsidRPr="00087149" w:rsidRDefault="00264D59" w:rsidP="000A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33</w:t>
      </w:r>
      <w:r w:rsidR="005C34AD" w:rsidRPr="000871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8714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0A22E3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встановлення (зміни) меж селища Сиваське Сиваської селищної ради Новотроїцького району Херсонської області</w:t>
      </w:r>
      <w:r w:rsidR="000A22E3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087149" w:rsidRDefault="008C5787" w:rsidP="000A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 xml:space="preserve">, </w:t>
      </w:r>
      <w:r w:rsidR="006919FD" w:rsidRPr="006919FD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0A22E3" w:rsidRPr="00087149" w:rsidRDefault="008C5787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0A22E3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658D6" w:rsidRPr="00E658D6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встановлення (зміни) меж селища Сиваське Сиваської селищної ради Новотроїцького району Херсонської області</w:t>
      </w:r>
      <w:r w:rsidR="000A22E3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087149" w:rsidRDefault="008C5787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34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658D6" w:rsidRPr="00E658D6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земельної ділянки в оренду гр. Бочку С.І.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315452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E658D6">
        <w:rPr>
          <w:rFonts w:ascii="Times New Roman" w:hAnsi="Times New Roman" w:cs="Times New Roman"/>
          <w:sz w:val="28"/>
          <w:szCs w:val="28"/>
        </w:rPr>
        <w:t>Супрун О.Д</w:t>
      </w:r>
      <w:r w:rsidR="00D064A9" w:rsidRPr="00087149">
        <w:rPr>
          <w:rFonts w:ascii="Times New Roman" w:hAnsi="Times New Roman" w:cs="Times New Roman"/>
          <w:sz w:val="28"/>
          <w:szCs w:val="28"/>
        </w:rPr>
        <w:t>., Сердюк Ю.М.</w:t>
      </w:r>
      <w:r w:rsidR="0031545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>Анедченко О.П.,</w:t>
      </w:r>
      <w:r w:rsidR="006919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5452">
        <w:rPr>
          <w:rFonts w:ascii="Times New Roman" w:hAnsi="Times New Roman" w:cs="Times New Roman"/>
          <w:sz w:val="28"/>
          <w:szCs w:val="28"/>
          <w:lang w:val="ru-RU"/>
        </w:rPr>
        <w:t>Веба В.Д.</w:t>
      </w:r>
    </w:p>
    <w:p w:rsidR="00CD1EE0" w:rsidRPr="00315452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315452" w:rsidRPr="00315452">
        <w:rPr>
          <w:rFonts w:ascii="Times New Roman" w:hAnsi="Times New Roman" w:cs="Times New Roman"/>
          <w:sz w:val="28"/>
          <w:szCs w:val="28"/>
        </w:rPr>
        <w:t>повернути проєкт рішення сесії «Про надання дозволу на розробку проекту землеустрою щодо відведення земельної ділянки в оренду гр. Бочку С.І.» відділу земельних відносин та екології для додатк</w:t>
      </w:r>
      <w:r w:rsidR="00315452">
        <w:rPr>
          <w:rFonts w:ascii="Times New Roman" w:hAnsi="Times New Roman" w:cs="Times New Roman"/>
          <w:sz w:val="28"/>
          <w:szCs w:val="28"/>
        </w:rPr>
        <w:t>ового вивчення та доопрацювання</w:t>
      </w:r>
      <w:r w:rsidR="00315452" w:rsidRPr="00315452">
        <w:rPr>
          <w:rFonts w:ascii="Times New Roman" w:hAnsi="Times New Roman" w:cs="Times New Roman"/>
          <w:sz w:val="28"/>
          <w:szCs w:val="28"/>
        </w:rPr>
        <w:t>, доручити заступнику селищного голови з питань діяльност</w:t>
      </w:r>
      <w:r w:rsidR="00315452">
        <w:rPr>
          <w:rFonts w:ascii="Times New Roman" w:hAnsi="Times New Roman" w:cs="Times New Roman"/>
          <w:sz w:val="28"/>
          <w:szCs w:val="28"/>
        </w:rPr>
        <w:t>і виконавчих органів ради Хлуплянець С.А. створити робочу групу з вивчення даного питання.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9C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35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562B9C" w:rsidRPr="00087149">
        <w:rPr>
          <w:rFonts w:ascii="Times New Roman" w:hAnsi="Times New Roman" w:cs="Times New Roman"/>
          <w:sz w:val="28"/>
          <w:szCs w:val="28"/>
        </w:rPr>
        <w:t>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</w:t>
      </w:r>
      <w:r w:rsidR="00315452">
        <w:rPr>
          <w:rFonts w:ascii="Times New Roman" w:hAnsi="Times New Roman" w:cs="Times New Roman"/>
          <w:sz w:val="28"/>
          <w:szCs w:val="28"/>
        </w:rPr>
        <w:t>и в оренду ПСП Агрофірмі «Сиваш</w:t>
      </w:r>
      <w:r w:rsidR="00562B9C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BA0D32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0D32" w:rsidRPr="00BA0D32">
        <w:rPr>
          <w:rFonts w:ascii="Times New Roman" w:hAnsi="Times New Roman" w:cs="Times New Roman"/>
          <w:sz w:val="28"/>
          <w:szCs w:val="28"/>
        </w:rPr>
        <w:t>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</w:t>
      </w:r>
      <w:r w:rsidR="00315452">
        <w:rPr>
          <w:rFonts w:ascii="Times New Roman" w:hAnsi="Times New Roman" w:cs="Times New Roman"/>
          <w:sz w:val="28"/>
          <w:szCs w:val="28"/>
        </w:rPr>
        <w:t>и в оренду ПСП Агрофірмі «Сиваш»</w:t>
      </w:r>
      <w:r w:rsidR="00BA0D32" w:rsidRPr="00BA0D32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36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Федоренко Т.І.</w:t>
      </w:r>
      <w:r w:rsidR="00562B9C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Федоренко Т.І.</w:t>
      </w:r>
      <w:r w:rsidR="00562B9C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087149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«АТЛАНТ-С.А.Ф.»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1877A7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1877A7">
        <w:rPr>
          <w:rFonts w:ascii="Times New Roman" w:hAnsi="Times New Roman" w:cs="Times New Roman"/>
          <w:sz w:val="28"/>
          <w:szCs w:val="28"/>
        </w:rPr>
        <w:t>Фірса С.А.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«АТЛАНТ-С.А.Ф.»</w:t>
      </w:r>
      <w:r w:rsidR="00315452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1545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AC71A5" w:rsidRPr="00087149" w:rsidRDefault="00AC71A5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15452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38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«Ера-1»</w:t>
      </w:r>
      <w:r w:rsidR="00315452">
        <w:rPr>
          <w:rFonts w:ascii="Times New Roman" w:hAnsi="Times New Roman" w:cs="Times New Roman"/>
          <w:sz w:val="28"/>
          <w:szCs w:val="28"/>
        </w:rPr>
        <w:t>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583045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583045">
        <w:rPr>
          <w:rFonts w:ascii="Times New Roman" w:hAnsi="Times New Roman" w:cs="Times New Roman"/>
          <w:sz w:val="28"/>
          <w:szCs w:val="28"/>
        </w:rPr>
        <w:t>Ткач Л.І.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15452" w:rsidRPr="0031545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«Ера-1»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6C428C" w:rsidRPr="00087149" w:rsidRDefault="006C428C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494 «Про включення до переліку земельних ділянок для підготовки лотів для продажу права оренди земельних ділянок на зем</w:t>
      </w:r>
      <w:r w:rsidR="006D4D0E">
        <w:rPr>
          <w:rFonts w:ascii="Times New Roman" w:hAnsi="Times New Roman" w:cs="Times New Roman"/>
          <w:sz w:val="28"/>
          <w:szCs w:val="28"/>
        </w:rPr>
        <w:t>ельних торгах у формі аукціону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494 «Про включення до переліку земельних ділянок для підготовки лотів для продажу права оренди земельних ділянок на зем</w:t>
      </w:r>
      <w:r w:rsidR="006D4D0E">
        <w:rPr>
          <w:rFonts w:ascii="Times New Roman" w:hAnsi="Times New Roman" w:cs="Times New Roman"/>
          <w:sz w:val="28"/>
          <w:szCs w:val="28"/>
        </w:rPr>
        <w:t>ельних торгах у формі аукціону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D4D0E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від 23.07.2021 р. № 697 «Про зміни до договору </w:t>
      </w:r>
      <w:r w:rsidR="006D4D0E">
        <w:rPr>
          <w:rFonts w:ascii="Times New Roman" w:hAnsi="Times New Roman" w:cs="Times New Roman"/>
          <w:sz w:val="28"/>
          <w:szCs w:val="28"/>
        </w:rPr>
        <w:t>оренди землі ТОВ «ФРИЗ-ПЕРЛИНА»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від 23.07.2021 р. № 697 «Про зміни до договору </w:t>
      </w:r>
      <w:r w:rsidR="006D4D0E">
        <w:rPr>
          <w:rFonts w:ascii="Times New Roman" w:hAnsi="Times New Roman" w:cs="Times New Roman"/>
          <w:sz w:val="28"/>
          <w:szCs w:val="28"/>
        </w:rPr>
        <w:t>оренди землі ТОВ «ФРИЗ-ПЕРЛИНА»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41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397 «Про укладання договору оренди земельної ділянки сільськогосподарського призначення (невитребувана земельна ча</w:t>
      </w:r>
      <w:r w:rsidR="006D4D0E">
        <w:rPr>
          <w:rFonts w:ascii="Times New Roman" w:hAnsi="Times New Roman" w:cs="Times New Roman"/>
          <w:sz w:val="28"/>
          <w:szCs w:val="28"/>
        </w:rPr>
        <w:t>стка (пай)) з ФОП Гулієвим А.О.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397 «Про укладання договору оренди земельної ділянки сільськогосподарського призначення (невитребувана земельна частка (пай)) з ФОП Гулієвим А.О.»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проведення і</w:t>
      </w:r>
      <w:r w:rsidR="006D4D0E">
        <w:rPr>
          <w:rFonts w:ascii="Times New Roman" w:hAnsi="Times New Roman" w:cs="Times New Roman"/>
          <w:sz w:val="28"/>
          <w:szCs w:val="28"/>
        </w:rPr>
        <w:t>нвентаризації земельної ділянки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 xml:space="preserve">, </w:t>
      </w:r>
      <w:r w:rsidR="006919FD" w:rsidRPr="006919FD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проведення і</w:t>
      </w:r>
      <w:r w:rsidR="006D4D0E">
        <w:rPr>
          <w:rFonts w:ascii="Times New Roman" w:hAnsi="Times New Roman" w:cs="Times New Roman"/>
          <w:sz w:val="28"/>
          <w:szCs w:val="28"/>
        </w:rPr>
        <w:t>нвентаризації земельної ділянки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Pr="00087149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43</w:t>
      </w:r>
      <w:r w:rsidR="00CD1EE0" w:rsidRPr="0008714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="00CD1EE0"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</w:t>
      </w:r>
      <w:r w:rsidR="006D4D0E">
        <w:rPr>
          <w:rFonts w:ascii="Times New Roman" w:hAnsi="Times New Roman" w:cs="Times New Roman"/>
          <w:sz w:val="28"/>
          <w:szCs w:val="28"/>
        </w:rPr>
        <w:t>ю щодо поділу земельної ділянки</w:t>
      </w:r>
      <w:r w:rsidR="00CD1EE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087149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</w:t>
      </w:r>
      <w:r w:rsidR="006D4D0E">
        <w:rPr>
          <w:rFonts w:ascii="Times New Roman" w:hAnsi="Times New Roman" w:cs="Times New Roman"/>
          <w:sz w:val="28"/>
          <w:szCs w:val="28"/>
        </w:rPr>
        <w:t>ю щодо поділу земельної ділянки».</w:t>
      </w:r>
    </w:p>
    <w:p w:rsidR="00CD1EE0" w:rsidRPr="00087149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44.СЛУХАЛИ: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</w:t>
      </w:r>
      <w:r w:rsidR="006D4D0E">
        <w:rPr>
          <w:rFonts w:ascii="Times New Roman" w:hAnsi="Times New Roman" w:cs="Times New Roman"/>
          <w:sz w:val="28"/>
          <w:szCs w:val="28"/>
        </w:rPr>
        <w:t xml:space="preserve"> ділянки ЦІСС Новотроїцької с/р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4D0E" w:rsidRPr="006D4D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</w:t>
      </w:r>
      <w:r w:rsidR="006D4D0E">
        <w:rPr>
          <w:rFonts w:ascii="Times New Roman" w:hAnsi="Times New Roman" w:cs="Times New Roman"/>
          <w:sz w:val="28"/>
          <w:szCs w:val="28"/>
        </w:rPr>
        <w:t xml:space="preserve"> ділянки ЦІСС Новотроїцької с/р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087149" w:rsidRDefault="00CD1EE0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45.СЛУХАЛИ: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 на земельних торгах у формі аукціон</w:t>
      </w:r>
      <w:r w:rsidR="00583045">
        <w:rPr>
          <w:rFonts w:ascii="Times New Roman" w:hAnsi="Times New Roman" w:cs="Times New Roman"/>
          <w:sz w:val="28"/>
          <w:szCs w:val="28"/>
        </w:rPr>
        <w:t>у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 на зе</w:t>
      </w:r>
      <w:r w:rsidR="00583045">
        <w:rPr>
          <w:rFonts w:ascii="Times New Roman" w:hAnsi="Times New Roman" w:cs="Times New Roman"/>
          <w:sz w:val="28"/>
          <w:szCs w:val="28"/>
        </w:rPr>
        <w:t>мельних торгах у формі аукціону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46.СЛУХАЛИ: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резервування земельних ділянок сільськогосподарського призначення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резервування земельних ділянок сільськогосподарського призначення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47.СЛУХАЛИ: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Найдьоновою К.М.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Найдьоновою К.М.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48.СЛУХАЛИ: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зміни до договору оренди землі гр. Шевченка М.М.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6919FD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зміни до договору оренди землі гр. Шевченка М.М.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49.СЛУХАЛИ: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з гр. Скрипником В.І.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583045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583045">
        <w:rPr>
          <w:rFonts w:ascii="Times New Roman" w:hAnsi="Times New Roman" w:cs="Times New Roman"/>
          <w:sz w:val="28"/>
          <w:szCs w:val="28"/>
        </w:rPr>
        <w:t>Скрипник В.І.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3045" w:rsidRPr="00583045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з гр. Скрипником В.І.</w:t>
      </w:r>
      <w:r w:rsidR="00F507B4" w:rsidRPr="00087149">
        <w:rPr>
          <w:rFonts w:ascii="Times New Roman" w:hAnsi="Times New Roman" w:cs="Times New Roman"/>
          <w:sz w:val="28"/>
          <w:szCs w:val="28"/>
        </w:rPr>
        <w:t>»</w:t>
      </w:r>
      <w:r w:rsidRPr="00087149">
        <w:rPr>
          <w:rFonts w:ascii="Times New Roman" w:hAnsi="Times New Roman" w:cs="Times New Roman"/>
          <w:sz w:val="28"/>
          <w:szCs w:val="28"/>
        </w:rPr>
        <w:t>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50.СЛУХАЛИ: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877A7" w:rsidRPr="001877A7">
        <w:rPr>
          <w:rFonts w:ascii="Times New Roman" w:hAnsi="Times New Roman" w:cs="Times New Roman"/>
          <w:sz w:val="28"/>
          <w:szCs w:val="28"/>
        </w:rPr>
        <w:t xml:space="preserve">Про зміни до </w:t>
      </w:r>
      <w:r w:rsidR="001877A7">
        <w:rPr>
          <w:rFonts w:ascii="Times New Roman" w:hAnsi="Times New Roman" w:cs="Times New Roman"/>
          <w:sz w:val="28"/>
          <w:szCs w:val="28"/>
        </w:rPr>
        <w:t>договору оренди землі ФГ «ТРУД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1877A7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1877A7">
        <w:rPr>
          <w:rFonts w:ascii="Times New Roman" w:hAnsi="Times New Roman" w:cs="Times New Roman"/>
          <w:sz w:val="28"/>
          <w:szCs w:val="28"/>
        </w:rPr>
        <w:t>Джурай О.В.</w:t>
      </w:r>
    </w:p>
    <w:p w:rsidR="001877A7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B1F49" w:rsidRPr="0008714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087149">
        <w:rPr>
          <w:rFonts w:ascii="Times New Roman" w:hAnsi="Times New Roman" w:cs="Times New Roman"/>
          <w:sz w:val="28"/>
          <w:szCs w:val="28"/>
        </w:rPr>
        <w:t>«</w:t>
      </w:r>
      <w:r w:rsidR="001877A7" w:rsidRPr="001877A7">
        <w:rPr>
          <w:rFonts w:ascii="Times New Roman" w:hAnsi="Times New Roman" w:cs="Times New Roman"/>
          <w:sz w:val="28"/>
          <w:szCs w:val="28"/>
        </w:rPr>
        <w:t xml:space="preserve">Про зміни до договору оренди </w:t>
      </w:r>
      <w:r w:rsidR="001877A7">
        <w:rPr>
          <w:rFonts w:ascii="Times New Roman" w:hAnsi="Times New Roman" w:cs="Times New Roman"/>
          <w:sz w:val="28"/>
          <w:szCs w:val="28"/>
        </w:rPr>
        <w:t xml:space="preserve">землі ФГ «ТРУД», </w:t>
      </w:r>
      <w:r w:rsidR="00CE7E82">
        <w:rPr>
          <w:rFonts w:ascii="Times New Roman" w:hAnsi="Times New Roman" w:cs="Times New Roman"/>
          <w:sz w:val="28"/>
          <w:szCs w:val="28"/>
        </w:rPr>
        <w:t xml:space="preserve">зі змінами, а саме: </w:t>
      </w:r>
      <w:r w:rsidR="001877A7">
        <w:rPr>
          <w:rFonts w:ascii="Times New Roman" w:hAnsi="Times New Roman" w:cs="Times New Roman"/>
          <w:sz w:val="28"/>
          <w:szCs w:val="28"/>
        </w:rPr>
        <w:t>в</w:t>
      </w:r>
      <w:r w:rsidR="001877A7" w:rsidRPr="001877A7">
        <w:rPr>
          <w:rFonts w:ascii="Times New Roman" w:hAnsi="Times New Roman" w:cs="Times New Roman"/>
          <w:sz w:val="28"/>
          <w:szCs w:val="28"/>
        </w:rPr>
        <w:t>икласти у новій редакції пункт 1.5. проекту рішення сесії «Про зміни до договору оренди землі ФГ «ТРУД»: «У пункті 9 розділу «Орендна плата» словосполучення «217015, 67 грн. (двісті сімнадцять тисяч п’ятнадцять гривень 67 коп.)» замінити на словосполучення «811476.46 грн. (вісімсот одинадцять тисяч чотириста сімдесят шість гривень 46 коп.)».</w:t>
      </w:r>
      <w:r w:rsidR="001877A7">
        <w:rPr>
          <w:rFonts w:ascii="Times New Roman" w:hAnsi="Times New Roman" w:cs="Times New Roman"/>
          <w:sz w:val="28"/>
          <w:szCs w:val="28"/>
        </w:rPr>
        <w:t xml:space="preserve"> (ВІДМОВИТИ У ЗМЕНШЕННІ СТАВКИ)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51.СЛУХАЛИ: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877A7" w:rsidRPr="001877A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поновлення гр. Шейнову М.О.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1877A7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1877A7">
        <w:rPr>
          <w:rFonts w:ascii="Times New Roman" w:hAnsi="Times New Roman" w:cs="Times New Roman"/>
          <w:sz w:val="28"/>
          <w:szCs w:val="28"/>
        </w:rPr>
        <w:t>Шейнов О.М.</w:t>
      </w:r>
    </w:p>
    <w:p w:rsidR="001877A7" w:rsidRDefault="004D53EA" w:rsidP="001877A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B1F49" w:rsidRPr="0008714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087149">
        <w:rPr>
          <w:rFonts w:ascii="Times New Roman" w:hAnsi="Times New Roman" w:cs="Times New Roman"/>
          <w:sz w:val="28"/>
          <w:szCs w:val="28"/>
        </w:rPr>
        <w:t>«</w:t>
      </w:r>
      <w:r w:rsidR="001877A7" w:rsidRPr="001877A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поновлення гр. Шейнову М.О.</w:t>
      </w:r>
      <w:r w:rsidR="001877A7">
        <w:rPr>
          <w:rFonts w:ascii="Times New Roman" w:hAnsi="Times New Roman" w:cs="Times New Roman"/>
          <w:sz w:val="28"/>
          <w:szCs w:val="28"/>
        </w:rPr>
        <w:t>»</w:t>
      </w:r>
    </w:p>
    <w:p w:rsidR="004D53EA" w:rsidRPr="00087149" w:rsidRDefault="004D53EA" w:rsidP="001877A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52.СЛУХАЛИ: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877A7" w:rsidRPr="001877A7">
        <w:rPr>
          <w:rFonts w:ascii="Times New Roman" w:hAnsi="Times New Roman" w:cs="Times New Roman"/>
          <w:sz w:val="28"/>
          <w:szCs w:val="28"/>
        </w:rPr>
        <w:t>Про зміни до договору оренди землі гр. Початуна В.Д.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D064A9" w:rsidRPr="00087149">
        <w:rPr>
          <w:rFonts w:ascii="Times New Roman" w:hAnsi="Times New Roman" w:cs="Times New Roman"/>
          <w:sz w:val="28"/>
          <w:szCs w:val="28"/>
        </w:rPr>
        <w:t>Супрун О.Д.,</w:t>
      </w:r>
      <w:r w:rsidR="00FC4E45">
        <w:rPr>
          <w:rFonts w:ascii="Times New Roman" w:hAnsi="Times New Roman" w:cs="Times New Roman"/>
          <w:sz w:val="28"/>
          <w:szCs w:val="28"/>
        </w:rPr>
        <w:t xml:space="preserve"> Сердюк Ю.М.,</w:t>
      </w:r>
      <w:r w:rsidR="006919FD">
        <w:rPr>
          <w:rFonts w:ascii="Times New Roman" w:hAnsi="Times New Roman" w:cs="Times New Roman"/>
          <w:sz w:val="28"/>
          <w:szCs w:val="28"/>
        </w:rPr>
        <w:t xml:space="preserve"> Анедченко О.П.,</w:t>
      </w:r>
      <w:r w:rsidR="00D064A9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877A7">
        <w:rPr>
          <w:rFonts w:ascii="Times New Roman" w:hAnsi="Times New Roman" w:cs="Times New Roman"/>
          <w:sz w:val="28"/>
          <w:szCs w:val="28"/>
        </w:rPr>
        <w:t>Початун В.Д.</w:t>
      </w:r>
    </w:p>
    <w:p w:rsidR="00883101" w:rsidRPr="00087149" w:rsidRDefault="004D53EA" w:rsidP="008831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B1F49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</w:t>
      </w:r>
      <w:r w:rsidR="00FC4E45" w:rsidRPr="00FC4E45">
        <w:rPr>
          <w:rFonts w:ascii="Times New Roman" w:hAnsi="Times New Roman" w:cs="Times New Roman"/>
          <w:sz w:val="28"/>
          <w:szCs w:val="28"/>
        </w:rPr>
        <w:t>Про зміни до договору оренди землі гр. Початуна В.Д.</w:t>
      </w:r>
      <w:r w:rsidR="00FC4E45">
        <w:rPr>
          <w:rFonts w:ascii="Times New Roman" w:hAnsi="Times New Roman" w:cs="Times New Roman"/>
          <w:sz w:val="28"/>
          <w:szCs w:val="28"/>
        </w:rPr>
        <w:t>»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53.СЛУХАЛИ: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C4E45" w:rsidRPr="00FC4E45">
        <w:rPr>
          <w:rFonts w:ascii="Times New Roman" w:hAnsi="Times New Roman" w:cs="Times New Roman"/>
          <w:sz w:val="28"/>
          <w:szCs w:val="28"/>
        </w:rPr>
        <w:t>Про зміни до договору</w:t>
      </w:r>
      <w:r w:rsidR="00FC4E45">
        <w:rPr>
          <w:rFonts w:ascii="Times New Roman" w:hAnsi="Times New Roman" w:cs="Times New Roman"/>
          <w:sz w:val="28"/>
          <w:szCs w:val="28"/>
        </w:rPr>
        <w:t xml:space="preserve"> оренди землі ФГ «ДАНІІЛ ТА СД»</w:t>
      </w:r>
      <w:r w:rsidR="00BA52E4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FC4E45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double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66EB1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FC4E45">
        <w:rPr>
          <w:rFonts w:ascii="Times New Roman" w:hAnsi="Times New Roman" w:cs="Times New Roman"/>
          <w:sz w:val="28"/>
          <w:szCs w:val="28"/>
        </w:rPr>
        <w:t>,</w:t>
      </w:r>
      <w:r w:rsidR="006919FD">
        <w:rPr>
          <w:rFonts w:ascii="Times New Roman" w:hAnsi="Times New Roman" w:cs="Times New Roman"/>
          <w:sz w:val="28"/>
          <w:szCs w:val="28"/>
        </w:rPr>
        <w:t xml:space="preserve"> Анедченко О.П., </w:t>
      </w:r>
      <w:r w:rsidR="00FC4E45">
        <w:rPr>
          <w:rFonts w:ascii="Times New Roman" w:hAnsi="Times New Roman" w:cs="Times New Roman"/>
          <w:sz w:val="28"/>
          <w:szCs w:val="28"/>
        </w:rPr>
        <w:t>Початун В.Д.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B1F49" w:rsidRPr="00087149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Pr="00087149">
        <w:rPr>
          <w:rFonts w:ascii="Times New Roman" w:hAnsi="Times New Roman" w:cs="Times New Roman"/>
          <w:sz w:val="28"/>
          <w:szCs w:val="28"/>
        </w:rPr>
        <w:t xml:space="preserve"> «</w:t>
      </w:r>
      <w:r w:rsidR="00FC4E45" w:rsidRPr="00FC4E45">
        <w:rPr>
          <w:rFonts w:ascii="Times New Roman" w:hAnsi="Times New Roman" w:cs="Times New Roman"/>
          <w:sz w:val="28"/>
          <w:szCs w:val="28"/>
        </w:rPr>
        <w:t>Про зміни до договору</w:t>
      </w:r>
      <w:r w:rsidR="00FC4E45">
        <w:rPr>
          <w:rFonts w:ascii="Times New Roman" w:hAnsi="Times New Roman" w:cs="Times New Roman"/>
          <w:sz w:val="28"/>
          <w:szCs w:val="28"/>
        </w:rPr>
        <w:t xml:space="preserve"> оренди землі ФГ «ДАНІІЛ ТА СД»</w:t>
      </w:r>
      <w:r w:rsidR="00BA52E4" w:rsidRPr="00087149">
        <w:rPr>
          <w:rFonts w:ascii="Times New Roman" w:hAnsi="Times New Roman" w:cs="Times New Roman"/>
          <w:sz w:val="28"/>
          <w:szCs w:val="28"/>
        </w:rPr>
        <w:t>»</w:t>
      </w:r>
      <w:r w:rsidR="00E052BE" w:rsidRPr="00087149">
        <w:rPr>
          <w:rFonts w:ascii="Times New Roman" w:hAnsi="Times New Roman" w:cs="Times New Roman"/>
          <w:sz w:val="28"/>
          <w:szCs w:val="28"/>
        </w:rPr>
        <w:t>.</w:t>
      </w:r>
    </w:p>
    <w:p w:rsidR="004D53EA" w:rsidRPr="00087149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FC4E45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919FD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Pr="00087149" w:rsidRDefault="004D53EA" w:rsidP="004D53E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54.СЛУХАЛИ: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C4E45" w:rsidRPr="00FC4E45">
        <w:rPr>
          <w:rFonts w:ascii="Times New Roman" w:hAnsi="Times New Roman" w:cs="Times New Roman"/>
          <w:sz w:val="28"/>
          <w:szCs w:val="28"/>
        </w:rPr>
        <w:t>Про зміни до договору</w:t>
      </w:r>
      <w:r w:rsidR="00FC4E45">
        <w:rPr>
          <w:rFonts w:ascii="Times New Roman" w:hAnsi="Times New Roman" w:cs="Times New Roman"/>
          <w:sz w:val="28"/>
          <w:szCs w:val="28"/>
        </w:rPr>
        <w:t xml:space="preserve"> оренди землі ФГ «ДАНІІЛ ТА СД»</w:t>
      </w:r>
      <w:r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66EB1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FC4E45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 </w:t>
      </w:r>
      <w:r w:rsidR="00FC4E45">
        <w:rPr>
          <w:rFonts w:ascii="Times New Roman" w:hAnsi="Times New Roman" w:cs="Times New Roman"/>
          <w:sz w:val="28"/>
          <w:szCs w:val="28"/>
        </w:rPr>
        <w:t>Початун В.Д.</w:t>
      </w:r>
    </w:p>
    <w:p w:rsidR="00FC4E45" w:rsidRDefault="004D53EA" w:rsidP="00BA52E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C4E45" w:rsidRPr="00FC4E45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зміни до договору оренди землі ФГ «ДАНІІЛ ТА СД».</w:t>
      </w:r>
    </w:p>
    <w:p w:rsidR="004D53EA" w:rsidRPr="00087149" w:rsidRDefault="004D53EA" w:rsidP="00BA52E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A01A3E" w:rsidRPr="00087149" w:rsidRDefault="00A01A3E" w:rsidP="004D5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55.СЛУХАЛИ: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144F45" w:rsidRPr="00087149">
        <w:rPr>
          <w:rFonts w:ascii="Times New Roman" w:hAnsi="Times New Roman" w:cs="Times New Roman"/>
          <w:sz w:val="28"/>
          <w:szCs w:val="28"/>
        </w:rPr>
        <w:t xml:space="preserve">Перепелиця Т.І. ознайомила </w:t>
      </w:r>
      <w:r w:rsidRPr="0008714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C4E45" w:rsidRPr="00FC4E45">
        <w:rPr>
          <w:rFonts w:ascii="Times New Roman" w:hAnsi="Times New Roman" w:cs="Times New Roman"/>
          <w:sz w:val="28"/>
          <w:szCs w:val="28"/>
        </w:rPr>
        <w:t>Про зміни до договору</w:t>
      </w:r>
      <w:r w:rsidR="00FC4E45">
        <w:rPr>
          <w:rFonts w:ascii="Times New Roman" w:hAnsi="Times New Roman" w:cs="Times New Roman"/>
          <w:sz w:val="28"/>
          <w:szCs w:val="28"/>
        </w:rPr>
        <w:t xml:space="preserve"> оренди землі ФГ «ДАНІІЛ ТА СД»</w:t>
      </w:r>
      <w:r w:rsidR="00BA52E4" w:rsidRPr="00087149">
        <w:rPr>
          <w:rFonts w:ascii="Times New Roman" w:hAnsi="Times New Roman" w:cs="Times New Roman"/>
          <w:sz w:val="28"/>
          <w:szCs w:val="28"/>
        </w:rPr>
        <w:t>»</w:t>
      </w:r>
      <w:r w:rsidRPr="00087149">
        <w:rPr>
          <w:rFonts w:ascii="Times New Roman" w:hAnsi="Times New Roman" w:cs="Times New Roman"/>
          <w:sz w:val="28"/>
          <w:szCs w:val="28"/>
        </w:rPr>
        <w:t>.</w:t>
      </w:r>
    </w:p>
    <w:p w:rsidR="004D53EA" w:rsidRPr="00087149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C66EB1" w:rsidRPr="00087149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FC4E45">
        <w:rPr>
          <w:rFonts w:ascii="Times New Roman" w:hAnsi="Times New Roman" w:cs="Times New Roman"/>
          <w:sz w:val="28"/>
          <w:szCs w:val="28"/>
        </w:rPr>
        <w:t xml:space="preserve">, </w:t>
      </w:r>
      <w:r w:rsidR="006919FD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FC4E45">
        <w:rPr>
          <w:rFonts w:ascii="Times New Roman" w:hAnsi="Times New Roman" w:cs="Times New Roman"/>
          <w:sz w:val="28"/>
          <w:szCs w:val="28"/>
        </w:rPr>
        <w:t>Початун В.Д.</w:t>
      </w:r>
    </w:p>
    <w:p w:rsidR="00FC4E45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FC4E45" w:rsidRPr="00FC4E45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зміни до договору оренди землі ФГ «ДАНІІЛ ТА СД».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6919FD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6919FD" w:rsidRPr="00087149" w:rsidRDefault="006919FD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087149" w:rsidRDefault="00953A23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087149" w:rsidRDefault="002C5365" w:rsidP="008026CB">
      <w:pPr>
        <w:pStyle w:val="a4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  <w:t>Олександр СУПРУН</w:t>
      </w:r>
    </w:p>
    <w:sectPr w:rsidR="002C5365" w:rsidRPr="00087149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361" w:rsidRDefault="00025361" w:rsidP="00B65D13">
      <w:pPr>
        <w:spacing w:after="0" w:line="240" w:lineRule="auto"/>
      </w:pPr>
      <w:r>
        <w:separator/>
      </w:r>
    </w:p>
  </w:endnote>
  <w:endnote w:type="continuationSeparator" w:id="0">
    <w:p w:rsidR="00025361" w:rsidRDefault="00025361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361" w:rsidRDefault="00025361" w:rsidP="00B65D13">
      <w:pPr>
        <w:spacing w:after="0" w:line="240" w:lineRule="auto"/>
      </w:pPr>
      <w:r>
        <w:separator/>
      </w:r>
    </w:p>
  </w:footnote>
  <w:footnote w:type="continuationSeparator" w:id="0">
    <w:p w:rsidR="00025361" w:rsidRDefault="00025361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5954"/>
    <w:rsid w:val="000127A4"/>
    <w:rsid w:val="00025361"/>
    <w:rsid w:val="00030FEB"/>
    <w:rsid w:val="000312DE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7149"/>
    <w:rsid w:val="00090FA4"/>
    <w:rsid w:val="0009442F"/>
    <w:rsid w:val="0009482A"/>
    <w:rsid w:val="00096118"/>
    <w:rsid w:val="000A0429"/>
    <w:rsid w:val="000A22E3"/>
    <w:rsid w:val="000B1FA6"/>
    <w:rsid w:val="000C657C"/>
    <w:rsid w:val="000C7F6F"/>
    <w:rsid w:val="000D0AA0"/>
    <w:rsid w:val="000D4EE7"/>
    <w:rsid w:val="000D57AE"/>
    <w:rsid w:val="000E34CC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4290"/>
    <w:rsid w:val="00123C88"/>
    <w:rsid w:val="00127653"/>
    <w:rsid w:val="00136421"/>
    <w:rsid w:val="00140A6A"/>
    <w:rsid w:val="00144F45"/>
    <w:rsid w:val="00145350"/>
    <w:rsid w:val="00153407"/>
    <w:rsid w:val="00156F73"/>
    <w:rsid w:val="00160B64"/>
    <w:rsid w:val="0016139E"/>
    <w:rsid w:val="00161DE3"/>
    <w:rsid w:val="00171F31"/>
    <w:rsid w:val="0017526C"/>
    <w:rsid w:val="00175E78"/>
    <w:rsid w:val="00182313"/>
    <w:rsid w:val="001850C0"/>
    <w:rsid w:val="001877A7"/>
    <w:rsid w:val="00187FE6"/>
    <w:rsid w:val="00194322"/>
    <w:rsid w:val="00194D86"/>
    <w:rsid w:val="00195CD1"/>
    <w:rsid w:val="00196E2E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10BF"/>
    <w:rsid w:val="001F23D8"/>
    <w:rsid w:val="001F5453"/>
    <w:rsid w:val="001F6F00"/>
    <w:rsid w:val="00200448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80E74"/>
    <w:rsid w:val="002825A6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50A7"/>
    <w:rsid w:val="00305D40"/>
    <w:rsid w:val="0031431E"/>
    <w:rsid w:val="00315452"/>
    <w:rsid w:val="00316FDB"/>
    <w:rsid w:val="0032493E"/>
    <w:rsid w:val="00330FCD"/>
    <w:rsid w:val="003376D3"/>
    <w:rsid w:val="00344E82"/>
    <w:rsid w:val="00345604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C2213"/>
    <w:rsid w:val="003D0B40"/>
    <w:rsid w:val="003D12D5"/>
    <w:rsid w:val="003D5D11"/>
    <w:rsid w:val="003D7828"/>
    <w:rsid w:val="003D7F12"/>
    <w:rsid w:val="003E3D9C"/>
    <w:rsid w:val="003E7F13"/>
    <w:rsid w:val="003F0223"/>
    <w:rsid w:val="003F1523"/>
    <w:rsid w:val="003F1795"/>
    <w:rsid w:val="003F332B"/>
    <w:rsid w:val="003F59CF"/>
    <w:rsid w:val="004024A0"/>
    <w:rsid w:val="00402718"/>
    <w:rsid w:val="00407B59"/>
    <w:rsid w:val="00411EAC"/>
    <w:rsid w:val="004163A0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80397"/>
    <w:rsid w:val="004926C8"/>
    <w:rsid w:val="00495D08"/>
    <w:rsid w:val="004A0320"/>
    <w:rsid w:val="004A28F6"/>
    <w:rsid w:val="004A6724"/>
    <w:rsid w:val="004B0694"/>
    <w:rsid w:val="004B164C"/>
    <w:rsid w:val="004C2306"/>
    <w:rsid w:val="004D53EA"/>
    <w:rsid w:val="004E0AA9"/>
    <w:rsid w:val="004E17C0"/>
    <w:rsid w:val="004E45C5"/>
    <w:rsid w:val="004E5032"/>
    <w:rsid w:val="004F0C4A"/>
    <w:rsid w:val="00501858"/>
    <w:rsid w:val="0050540D"/>
    <w:rsid w:val="00510756"/>
    <w:rsid w:val="00512D73"/>
    <w:rsid w:val="0051768E"/>
    <w:rsid w:val="00517B08"/>
    <w:rsid w:val="005212E5"/>
    <w:rsid w:val="00522EF1"/>
    <w:rsid w:val="00536832"/>
    <w:rsid w:val="00541A3F"/>
    <w:rsid w:val="005453B3"/>
    <w:rsid w:val="005455AD"/>
    <w:rsid w:val="00551474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B1AD6"/>
    <w:rsid w:val="005B29A9"/>
    <w:rsid w:val="005B6BBE"/>
    <w:rsid w:val="005C1534"/>
    <w:rsid w:val="005C34AD"/>
    <w:rsid w:val="005C57F6"/>
    <w:rsid w:val="005C71D5"/>
    <w:rsid w:val="005D027A"/>
    <w:rsid w:val="005D4945"/>
    <w:rsid w:val="005E17D9"/>
    <w:rsid w:val="005E3711"/>
    <w:rsid w:val="005F0EA0"/>
    <w:rsid w:val="005F396D"/>
    <w:rsid w:val="005F521F"/>
    <w:rsid w:val="00600572"/>
    <w:rsid w:val="0060144B"/>
    <w:rsid w:val="00605970"/>
    <w:rsid w:val="0061281B"/>
    <w:rsid w:val="00613710"/>
    <w:rsid w:val="00614E7D"/>
    <w:rsid w:val="00631E0D"/>
    <w:rsid w:val="006342E6"/>
    <w:rsid w:val="006360EC"/>
    <w:rsid w:val="00636AC2"/>
    <w:rsid w:val="00640FA5"/>
    <w:rsid w:val="006426AE"/>
    <w:rsid w:val="00643107"/>
    <w:rsid w:val="0065326A"/>
    <w:rsid w:val="00653D81"/>
    <w:rsid w:val="006556F4"/>
    <w:rsid w:val="0065718F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6882"/>
    <w:rsid w:val="006B763F"/>
    <w:rsid w:val="006C39EC"/>
    <w:rsid w:val="006C428C"/>
    <w:rsid w:val="006C6758"/>
    <w:rsid w:val="006D0A54"/>
    <w:rsid w:val="006D4D0E"/>
    <w:rsid w:val="006D50B7"/>
    <w:rsid w:val="006D5469"/>
    <w:rsid w:val="006E0D03"/>
    <w:rsid w:val="006E24C0"/>
    <w:rsid w:val="007001C1"/>
    <w:rsid w:val="00703029"/>
    <w:rsid w:val="007035D1"/>
    <w:rsid w:val="00710296"/>
    <w:rsid w:val="007116FE"/>
    <w:rsid w:val="007279F5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93157"/>
    <w:rsid w:val="007934ED"/>
    <w:rsid w:val="007940B4"/>
    <w:rsid w:val="007961E6"/>
    <w:rsid w:val="007A227C"/>
    <w:rsid w:val="007A2F17"/>
    <w:rsid w:val="007A35F2"/>
    <w:rsid w:val="007A66C5"/>
    <w:rsid w:val="007B07B0"/>
    <w:rsid w:val="007B560D"/>
    <w:rsid w:val="007B5D76"/>
    <w:rsid w:val="007C048A"/>
    <w:rsid w:val="007D4584"/>
    <w:rsid w:val="007D6C66"/>
    <w:rsid w:val="007E6660"/>
    <w:rsid w:val="007F0C9D"/>
    <w:rsid w:val="007F1525"/>
    <w:rsid w:val="007F2D36"/>
    <w:rsid w:val="007F6401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0B4E"/>
    <w:rsid w:val="00831B0C"/>
    <w:rsid w:val="00847197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90328A"/>
    <w:rsid w:val="009043FF"/>
    <w:rsid w:val="00906078"/>
    <w:rsid w:val="00907FB2"/>
    <w:rsid w:val="009109C8"/>
    <w:rsid w:val="009235E2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7AA5"/>
    <w:rsid w:val="00975295"/>
    <w:rsid w:val="009758A8"/>
    <w:rsid w:val="00975BE9"/>
    <w:rsid w:val="00976F3F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1A3E"/>
    <w:rsid w:val="00A034A7"/>
    <w:rsid w:val="00A04D12"/>
    <w:rsid w:val="00A069A7"/>
    <w:rsid w:val="00A06A4B"/>
    <w:rsid w:val="00A11D2A"/>
    <w:rsid w:val="00A122EF"/>
    <w:rsid w:val="00A133E7"/>
    <w:rsid w:val="00A2359D"/>
    <w:rsid w:val="00A24FD7"/>
    <w:rsid w:val="00A2770A"/>
    <w:rsid w:val="00A34466"/>
    <w:rsid w:val="00A37667"/>
    <w:rsid w:val="00A37FE3"/>
    <w:rsid w:val="00A4436F"/>
    <w:rsid w:val="00A52167"/>
    <w:rsid w:val="00A614F7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5E21"/>
    <w:rsid w:val="00B46A11"/>
    <w:rsid w:val="00B46E46"/>
    <w:rsid w:val="00B52198"/>
    <w:rsid w:val="00B538F5"/>
    <w:rsid w:val="00B62A21"/>
    <w:rsid w:val="00B653BE"/>
    <w:rsid w:val="00B65617"/>
    <w:rsid w:val="00B65876"/>
    <w:rsid w:val="00B65D13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4F26"/>
    <w:rsid w:val="00BE6E6C"/>
    <w:rsid w:val="00BF65FC"/>
    <w:rsid w:val="00C00C82"/>
    <w:rsid w:val="00C05A9C"/>
    <w:rsid w:val="00C07B9B"/>
    <w:rsid w:val="00C11072"/>
    <w:rsid w:val="00C11F88"/>
    <w:rsid w:val="00C12BB3"/>
    <w:rsid w:val="00C144E9"/>
    <w:rsid w:val="00C22EB1"/>
    <w:rsid w:val="00C23108"/>
    <w:rsid w:val="00C24853"/>
    <w:rsid w:val="00C24DA9"/>
    <w:rsid w:val="00C26FD9"/>
    <w:rsid w:val="00C325EE"/>
    <w:rsid w:val="00C36119"/>
    <w:rsid w:val="00C36E70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954E0"/>
    <w:rsid w:val="00CA1605"/>
    <w:rsid w:val="00CA268B"/>
    <w:rsid w:val="00CA3A70"/>
    <w:rsid w:val="00CA54C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E68"/>
    <w:rsid w:val="00D82A8B"/>
    <w:rsid w:val="00DA2B15"/>
    <w:rsid w:val="00DA5E5D"/>
    <w:rsid w:val="00DB0898"/>
    <w:rsid w:val="00DC113F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3F06"/>
    <w:rsid w:val="00E648E1"/>
    <w:rsid w:val="00E658D6"/>
    <w:rsid w:val="00E7220D"/>
    <w:rsid w:val="00E80BD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564F"/>
    <w:rsid w:val="00F16867"/>
    <w:rsid w:val="00F227AF"/>
    <w:rsid w:val="00F24B70"/>
    <w:rsid w:val="00F254A1"/>
    <w:rsid w:val="00F32FA2"/>
    <w:rsid w:val="00F35C3D"/>
    <w:rsid w:val="00F401F1"/>
    <w:rsid w:val="00F41DD5"/>
    <w:rsid w:val="00F439DE"/>
    <w:rsid w:val="00F47ADB"/>
    <w:rsid w:val="00F47EA4"/>
    <w:rsid w:val="00F507B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B1F49"/>
    <w:rsid w:val="00FB308B"/>
    <w:rsid w:val="00FB5C75"/>
    <w:rsid w:val="00FC192C"/>
    <w:rsid w:val="00FC3A12"/>
    <w:rsid w:val="00FC480E"/>
    <w:rsid w:val="00FC4E45"/>
    <w:rsid w:val="00FC5EEC"/>
    <w:rsid w:val="00FC7051"/>
    <w:rsid w:val="00FD2E85"/>
    <w:rsid w:val="00FE0777"/>
    <w:rsid w:val="00FE25C2"/>
    <w:rsid w:val="00FE5921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B9F2"/>
  <w15:docId w15:val="{28C42C3B-B83D-4F00-ADCB-CCEA79BA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58D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97418-4687-4CB3-B20C-E36CE5FE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6594</Words>
  <Characters>37590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6</cp:revision>
  <cp:lastPrinted>2021-08-26T12:29:00Z</cp:lastPrinted>
  <dcterms:created xsi:type="dcterms:W3CDTF">2021-08-26T04:56:00Z</dcterms:created>
  <dcterms:modified xsi:type="dcterms:W3CDTF">2021-08-26T12:31:00Z</dcterms:modified>
</cp:coreProperties>
</file>