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50" w:rsidRPr="00E172DC" w:rsidRDefault="00741350" w:rsidP="003560FD">
      <w:pPr>
        <w:jc w:val="center"/>
        <w:rPr>
          <w:b/>
          <w:lang w:val="uk-UA"/>
        </w:rPr>
      </w:pPr>
      <w:r w:rsidRPr="00E172DC">
        <w:rPr>
          <w:b/>
          <w:lang w:val="uk-UA"/>
        </w:rPr>
        <w:t xml:space="preserve">НОВОТРОЇЦЬКА </w:t>
      </w:r>
      <w:r w:rsidR="00F13BD9">
        <w:rPr>
          <w:b/>
          <w:lang w:val="en-US"/>
        </w:rPr>
        <w:t>C</w:t>
      </w:r>
      <w:r w:rsidR="00F13BD9" w:rsidRPr="00B43F62">
        <w:rPr>
          <w:b/>
        </w:rPr>
        <w:t>ЕЛИЩНА</w:t>
      </w:r>
      <w:r w:rsidRPr="00E172DC">
        <w:rPr>
          <w:b/>
          <w:lang w:val="uk-UA"/>
        </w:rPr>
        <w:t xml:space="preserve"> РАДА</w:t>
      </w:r>
    </w:p>
    <w:p w:rsidR="00212B81" w:rsidRDefault="00741350" w:rsidP="004B7C44">
      <w:pPr>
        <w:jc w:val="center"/>
        <w:rPr>
          <w:sz w:val="28"/>
          <w:szCs w:val="28"/>
          <w:lang w:val="uk-UA"/>
        </w:rPr>
      </w:pPr>
      <w:r w:rsidRPr="00E172DC">
        <w:rPr>
          <w:sz w:val="28"/>
          <w:szCs w:val="28"/>
          <w:lang w:val="uk-UA"/>
        </w:rPr>
        <w:t xml:space="preserve">Результати поіменного голосування </w:t>
      </w:r>
      <w:r w:rsidR="003A66DA" w:rsidRPr="00E172DC">
        <w:rPr>
          <w:sz w:val="28"/>
          <w:szCs w:val="28"/>
          <w:lang w:val="uk-UA"/>
        </w:rPr>
        <w:t>V</w:t>
      </w:r>
      <w:r w:rsidR="00B43F62">
        <w:rPr>
          <w:sz w:val="28"/>
          <w:szCs w:val="28"/>
          <w:lang w:val="uk-UA"/>
        </w:rPr>
        <w:t>І</w:t>
      </w:r>
      <w:r w:rsidR="006A4374">
        <w:rPr>
          <w:sz w:val="28"/>
          <w:szCs w:val="28"/>
          <w:lang w:val="uk-UA"/>
        </w:rPr>
        <w:t>ІІ</w:t>
      </w:r>
      <w:r w:rsidRPr="00E172DC">
        <w:rPr>
          <w:sz w:val="28"/>
          <w:szCs w:val="28"/>
          <w:lang w:val="uk-UA"/>
        </w:rPr>
        <w:t xml:space="preserve"> сесії </w:t>
      </w:r>
      <w:r w:rsidR="00BC09F6" w:rsidRPr="00B43F62">
        <w:rPr>
          <w:sz w:val="28"/>
          <w:szCs w:val="28"/>
        </w:rPr>
        <w:t>селищної</w:t>
      </w:r>
      <w:r w:rsidRPr="00E172DC">
        <w:rPr>
          <w:sz w:val="28"/>
          <w:szCs w:val="28"/>
          <w:lang w:val="uk-UA"/>
        </w:rPr>
        <w:t xml:space="preserve"> ради VII</w:t>
      </w:r>
      <w:r w:rsidR="00F13BD9">
        <w:rPr>
          <w:sz w:val="28"/>
          <w:szCs w:val="28"/>
          <w:lang w:val="uk-UA"/>
        </w:rPr>
        <w:t>І</w:t>
      </w:r>
      <w:r w:rsidRPr="00E172DC">
        <w:rPr>
          <w:sz w:val="28"/>
          <w:szCs w:val="28"/>
          <w:lang w:val="uk-UA"/>
        </w:rPr>
        <w:t xml:space="preserve"> скликання </w:t>
      </w:r>
      <w:r w:rsidR="002F6008">
        <w:rPr>
          <w:sz w:val="28"/>
          <w:szCs w:val="28"/>
          <w:lang w:val="uk-UA"/>
        </w:rPr>
        <w:t>12</w:t>
      </w:r>
      <w:r w:rsidR="006A4374">
        <w:rPr>
          <w:sz w:val="28"/>
          <w:szCs w:val="28"/>
          <w:lang w:val="uk-UA"/>
        </w:rPr>
        <w:t>.0</w:t>
      </w:r>
      <w:r w:rsidR="002F6008">
        <w:rPr>
          <w:sz w:val="28"/>
          <w:szCs w:val="28"/>
          <w:lang w:val="uk-UA"/>
        </w:rPr>
        <w:t>5</w:t>
      </w:r>
      <w:r w:rsidR="00F13BD9">
        <w:rPr>
          <w:sz w:val="28"/>
          <w:szCs w:val="28"/>
          <w:lang w:val="uk-UA"/>
        </w:rPr>
        <w:t>.</w:t>
      </w:r>
      <w:r w:rsidR="00BC09F6">
        <w:rPr>
          <w:sz w:val="28"/>
          <w:szCs w:val="28"/>
          <w:lang w:val="uk-UA"/>
        </w:rPr>
        <w:t>20</w:t>
      </w:r>
      <w:r w:rsidR="00F13BD9">
        <w:rPr>
          <w:sz w:val="28"/>
          <w:szCs w:val="28"/>
          <w:lang w:val="uk-UA"/>
        </w:rPr>
        <w:t>21</w:t>
      </w:r>
      <w:r w:rsidRPr="00E172DC">
        <w:rPr>
          <w:sz w:val="28"/>
          <w:szCs w:val="28"/>
          <w:lang w:val="uk-UA"/>
        </w:rPr>
        <w:t xml:space="preserve"> р.</w:t>
      </w:r>
    </w:p>
    <w:p w:rsidR="00515C72" w:rsidRDefault="00515C72" w:rsidP="004B7C44">
      <w:pPr>
        <w:jc w:val="center"/>
        <w:rPr>
          <w:b/>
          <w:lang w:val="uk-UA"/>
        </w:rPr>
      </w:pPr>
    </w:p>
    <w:p w:rsidR="00B90693" w:rsidRPr="00E172DC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73A09" w:rsidRPr="00E172DC" w:rsidTr="00473A09">
        <w:trPr>
          <w:cantSplit/>
          <w:trHeight w:val="4521"/>
        </w:trPr>
        <w:tc>
          <w:tcPr>
            <w:tcW w:w="501" w:type="dxa"/>
            <w:textDirection w:val="btLr"/>
            <w:vAlign w:val="center"/>
          </w:tcPr>
          <w:p w:rsidR="00473A09" w:rsidRPr="00E172DC" w:rsidRDefault="00473A09" w:rsidP="00921BB1">
            <w:pPr>
              <w:ind w:left="113" w:right="-100"/>
              <w:rPr>
                <w:lang w:val="uk-UA"/>
              </w:rPr>
            </w:pPr>
            <w:r w:rsidRPr="00E172DC">
              <w:rPr>
                <w:lang w:val="uk-UA"/>
              </w:rPr>
              <w:t>№ рішення</w:t>
            </w:r>
          </w:p>
        </w:tc>
        <w:tc>
          <w:tcPr>
            <w:tcW w:w="6440" w:type="dxa"/>
            <w:vAlign w:val="center"/>
          </w:tcPr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>Назва рішення</w:t>
            </w:r>
          </w:p>
          <w:p w:rsidR="00473A09" w:rsidRPr="00E172DC" w:rsidRDefault="00473A09" w:rsidP="00921BB1">
            <w:pPr>
              <w:rPr>
                <w:lang w:val="uk-UA"/>
              </w:rPr>
            </w:pPr>
          </w:p>
          <w:p w:rsidR="00473A09" w:rsidRPr="00E172DC" w:rsidRDefault="00473A09" w:rsidP="00921BB1">
            <w:pPr>
              <w:rPr>
                <w:lang w:val="uk-UA"/>
              </w:rPr>
            </w:pPr>
          </w:p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 xml:space="preserve">Всього депутатів – </w:t>
            </w:r>
            <w:r>
              <w:rPr>
                <w:lang w:val="uk-UA"/>
              </w:rPr>
              <w:t>26</w:t>
            </w:r>
          </w:p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>Кворум для прийняття рішення – 1</w:t>
            </w:r>
            <w:r>
              <w:rPr>
                <w:lang w:val="uk-UA"/>
              </w:rPr>
              <w:t>4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473A09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Парицький Анатолій Володимирович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A97BF7" w:rsidP="00921BB1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406</w:t>
            </w:r>
          </w:p>
        </w:tc>
        <w:tc>
          <w:tcPr>
            <w:tcW w:w="6440" w:type="dxa"/>
          </w:tcPr>
          <w:p w:rsidR="00473A09" w:rsidRPr="00E172DC" w:rsidRDefault="00344DE9" w:rsidP="00921BB1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262303" w:rsidRPr="00262303">
              <w:rPr>
                <w:lang w:val="uk-UA"/>
              </w:rPr>
              <w:t>Про звіт про виконання бюджету Новотроїцької селищної територіальної громади за І квартал 2021 року</w:t>
            </w:r>
            <w:r>
              <w:rPr>
                <w:lang w:val="uk-UA"/>
              </w:rPr>
              <w:t>»</w:t>
            </w:r>
          </w:p>
          <w:p w:rsidR="00473A09" w:rsidRPr="00E172DC" w:rsidRDefault="00473A09" w:rsidP="00921BB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107365">
              <w:rPr>
                <w:rFonts w:ascii="Calibri" w:hAnsi="Calibri"/>
                <w:lang w:val="uk-UA"/>
              </w:rPr>
              <w:t>21</w:t>
            </w:r>
            <w:r w:rsidR="00B43F62"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73A09" w:rsidRPr="00E172DC" w:rsidRDefault="00473A09" w:rsidP="00921BB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107365">
              <w:rPr>
                <w:rFonts w:ascii="Calibri" w:hAnsi="Calibri"/>
                <w:lang w:val="uk-UA"/>
              </w:rPr>
              <w:t>2</w:t>
            </w:r>
            <w:r w:rsidR="00CC15BD">
              <w:rPr>
                <w:rFonts w:ascii="Calibri" w:hAnsi="Calibri"/>
                <w:lang w:val="uk-UA"/>
              </w:rPr>
              <w:t>1</w:t>
            </w:r>
            <w:r w:rsidR="00B43F62">
              <w:rPr>
                <w:rFonts w:ascii="Calibri" w:hAnsi="Calibri"/>
                <w:lang w:val="uk-UA"/>
              </w:rPr>
              <w:t xml:space="preserve"> </w:t>
            </w:r>
          </w:p>
          <w:p w:rsidR="00B90693" w:rsidRPr="00CC15BD" w:rsidRDefault="00473A09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CC15BD" w:rsidRPr="00CC15BD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CC15B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407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262303">
              <w:rPr>
                <w:lang w:val="uk-UA"/>
              </w:rPr>
              <w:t>Про затвердження Бюджетного регламенту Новотроїцької селищної ради</w:t>
            </w:r>
            <w:r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</w:p>
          <w:p w:rsidR="00CC15BD" w:rsidRPr="00CC15BD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CC15BD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408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262303">
              <w:rPr>
                <w:lang w:val="uk-UA"/>
              </w:rPr>
              <w:t>Про Положення про резервний фонд бюджету Новотроїцької селищної територіальної громади</w:t>
            </w:r>
            <w:r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21</w:t>
            </w:r>
          </w:p>
          <w:p w:rsidR="00CC15BD" w:rsidRPr="0004309E" w:rsidRDefault="00CC15BD" w:rsidP="0004309E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04309E" w:rsidRPr="0004309E">
              <w:rPr>
                <w:lang w:val="uk-UA"/>
              </w:rPr>
              <w:t>нем</w:t>
            </w:r>
            <w:r w:rsidR="0004309E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409</w:t>
            </w:r>
          </w:p>
        </w:tc>
        <w:tc>
          <w:tcPr>
            <w:tcW w:w="6440" w:type="dxa"/>
          </w:tcPr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>«</w:t>
            </w:r>
            <w:r w:rsidRPr="00262303">
              <w:t>Про затвердження Порядку формування кадрового резерву в Новотроїцькій селищній раді</w:t>
            </w:r>
            <w:r w:rsidRPr="00262303">
              <w:rPr>
                <w:lang w:val="uk-UA"/>
              </w:rPr>
              <w:t>»</w:t>
            </w:r>
          </w:p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lastRenderedPageBreak/>
              <w:t xml:space="preserve">Присутні - 21  </w:t>
            </w:r>
          </w:p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>За – 2</w:t>
            </w:r>
            <w:r w:rsidR="0004309E">
              <w:rPr>
                <w:lang w:val="uk-UA"/>
              </w:rPr>
              <w:t>1</w:t>
            </w:r>
            <w:r w:rsidRPr="00262303">
              <w:rPr>
                <w:lang w:val="uk-UA"/>
              </w:rPr>
              <w:t xml:space="preserve"> </w:t>
            </w:r>
          </w:p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 xml:space="preserve">Проти – нем.,  Утримався – </w:t>
            </w:r>
            <w:r w:rsidR="0004309E" w:rsidRPr="0004309E">
              <w:rPr>
                <w:lang w:val="uk-UA"/>
              </w:rPr>
              <w:t xml:space="preserve"> нем</w:t>
            </w:r>
            <w:r w:rsidR="0004309E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410</w:t>
            </w:r>
          </w:p>
        </w:tc>
        <w:tc>
          <w:tcPr>
            <w:tcW w:w="6440" w:type="dxa"/>
          </w:tcPr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>«</w:t>
            </w:r>
            <w:r w:rsidRPr="00262303">
              <w:t>Про затвердження Порядку надання земельних ділянок громадянам для ведення особистого селянського господарства за рахунок земель комунальної власності на території Новотроїцької селищної ради</w:t>
            </w:r>
            <w:r w:rsidRPr="00262303">
              <w:rPr>
                <w:lang w:val="uk-UA"/>
              </w:rPr>
              <w:t>»</w:t>
            </w:r>
          </w:p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 xml:space="preserve">Присутні - 21  </w:t>
            </w:r>
          </w:p>
          <w:p w:rsidR="00CC15BD" w:rsidRPr="00262303" w:rsidRDefault="0004309E" w:rsidP="00CC15BD">
            <w:pPr>
              <w:rPr>
                <w:lang w:val="uk-UA"/>
              </w:rPr>
            </w:pPr>
            <w:r>
              <w:rPr>
                <w:lang w:val="uk-UA"/>
              </w:rPr>
              <w:t>За – 21</w:t>
            </w:r>
          </w:p>
          <w:p w:rsidR="00CC15BD" w:rsidRPr="00262303" w:rsidRDefault="00CC15BD" w:rsidP="0004309E">
            <w:pPr>
              <w:rPr>
                <w:lang w:val="uk-UA"/>
              </w:rPr>
            </w:pPr>
            <w:r w:rsidRPr="00262303">
              <w:rPr>
                <w:lang w:val="uk-UA"/>
              </w:rPr>
              <w:t xml:space="preserve">Проти – нем.,  Утримався – </w:t>
            </w:r>
            <w:r w:rsidR="0004309E" w:rsidRPr="0004309E">
              <w:rPr>
                <w:lang w:val="uk-UA"/>
              </w:rPr>
              <w:t xml:space="preserve"> нем</w:t>
            </w:r>
            <w:r w:rsidR="0004309E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411</w:t>
            </w:r>
          </w:p>
        </w:tc>
        <w:tc>
          <w:tcPr>
            <w:tcW w:w="6440" w:type="dxa"/>
          </w:tcPr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>«</w:t>
            </w:r>
            <w:r w:rsidRPr="00262303">
              <w:rPr>
                <w:bCs/>
              </w:rPr>
              <w:t>Про селищну програму оздоровлення та відпочинку дітей у 2021 році</w:t>
            </w:r>
            <w:r w:rsidRPr="00262303">
              <w:rPr>
                <w:lang w:val="uk-UA"/>
              </w:rPr>
              <w:t>»</w:t>
            </w:r>
          </w:p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 xml:space="preserve">Присутні - 21  </w:t>
            </w:r>
          </w:p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>За – 2</w:t>
            </w:r>
            <w:r w:rsidR="0004309E">
              <w:rPr>
                <w:lang w:val="uk-UA"/>
              </w:rPr>
              <w:t>1</w:t>
            </w:r>
            <w:r w:rsidRPr="00262303">
              <w:rPr>
                <w:lang w:val="uk-UA"/>
              </w:rPr>
              <w:t xml:space="preserve"> </w:t>
            </w:r>
          </w:p>
          <w:p w:rsidR="00CC15BD" w:rsidRPr="00262303" w:rsidRDefault="0004309E" w:rsidP="0004309E">
            <w:pPr>
              <w:rPr>
                <w:lang w:val="uk-UA"/>
              </w:rPr>
            </w:pPr>
            <w:r>
              <w:rPr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412</w:t>
            </w:r>
          </w:p>
        </w:tc>
        <w:tc>
          <w:tcPr>
            <w:tcW w:w="6440" w:type="dxa"/>
          </w:tcPr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>«Про селищну програму «Розвиток людського капіталу Новотроїцької селищної територіальної громади Генічеського району Херсонської області» на 2021 – 2024 роки»</w:t>
            </w:r>
          </w:p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 xml:space="preserve">Присутні - 21  </w:t>
            </w:r>
          </w:p>
          <w:p w:rsidR="00CC15BD" w:rsidRPr="00262303" w:rsidRDefault="0004309E" w:rsidP="00CC15BD">
            <w:pPr>
              <w:rPr>
                <w:lang w:val="uk-UA"/>
              </w:rPr>
            </w:pPr>
            <w:r>
              <w:rPr>
                <w:lang w:val="uk-UA"/>
              </w:rPr>
              <w:t>За – 21</w:t>
            </w:r>
            <w:r w:rsidR="00CC15BD" w:rsidRPr="00262303">
              <w:rPr>
                <w:lang w:val="uk-UA"/>
              </w:rPr>
              <w:t xml:space="preserve"> </w:t>
            </w:r>
          </w:p>
          <w:p w:rsidR="00CC15BD" w:rsidRPr="00262303" w:rsidRDefault="00CC15BD" w:rsidP="0004309E">
            <w:pPr>
              <w:rPr>
                <w:lang w:val="uk-UA"/>
              </w:rPr>
            </w:pPr>
            <w:r w:rsidRPr="00262303">
              <w:rPr>
                <w:lang w:val="uk-UA"/>
              </w:rPr>
              <w:t xml:space="preserve">Проти – нем.,  Утримався – </w:t>
            </w:r>
            <w:r w:rsidR="0004309E" w:rsidRPr="0004309E">
              <w:rPr>
                <w:lang w:val="uk-UA"/>
              </w:rPr>
              <w:t xml:space="preserve"> нем</w:t>
            </w:r>
            <w:r w:rsidR="0004309E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413</w:t>
            </w:r>
          </w:p>
        </w:tc>
        <w:tc>
          <w:tcPr>
            <w:tcW w:w="6440" w:type="dxa"/>
          </w:tcPr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>«Про селищну програму підтримки об’єднань співвласників багатоквартирних будинків (ОСББ) у Новотроїцькій селищній територіальній громаді на 2021 рік»</w:t>
            </w:r>
          </w:p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 xml:space="preserve">Присутні - 21  </w:t>
            </w:r>
          </w:p>
          <w:p w:rsidR="00CC15BD" w:rsidRPr="00262303" w:rsidRDefault="0004309E" w:rsidP="00CC15BD">
            <w:pPr>
              <w:rPr>
                <w:lang w:val="uk-UA"/>
              </w:rPr>
            </w:pPr>
            <w:r>
              <w:rPr>
                <w:lang w:val="uk-UA"/>
              </w:rPr>
              <w:t>За – 21</w:t>
            </w:r>
          </w:p>
          <w:p w:rsidR="00CC15BD" w:rsidRPr="00262303" w:rsidRDefault="00CC15BD" w:rsidP="0004309E">
            <w:pPr>
              <w:rPr>
                <w:lang w:val="uk-UA"/>
              </w:rPr>
            </w:pPr>
            <w:r w:rsidRPr="00262303">
              <w:rPr>
                <w:lang w:val="uk-UA"/>
              </w:rPr>
              <w:t xml:space="preserve">Проти – нем.,  Утримався – </w:t>
            </w:r>
            <w:r w:rsidR="0004309E" w:rsidRPr="0004309E">
              <w:rPr>
                <w:lang w:val="uk-UA"/>
              </w:rPr>
              <w:t xml:space="preserve"> нем</w:t>
            </w:r>
            <w:r w:rsidR="0004309E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414</w:t>
            </w:r>
          </w:p>
        </w:tc>
        <w:tc>
          <w:tcPr>
            <w:tcW w:w="6440" w:type="dxa"/>
          </w:tcPr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>«Про зміни до додатку 3 селищної програми розвитку освіти Новотроїцької територіальної громади на 2021 рік»</w:t>
            </w:r>
          </w:p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 xml:space="preserve">Присутні - 21  </w:t>
            </w:r>
          </w:p>
          <w:p w:rsidR="00CC15BD" w:rsidRPr="00262303" w:rsidRDefault="0004309E" w:rsidP="00CC15BD">
            <w:pPr>
              <w:rPr>
                <w:lang w:val="uk-UA"/>
              </w:rPr>
            </w:pPr>
            <w:r>
              <w:rPr>
                <w:lang w:val="uk-UA"/>
              </w:rPr>
              <w:t>За – 21</w:t>
            </w:r>
          </w:p>
          <w:p w:rsidR="00CC15BD" w:rsidRPr="00262303" w:rsidRDefault="00CC15BD" w:rsidP="0004309E">
            <w:pPr>
              <w:rPr>
                <w:lang w:val="uk-UA"/>
              </w:rPr>
            </w:pPr>
            <w:r w:rsidRPr="00262303">
              <w:rPr>
                <w:lang w:val="uk-UA"/>
              </w:rPr>
              <w:t xml:space="preserve">Проти – нем.,  Утримався – </w:t>
            </w:r>
            <w:r w:rsidR="0004309E" w:rsidRPr="0004309E">
              <w:rPr>
                <w:lang w:val="uk-UA"/>
              </w:rPr>
              <w:t xml:space="preserve"> нем</w:t>
            </w:r>
            <w:r w:rsidR="0004309E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415</w:t>
            </w:r>
          </w:p>
        </w:tc>
        <w:tc>
          <w:tcPr>
            <w:tcW w:w="6440" w:type="dxa"/>
          </w:tcPr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>«Про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 рік»</w:t>
            </w:r>
          </w:p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 xml:space="preserve">Присутні - 21  </w:t>
            </w:r>
          </w:p>
          <w:p w:rsidR="00CC15BD" w:rsidRPr="00262303" w:rsidRDefault="0004309E" w:rsidP="00CC15BD">
            <w:pPr>
              <w:rPr>
                <w:lang w:val="uk-UA"/>
              </w:rPr>
            </w:pPr>
            <w:r>
              <w:rPr>
                <w:lang w:val="uk-UA"/>
              </w:rPr>
              <w:t>За – 21</w:t>
            </w:r>
          </w:p>
          <w:p w:rsidR="00CC15BD" w:rsidRPr="00262303" w:rsidRDefault="00CC15BD" w:rsidP="0004309E">
            <w:pPr>
              <w:rPr>
                <w:lang w:val="uk-UA"/>
              </w:rPr>
            </w:pPr>
            <w:r w:rsidRPr="00262303">
              <w:rPr>
                <w:lang w:val="uk-UA"/>
              </w:rPr>
              <w:t xml:space="preserve">Проти – нем.,  Утримався – </w:t>
            </w:r>
            <w:r w:rsidR="0004309E" w:rsidRPr="0004309E">
              <w:rPr>
                <w:lang w:val="uk-UA"/>
              </w:rPr>
              <w:t xml:space="preserve"> нем</w:t>
            </w:r>
            <w:r w:rsidR="0004309E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416</w:t>
            </w:r>
          </w:p>
        </w:tc>
        <w:tc>
          <w:tcPr>
            <w:tcW w:w="6440" w:type="dxa"/>
          </w:tcPr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>«Про зміни до селищної програми розвитку та підтримки КОМУНАЛЬНОГО НЕКОМЕРЦІЙНОГО ПІДПРИЄМСТВА «ЦЕНТР ПЕРВИННОЇ МЕДИЧНОЇ ДОПОМОГИ» Новотроїцької селищної ради Херсонської області на 2021 рік»</w:t>
            </w:r>
          </w:p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>Присутні - 2</w:t>
            </w:r>
            <w:r w:rsidR="0004309E">
              <w:rPr>
                <w:lang w:val="uk-UA"/>
              </w:rPr>
              <w:t>0</w:t>
            </w:r>
            <w:r w:rsidRPr="00262303">
              <w:rPr>
                <w:lang w:val="uk-UA"/>
              </w:rPr>
              <w:t xml:space="preserve">  </w:t>
            </w:r>
          </w:p>
          <w:p w:rsidR="00CC15BD" w:rsidRPr="00262303" w:rsidRDefault="0004309E" w:rsidP="00CC15BD">
            <w:pPr>
              <w:rPr>
                <w:lang w:val="uk-UA"/>
              </w:rPr>
            </w:pPr>
            <w:r>
              <w:rPr>
                <w:lang w:val="uk-UA"/>
              </w:rPr>
              <w:t>За – 20</w:t>
            </w:r>
          </w:p>
          <w:p w:rsidR="00CC15BD" w:rsidRPr="00262303" w:rsidRDefault="00CC15BD" w:rsidP="00CC15BD">
            <w:pPr>
              <w:rPr>
                <w:lang w:val="uk-UA"/>
              </w:rPr>
            </w:pPr>
            <w:r w:rsidRPr="00262303">
              <w:rPr>
                <w:lang w:val="uk-UA"/>
              </w:rPr>
              <w:t xml:space="preserve">Проти – нем.,  Утримався – </w:t>
            </w:r>
            <w:r w:rsidR="0004309E" w:rsidRPr="0004309E">
              <w:rPr>
                <w:lang w:val="uk-UA"/>
              </w:rPr>
              <w:t xml:space="preserve"> нем</w:t>
            </w:r>
            <w:r w:rsidR="0004309E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417</w:t>
            </w:r>
          </w:p>
        </w:tc>
        <w:tc>
          <w:tcPr>
            <w:tcW w:w="6440" w:type="dxa"/>
          </w:tcPr>
          <w:p w:rsidR="00CC15BD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262303">
              <w:rPr>
                <w:lang w:val="uk-UA"/>
              </w:rPr>
              <w:t>Про затвердження фінансового плану Комунального некомерційного підприємства «Центр первинної медичної допомоги» Новотроїцької селищної ради Херсонської області на 2021 рік зі змінами та доповненнями</w:t>
            </w:r>
            <w:r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2</w:t>
            </w:r>
            <w:r w:rsidR="0004309E">
              <w:rPr>
                <w:rFonts w:ascii="Calibri" w:hAnsi="Calibri"/>
                <w:lang w:val="uk-UA"/>
              </w:rPr>
              <w:t>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5C72A0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04309E" w:rsidRPr="0004309E">
              <w:rPr>
                <w:lang w:val="uk-UA"/>
              </w:rPr>
              <w:t xml:space="preserve"> нем</w:t>
            </w:r>
            <w:r w:rsidR="0004309E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0404C6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418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262303">
              <w:rPr>
                <w:lang w:val="uk-UA"/>
              </w:rPr>
              <w:t xml:space="preserve">Про зміни до селищної програми соціально-економічного та культурного розвитку </w:t>
            </w:r>
            <w:r w:rsidRPr="00262303">
              <w:rPr>
                <w:bCs/>
                <w:lang w:val="uk-UA"/>
              </w:rPr>
              <w:t>Новотроїцької територіальної громади на 2021 рік</w:t>
            </w:r>
            <w:r w:rsidRPr="000404C6"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4309E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4309E">
              <w:rPr>
                <w:rFonts w:ascii="Calibri" w:hAnsi="Calibri"/>
                <w:lang w:val="uk-UA"/>
              </w:rPr>
              <w:t>1</w:t>
            </w:r>
            <w:r w:rsidR="005C72A0">
              <w:rPr>
                <w:rFonts w:ascii="Calibri" w:hAnsi="Calibri"/>
                <w:lang w:val="uk-UA"/>
              </w:rPr>
              <w:t>9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CC15BD" w:rsidRPr="00B74A4B" w:rsidRDefault="00CC15BD" w:rsidP="0004309E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04309E">
              <w:rPr>
                <w:lang w:val="uk-UA"/>
              </w:rPr>
              <w:t>1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5C72A0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5C72A0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5C72A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5C72A0">
              <w:rPr>
                <w:lang w:val="uk-UA"/>
              </w:rPr>
              <w:t>0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419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262303">
              <w:rPr>
                <w:lang w:val="uk-UA"/>
              </w:rPr>
              <w:t xml:space="preserve">Про внесення змін до рішення ІІІ сесії селищної ради </w:t>
            </w:r>
            <w:r w:rsidRPr="00262303">
              <w:rPr>
                <w:lang w:val="en-US"/>
              </w:rPr>
              <w:t>VIII</w:t>
            </w:r>
            <w:r w:rsidRPr="00262303">
              <w:rPr>
                <w:lang w:val="uk-UA"/>
              </w:rPr>
              <w:t xml:space="preserve"> скликання від 23 грудня 2020 року № 73 «Про бюджет Новотроїцької селищної територіальної громади на 2021 рік</w:t>
            </w:r>
            <w:r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2</w:t>
            </w:r>
            <w:r w:rsidR="0004309E">
              <w:rPr>
                <w:rFonts w:ascii="Calibri" w:hAnsi="Calibri"/>
                <w:lang w:val="uk-UA"/>
              </w:rPr>
              <w:t>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5C72A0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CC15BD" w:rsidRPr="00287AFA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04309E" w:rsidRPr="0004309E">
              <w:rPr>
                <w:lang w:val="uk-UA"/>
              </w:rPr>
              <w:t xml:space="preserve"> нем</w:t>
            </w:r>
            <w:r w:rsidR="0004309E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420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262303">
              <w:rPr>
                <w:lang w:val="uk-UA"/>
              </w:rPr>
              <w:t>Про укладання договорів про передачу коштів субвенцій у 2021 році</w:t>
            </w:r>
            <w:r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5C72A0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CC15BD" w:rsidRPr="00287AFA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04309E" w:rsidRPr="0004309E">
              <w:rPr>
                <w:lang w:val="uk-UA"/>
              </w:rPr>
              <w:t xml:space="preserve"> нем</w:t>
            </w:r>
            <w:r w:rsidR="0004309E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421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262303">
              <w:rPr>
                <w:lang w:val="uk-UA"/>
              </w:rPr>
              <w:t>Про контракт з директором друкарні Новотроїцької селищної ради</w:t>
            </w:r>
            <w:r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5C72A0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CC15BD" w:rsidRPr="004B2190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04309E" w:rsidRPr="0004309E">
              <w:rPr>
                <w:lang w:val="uk-UA"/>
              </w:rPr>
              <w:t xml:space="preserve"> не</w:t>
            </w:r>
            <w:r w:rsidR="0004309E">
              <w:rPr>
                <w:lang w:val="uk-UA"/>
              </w:rPr>
              <w:t>м.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422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262303">
              <w:rPr>
                <w:lang w:val="uk-UA"/>
              </w:rPr>
              <w:t>Про затвердження плану підготовки проєктів регуляторних актів на 2021 рік (нова редакція)</w:t>
            </w:r>
            <w:r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2</w:t>
            </w:r>
            <w:r w:rsidR="005C72A0">
              <w:rPr>
                <w:rFonts w:ascii="Calibri" w:hAnsi="Calibri"/>
                <w:lang w:val="uk-UA"/>
              </w:rPr>
              <w:t>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287AFA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5C72A0" w:rsidRPr="0004309E">
              <w:rPr>
                <w:lang w:val="uk-UA"/>
              </w:rPr>
              <w:t xml:space="preserve"> нем</w:t>
            </w:r>
            <w:r w:rsidR="005C72A0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423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262303">
              <w:rPr>
                <w:lang w:val="uk-UA"/>
              </w:rPr>
              <w:t>Про затвердження Статуту Ковильненської початкової школи Новотроїцької селищної ради у новій редакції</w:t>
            </w:r>
            <w:r>
              <w:rPr>
                <w:lang w:val="uk-UA"/>
              </w:rPr>
              <w:t>»</w:t>
            </w:r>
          </w:p>
          <w:p w:rsidR="00CC15BD" w:rsidRPr="005C72A0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5C72A0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287AFA" w:rsidRDefault="00CC15BD" w:rsidP="005C72A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5C72A0" w:rsidRPr="0004309E">
              <w:rPr>
                <w:lang w:val="uk-UA"/>
              </w:rPr>
              <w:t xml:space="preserve"> нем</w:t>
            </w:r>
            <w:r w:rsidR="005C72A0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424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262303">
              <w:rPr>
                <w:lang w:val="uk-UA"/>
              </w:rPr>
              <w:t>Про затвердження Статуту Центру інтегрованих соціальних служб Новотроїцької селищної ради Генічеського району Херсонської області в новій редакції</w:t>
            </w:r>
            <w:r>
              <w:rPr>
                <w:lang w:val="uk-UA"/>
              </w:rPr>
              <w:t>»</w:t>
            </w:r>
          </w:p>
          <w:p w:rsidR="00CC15BD" w:rsidRPr="005C72A0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5C72A0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287AFA" w:rsidRDefault="00CC15BD" w:rsidP="005C72A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5C72A0" w:rsidRPr="0004309E">
              <w:rPr>
                <w:lang w:val="uk-UA"/>
              </w:rPr>
              <w:t xml:space="preserve"> нем</w:t>
            </w:r>
            <w:r w:rsidR="005C72A0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425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D67A6">
              <w:rPr>
                <w:lang w:val="uk-UA"/>
              </w:rPr>
              <w:t>Про затвердження Статуту Новотроїцького Житлово-Комунального Підприємства у новій редакції</w:t>
            </w:r>
            <w:r>
              <w:rPr>
                <w:lang w:val="uk-UA"/>
              </w:rPr>
              <w:t>»</w:t>
            </w:r>
          </w:p>
          <w:p w:rsidR="00CC15BD" w:rsidRPr="005C72A0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5C72A0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287AFA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5C72A0" w:rsidRPr="0004309E">
              <w:rPr>
                <w:lang w:val="uk-UA"/>
              </w:rPr>
              <w:t xml:space="preserve"> нем</w:t>
            </w:r>
            <w:r w:rsidR="005C72A0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426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lang w:val="uk-UA"/>
              </w:rPr>
              <w:t>Про початок реорганізації комунальних підприємств</w:t>
            </w:r>
            <w:r w:rsidRPr="00FC69BE">
              <w:rPr>
                <w:lang w:val="uk-UA"/>
              </w:rPr>
              <w:t>»</w:t>
            </w:r>
          </w:p>
          <w:p w:rsidR="00CC15BD" w:rsidRPr="005C72A0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5C72A0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5C72A0">
              <w:rPr>
                <w:rFonts w:ascii="Calibri" w:hAnsi="Calibri"/>
                <w:lang w:val="uk-UA"/>
              </w:rPr>
              <w:t>19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CC15BD" w:rsidRPr="004B2190" w:rsidRDefault="00CC15BD" w:rsidP="005C72A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5C72A0" w:rsidRPr="0004309E">
              <w:rPr>
                <w:lang w:val="uk-UA"/>
              </w:rPr>
              <w:t xml:space="preserve"> </w:t>
            </w:r>
            <w:r w:rsidR="005C72A0">
              <w:rPr>
                <w:lang w:val="uk-UA"/>
              </w:rPr>
              <w:t>1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5C72A0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5C72A0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5C72A0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427</w:t>
            </w:r>
          </w:p>
        </w:tc>
        <w:tc>
          <w:tcPr>
            <w:tcW w:w="6440" w:type="dxa"/>
          </w:tcPr>
          <w:p w:rsidR="00CC15BD" w:rsidRPr="00111447" w:rsidRDefault="00CC15BD" w:rsidP="00CC15BD">
            <w:pPr>
              <w:rPr>
                <w:color w:val="auto"/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111447">
              <w:rPr>
                <w:bCs/>
                <w:color w:val="auto"/>
                <w:lang w:val="uk-UA"/>
              </w:rPr>
              <w:t xml:space="preserve">Про </w:t>
            </w:r>
            <w:r w:rsidR="00111447">
              <w:rPr>
                <w:bCs/>
                <w:color w:val="auto"/>
                <w:lang w:val="uk-UA"/>
              </w:rPr>
              <w:t>ініціювання процедури громадських слухань</w:t>
            </w:r>
            <w:bookmarkStart w:id="0" w:name="_GoBack"/>
            <w:bookmarkEnd w:id="0"/>
            <w:r w:rsidRPr="00111447">
              <w:rPr>
                <w:color w:val="auto"/>
                <w:lang w:val="uk-UA"/>
              </w:rPr>
              <w:t>»</w:t>
            </w:r>
          </w:p>
          <w:p w:rsidR="00CC15BD" w:rsidRPr="00111447" w:rsidRDefault="00CC15BD" w:rsidP="00CC15BD">
            <w:pPr>
              <w:rPr>
                <w:rFonts w:asciiTheme="minorHAnsi" w:hAnsiTheme="minorHAnsi"/>
                <w:color w:val="auto"/>
                <w:lang w:val="uk-UA"/>
              </w:rPr>
            </w:pPr>
            <w:r w:rsidRPr="00111447">
              <w:rPr>
                <w:rFonts w:ascii="12" w:hAnsi="12"/>
                <w:color w:val="auto"/>
                <w:lang w:val="uk-UA"/>
              </w:rPr>
              <w:t>Присутні -</w:t>
            </w:r>
            <w:r w:rsidRPr="00111447">
              <w:rPr>
                <w:rFonts w:ascii="Calibri" w:hAnsi="Calibri"/>
                <w:color w:val="auto"/>
                <w:lang w:val="uk-UA"/>
              </w:rPr>
              <w:t xml:space="preserve"> </w:t>
            </w:r>
            <w:r w:rsidR="005C72A0" w:rsidRPr="00111447">
              <w:rPr>
                <w:rFonts w:ascii="Calibri" w:hAnsi="Calibri"/>
                <w:color w:val="auto"/>
                <w:lang w:val="uk-UA"/>
              </w:rPr>
              <w:t>20</w:t>
            </w:r>
          </w:p>
          <w:p w:rsidR="00CC15BD" w:rsidRPr="00111447" w:rsidRDefault="00CC15BD" w:rsidP="00CC15BD">
            <w:pPr>
              <w:rPr>
                <w:rFonts w:ascii="Calibri" w:hAnsi="Calibri"/>
                <w:color w:val="auto"/>
                <w:lang w:val="uk-UA"/>
              </w:rPr>
            </w:pPr>
            <w:r w:rsidRPr="00111447">
              <w:rPr>
                <w:rFonts w:ascii="12" w:hAnsi="12"/>
                <w:color w:val="auto"/>
                <w:lang w:val="uk-UA"/>
              </w:rPr>
              <w:t xml:space="preserve">За </w:t>
            </w:r>
            <w:r w:rsidRPr="00111447">
              <w:rPr>
                <w:rFonts w:asciiTheme="minorHAnsi" w:hAnsiTheme="minorHAnsi"/>
                <w:color w:val="auto"/>
                <w:lang w:val="uk-UA"/>
              </w:rPr>
              <w:t>–</w:t>
            </w:r>
            <w:r w:rsidRPr="00111447">
              <w:rPr>
                <w:rFonts w:ascii="Calibri" w:hAnsi="Calibri"/>
                <w:color w:val="auto"/>
                <w:lang w:val="uk-UA"/>
              </w:rPr>
              <w:t xml:space="preserve"> 20 </w:t>
            </w:r>
          </w:p>
          <w:p w:rsidR="00CC15BD" w:rsidRPr="00287AFA" w:rsidRDefault="00CC15BD" w:rsidP="005C72A0">
            <w:pPr>
              <w:rPr>
                <w:rFonts w:asciiTheme="minorHAnsi" w:hAnsiTheme="minorHAnsi"/>
                <w:lang w:val="uk-UA"/>
              </w:rPr>
            </w:pPr>
            <w:r w:rsidRPr="00111447">
              <w:rPr>
                <w:rFonts w:ascii="12" w:hAnsi="12"/>
                <w:color w:val="auto"/>
                <w:lang w:val="uk-UA"/>
              </w:rPr>
              <w:t xml:space="preserve">Проти – нем.,  Утримався – </w:t>
            </w:r>
            <w:r w:rsidR="005C72A0" w:rsidRPr="00111447">
              <w:rPr>
                <w:color w:val="auto"/>
                <w:lang w:val="uk-UA"/>
              </w:rPr>
              <w:t xml:space="preserve"> нем.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428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lang w:val="uk-UA"/>
              </w:rPr>
              <w:t>Про зміни до рішення сесії селищної ради від 05.11.2019 р. № 1160 «Про утворення відділу «Центр надання адміністративних послуг» Новотроїцької селищної ради</w:t>
            </w:r>
            <w:r w:rsidRPr="00FC69BE">
              <w:rPr>
                <w:lang w:val="uk-UA"/>
              </w:rPr>
              <w:t>»</w:t>
            </w:r>
          </w:p>
          <w:p w:rsidR="00CC15BD" w:rsidRPr="005C72A0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5C72A0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B90693" w:rsidRDefault="00CC15BD" w:rsidP="005C72A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5C72A0" w:rsidRPr="0004309E">
              <w:rPr>
                <w:lang w:val="uk-UA"/>
              </w:rPr>
              <w:t xml:space="preserve"> нем</w:t>
            </w:r>
            <w:r w:rsidR="005C72A0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429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lang w:val="uk-UA"/>
              </w:rPr>
              <w:t xml:space="preserve">Про зміни до рішення сесії селищної ради від 23.12.2020 р. № 74 «Про затвердження структури та загальної чисельності </w:t>
            </w:r>
            <w:r w:rsidRPr="000D67A6">
              <w:rPr>
                <w:lang w:val="uk-UA"/>
              </w:rPr>
              <w:lastRenderedPageBreak/>
              <w:t>працівників апарату Новотроїцької селищної ради та її виконавчих органів на 2021 рік</w:t>
            </w:r>
            <w:r w:rsidRPr="00FC69BE">
              <w:rPr>
                <w:lang w:val="uk-UA"/>
              </w:rPr>
              <w:t>»</w:t>
            </w:r>
          </w:p>
          <w:p w:rsidR="00CC15BD" w:rsidRPr="005C72A0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5C72A0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5C72A0">
              <w:rPr>
                <w:rFonts w:ascii="Calibri" w:hAnsi="Calibri"/>
                <w:lang w:val="uk-UA"/>
              </w:rPr>
              <w:t>18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CC15BD" w:rsidRPr="00E172DC" w:rsidRDefault="00CC15BD" w:rsidP="005C72A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5C72A0" w:rsidRPr="0004309E">
              <w:rPr>
                <w:lang w:val="uk-UA"/>
              </w:rPr>
              <w:t xml:space="preserve"> нем</w:t>
            </w:r>
            <w:r w:rsidR="005C72A0">
              <w:rPr>
                <w:lang w:val="uk-UA"/>
              </w:rPr>
              <w:t>. Не голосував – 2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5C72A0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5C72A0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CC15BD" w:rsidRPr="00E172DC" w:rsidRDefault="00046663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CC15BD" w:rsidRPr="00E172DC" w:rsidRDefault="005C72A0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CC15BD" w:rsidRPr="00E172DC" w:rsidRDefault="005C72A0" w:rsidP="000466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046663">
              <w:rPr>
                <w:lang w:val="uk-UA"/>
              </w:rPr>
              <w:t>8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430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lang w:val="uk-UA"/>
              </w:rPr>
              <w:t>Про погодження подання Новотроїцького ліцею № 2 Новотроїцької селищної ради про намір передачі в оренду майна (частини приміщення) та включення об’єкта до Переліку першого типу</w:t>
            </w:r>
            <w:r w:rsidRPr="00FC69BE">
              <w:rPr>
                <w:lang w:val="uk-UA"/>
              </w:rPr>
              <w:t>»</w:t>
            </w:r>
          </w:p>
          <w:p w:rsidR="00CC15BD" w:rsidRPr="005C72A0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5C72A0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E172DC" w:rsidRDefault="00CC15BD" w:rsidP="005C72A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5C72A0" w:rsidRPr="0004309E">
              <w:rPr>
                <w:lang w:val="uk-UA"/>
              </w:rPr>
              <w:t xml:space="preserve"> нем</w:t>
            </w:r>
            <w:r w:rsidR="005C72A0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431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lang w:val="uk-UA"/>
              </w:rPr>
              <w:t>Про погодження клопотання КНП «Новотроїцький ЦПМД» про намір передачі майна в оренду та включення об’єкта до Переліку першого типу</w:t>
            </w:r>
            <w:r w:rsidRPr="00FC69BE"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5C72A0">
              <w:rPr>
                <w:rFonts w:ascii="Calibri" w:hAnsi="Calibri"/>
                <w:lang w:val="uk-UA"/>
              </w:rPr>
              <w:t>20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5C72A0" w:rsidRPr="0004309E">
              <w:rPr>
                <w:lang w:val="uk-UA"/>
              </w:rPr>
              <w:t xml:space="preserve"> нем</w:t>
            </w:r>
            <w:r w:rsidR="005C72A0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432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lang w:val="uk-UA"/>
              </w:rPr>
              <w:t>Про проведення технічної інвентаризації, незалежної експертної оцінки та рецензування звітів про оцінку внутрішньогосподарських меліоративних систем</w:t>
            </w:r>
            <w:r w:rsidRPr="00FC69BE"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287AFA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433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lang w:val="uk-UA"/>
              </w:rPr>
              <w:t>Про надання згоди на прийняття з державної власності до комунальної власності державного майна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434</w:t>
            </w:r>
          </w:p>
        </w:tc>
        <w:tc>
          <w:tcPr>
            <w:tcW w:w="6440" w:type="dxa"/>
          </w:tcPr>
          <w:p w:rsidR="00CC15BD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2E5D56">
              <w:rPr>
                <w:lang w:val="uk-UA"/>
              </w:rPr>
              <w:t>«</w:t>
            </w:r>
            <w:r w:rsidRPr="000D67A6">
              <w:rPr>
                <w:lang w:val="uk-UA"/>
              </w:rPr>
              <w:t>Про підтримку звернення Новотроїцької селищної ради до Президента України Володимира ЗЕЛЕНСЬКОГО, Голови Верховної ради України Дмитра РАЗУМКОВА, Прем’єр-міністра України Дениса ШМИГАЛЯ, народного депутата України Володимира ІВАНОВА щодо необхідності скасування змін в організації виплати і доставки пенсій та грошової допомоги за місцем фактичного проживання одержувачів у межах України</w:t>
            </w:r>
            <w:r w:rsidRPr="002E5D56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287AFA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435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lang w:val="uk-UA"/>
              </w:rPr>
              <w:t>Про затвердження розпоряджень селищного голови, виданих в міжсесійний період</w:t>
            </w:r>
            <w:r w:rsidRPr="00FC69BE"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287AFA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436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0D67A6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Бережній Л.С.</w:t>
            </w:r>
            <w:r w:rsidRPr="00FC69BE"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2</w:t>
            </w:r>
            <w:r w:rsidR="00634715">
              <w:rPr>
                <w:rFonts w:ascii="Calibri" w:hAnsi="Calibri"/>
                <w:lang w:val="uk-UA"/>
              </w:rPr>
              <w:t>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287AFA" w:rsidRDefault="00CC15BD" w:rsidP="00634715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437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0D67A6">
              <w:rPr>
                <w:lang w:val="uk-UA"/>
              </w:rPr>
      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Самойленко С.В.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B90693" w:rsidRDefault="00CC15BD" w:rsidP="00634715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438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0D67A6">
              <w:rPr>
                <w:lang w:val="uk-UA"/>
              </w:rPr>
      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Токарєву О.О.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B90693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439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0D67A6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Охотюку І.С.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B90693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440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0D67A6">
              <w:rPr>
                <w:lang w:val="uk-UA"/>
              </w:rPr>
              <w:t xml:space="preserve">Про затвердження технічної документації із землеустрою щодо встановлення (відновлення) меж земельної ділянки в </w:t>
            </w:r>
            <w:r w:rsidRPr="000D67A6">
              <w:rPr>
                <w:lang w:val="uk-UA"/>
              </w:rPr>
              <w:lastRenderedPageBreak/>
              <w:t>натурі (на місцевості) для передачі її безоплатно у власність гр. Бойко Н.С.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E172DC" w:rsidRDefault="00CC15BD" w:rsidP="00634715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441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0D67A6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0D67A6">
              <w:rPr>
                <w:lang w:val="uk-UA"/>
              </w:rPr>
      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Басарабі В.М.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E172DC" w:rsidRDefault="00CC15BD" w:rsidP="00634715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442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0D67A6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(частки пая) в натурі (на місцевості) для передачі безоплатно у власність гр. Сєнік Г.М.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CC15BD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443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0D67A6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Коваленку О.В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CC15BD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444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0D67A6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Коваленко Т.П.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34715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445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0D67A6">
              <w:rPr>
                <w:lang w:val="uk-UA"/>
              </w:rPr>
              <w:t>Про затвердження технічної документації із землеустрою по інвентаризації земельної ділянки по вул. Соборна, 88.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34715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446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D67A6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0D67A6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земельних ділянок в натурі (на місцевості), які будуть надаватися у власність в розмір</w:t>
            </w:r>
            <w:r>
              <w:rPr>
                <w:lang w:val="uk-UA"/>
              </w:rPr>
              <w:t xml:space="preserve">і земельної частки (паю) </w:t>
            </w:r>
            <w:r w:rsidRPr="000D67A6">
              <w:rPr>
                <w:lang w:val="uk-UA"/>
              </w:rPr>
              <w:t>гр. Макар Т.І.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34715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447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затвердження технічної документації із землеустрою щодо встановлення (відновлення)  меж земельної ділянки в натурі (на місцевості) для передачі її безоплатно у власність гр. Коцубі О.С.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CC15BD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448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="00634715">
              <w:rPr>
                <w:lang w:val="uk-UA"/>
              </w:rPr>
              <w:t>Про затверд</w:t>
            </w:r>
            <w:r w:rsidRPr="00301807">
              <w:rPr>
                <w:lang w:val="uk-UA"/>
              </w:rPr>
              <w:t>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Артамоновій С.В.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C95CD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449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Княгницькій Т.В.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B90693" w:rsidRDefault="00CC15BD" w:rsidP="00634715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450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затвердження проекту землеустрою щодо відведення земельної ділянки у власність гр. Смірнову А.В.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34715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451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затвердження проекту землеустрою щодо відведення земельної ділянки у власність гр. Панченко Л.Д.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Присутні </w:t>
            </w:r>
            <w:r w:rsidR="006F1F08">
              <w:rPr>
                <w:rFonts w:ascii="12" w:hAnsi="12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C95CD8" w:rsidRDefault="00CC15BD" w:rsidP="00634715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452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затвердження проекту землеустрою щодо відведення земельної ділянки у власність гр. Черняєву О.І.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C95CD8" w:rsidRDefault="00CC15BD" w:rsidP="00634715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453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затвердження проекту землеустрою щодо відведення земельної ділянки у власність гр. Гришину О.М.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C95CD8" w:rsidRDefault="00CC15BD" w:rsidP="00634715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454</w:t>
            </w:r>
          </w:p>
        </w:tc>
        <w:tc>
          <w:tcPr>
            <w:tcW w:w="6440" w:type="dxa"/>
          </w:tcPr>
          <w:p w:rsidR="00CC15BD" w:rsidRPr="00FC69BE" w:rsidRDefault="00634715" w:rsidP="00CC15BD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="00CC15BD" w:rsidRPr="00301807">
              <w:rPr>
                <w:lang w:val="uk-UA"/>
              </w:rPr>
              <w:t>Про надання дозволу на виготовлення проекту землеустрою щодо відведення земельної ділянки в оренду гр. Чумаченко Н.О.</w:t>
            </w:r>
            <w:r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2</w:t>
            </w:r>
            <w:r w:rsidR="00634715">
              <w:rPr>
                <w:rFonts w:ascii="Calibri" w:hAnsi="Calibri"/>
                <w:lang w:val="uk-UA"/>
              </w:rPr>
              <w:t>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34715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2E5D56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455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надання дозволу на розробку проекту землеустрою щодо відведення земельних ділянок у власність членам фермерського господарства «Ольвія-1»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34715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456</w:t>
            </w:r>
          </w:p>
        </w:tc>
        <w:tc>
          <w:tcPr>
            <w:tcW w:w="6440" w:type="dxa"/>
          </w:tcPr>
          <w:p w:rsidR="00CC15BD" w:rsidRPr="00FC69BE" w:rsidRDefault="00CC15BD" w:rsidP="00CC15BD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надання дозволу на виготовлення проекту землеустрою щодо відведення земельної ділянки в оренду гр. Журбицькому А.В</w:t>
            </w:r>
            <w:r>
              <w:rPr>
                <w:lang w:val="uk-UA"/>
              </w:rPr>
              <w:t>.</w:t>
            </w:r>
            <w:r w:rsidRPr="00FC69BE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Присутні </w:t>
            </w:r>
            <w:r w:rsidR="00634715">
              <w:rPr>
                <w:rFonts w:ascii="12" w:hAnsi="12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34715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457</w:t>
            </w:r>
          </w:p>
        </w:tc>
        <w:tc>
          <w:tcPr>
            <w:tcW w:w="6440" w:type="dxa"/>
          </w:tcPr>
          <w:p w:rsidR="00CC15BD" w:rsidRPr="0045028A" w:rsidRDefault="00CC15BD" w:rsidP="00CC15BD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надання дозволу на виготовлення проекту землеустрою щодо відведення земельної ділянки у власність (шляхом викупу) гр. Фірсі Н.І.</w:t>
            </w:r>
            <w:r w:rsidRPr="0045028A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C95CD8" w:rsidRDefault="00CC15BD" w:rsidP="00634715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458</w:t>
            </w:r>
          </w:p>
        </w:tc>
        <w:tc>
          <w:tcPr>
            <w:tcW w:w="6440" w:type="dxa"/>
          </w:tcPr>
          <w:p w:rsidR="00CC15BD" w:rsidRDefault="00CC15BD" w:rsidP="00CC15BD">
            <w:r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надання дозволу на виготовлення проекту землеустрою щодо відведення земельних ділянок зі зміною ці</w:t>
            </w:r>
            <w:r>
              <w:rPr>
                <w:lang w:val="uk-UA"/>
              </w:rPr>
              <w:t>льового призначення ПОСП «Колос</w:t>
            </w:r>
            <w: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C95CD8" w:rsidRDefault="00CC15BD" w:rsidP="00634715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459</w:t>
            </w:r>
          </w:p>
        </w:tc>
        <w:tc>
          <w:tcPr>
            <w:tcW w:w="6440" w:type="dxa"/>
          </w:tcPr>
          <w:p w:rsidR="00CC15BD" w:rsidRPr="0045028A" w:rsidRDefault="00CC15BD" w:rsidP="00CC15BD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надання дозволу на виготовлення проекту землеустрою щодо відведення земельної ділянки зі зміною цільового призн</w:t>
            </w:r>
            <w:r>
              <w:rPr>
                <w:lang w:val="uk-UA"/>
              </w:rPr>
              <w:t xml:space="preserve">ачення </w:t>
            </w:r>
            <w:r w:rsidRPr="00301807">
              <w:rPr>
                <w:lang w:val="uk-UA"/>
              </w:rPr>
              <w:t>гр. Павлусю І.О.</w:t>
            </w:r>
            <w:r w:rsidRPr="0045028A">
              <w:rPr>
                <w:lang w:val="uk-UA"/>
              </w:rPr>
              <w:t>»</w:t>
            </w:r>
          </w:p>
          <w:p w:rsidR="00CC15BD" w:rsidRPr="00634715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C95CD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460</w:t>
            </w:r>
          </w:p>
        </w:tc>
        <w:tc>
          <w:tcPr>
            <w:tcW w:w="6440" w:type="dxa"/>
          </w:tcPr>
          <w:p w:rsidR="00CC15BD" w:rsidRPr="0045028A" w:rsidRDefault="00CC15BD" w:rsidP="00CC15BD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надання дозволу на виготовлення проекту землеустрою щодо відведення земельної ділянки в оренду гр. Бадишеву Ю.В.</w:t>
            </w:r>
            <w:r w:rsidRPr="0045028A"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2</w:t>
            </w:r>
            <w:r w:rsidR="00634715">
              <w:rPr>
                <w:rFonts w:ascii="Calibri" w:hAnsi="Calibri"/>
                <w:lang w:val="uk-UA"/>
              </w:rPr>
              <w:t>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34715">
              <w:rPr>
                <w:rFonts w:ascii="Calibri" w:hAnsi="Calibri"/>
                <w:lang w:val="uk-UA"/>
              </w:rPr>
              <w:t>20</w:t>
            </w:r>
          </w:p>
          <w:p w:rsidR="00CC15BD" w:rsidRDefault="00CC15BD" w:rsidP="00634715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461</w:t>
            </w:r>
          </w:p>
        </w:tc>
        <w:tc>
          <w:tcPr>
            <w:tcW w:w="6440" w:type="dxa"/>
          </w:tcPr>
          <w:p w:rsidR="00CC15BD" w:rsidRPr="0045028A" w:rsidRDefault="00CC15BD" w:rsidP="00CC15BD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надання дозволу на виготовлення проекту землеустрою щодо відведення земельної ділянки безоплатно у власність гр. Охотюк В.А.</w:t>
            </w:r>
            <w:r w:rsidRPr="0045028A"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2</w:t>
            </w:r>
            <w:r w:rsidR="00634715">
              <w:rPr>
                <w:rFonts w:ascii="Calibri" w:hAnsi="Calibri"/>
                <w:lang w:val="uk-UA"/>
              </w:rPr>
              <w:t>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634715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462</w:t>
            </w:r>
          </w:p>
        </w:tc>
        <w:tc>
          <w:tcPr>
            <w:tcW w:w="6440" w:type="dxa"/>
          </w:tcPr>
          <w:p w:rsidR="00CC15BD" w:rsidRPr="0045028A" w:rsidRDefault="00CC15BD" w:rsidP="00CC15BD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надання дозволу на виготовлення проекту землеустрою щодо відведення земельної ділянки безоплатно у власність гр. Іванченко О.В.</w:t>
            </w:r>
            <w:r w:rsidRPr="0045028A"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CC15BD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34715" w:rsidRPr="0004309E">
              <w:rPr>
                <w:lang w:val="uk-UA"/>
              </w:rPr>
              <w:t xml:space="preserve"> нем</w:t>
            </w:r>
            <w:r w:rsidR="00634715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463</w:t>
            </w:r>
          </w:p>
        </w:tc>
        <w:tc>
          <w:tcPr>
            <w:tcW w:w="6440" w:type="dxa"/>
          </w:tcPr>
          <w:p w:rsidR="00CC15BD" w:rsidRPr="0045028A" w:rsidRDefault="00CC15BD" w:rsidP="00CC15BD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надання дозволу на виготовлення проекту землеустрою щодо відведення земельної ділянки безоплатно у власність гр. Нємченку В.Г.</w:t>
            </w:r>
            <w:r w:rsidRPr="0045028A"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F1F08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464</w:t>
            </w:r>
          </w:p>
        </w:tc>
        <w:tc>
          <w:tcPr>
            <w:tcW w:w="6440" w:type="dxa"/>
          </w:tcPr>
          <w:p w:rsidR="00CC15BD" w:rsidRPr="0045028A" w:rsidRDefault="00CC15BD" w:rsidP="00CC15BD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надання дозволу на розробку проекту землеустрою щодо відведення земельної ділян</w:t>
            </w:r>
            <w:r>
              <w:rPr>
                <w:lang w:val="uk-UA"/>
              </w:rPr>
              <w:t>ки в оренду АТ «Херсонобленерго</w:t>
            </w:r>
            <w:r w:rsidRPr="0045028A"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CC15BD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465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надання дозволу на виготовлення проекту землеустрою щодо відведення земельної ділянки в оренду гр. Перепелиці С.Л.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466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надання дозволу на виготовлення проекту землеустрою щодо відведення земельної ділянки безоплатно у власність гр. Луценко І.О.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6F1F08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467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затвердження проекту землеустрою щодо відведення земельної ділянки у власність гр. Байкову В.О.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CC15BD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468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надання дозволу на виготовлення проекту землеустрою щодо відведення земельної ділянки в оренду гр. Агеєнковій Н.В.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F1F08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469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надання дозволу на виготовлення проекту землеустрою щодо відведення земельної ділянки в оренду гр. Івіній В.В.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CC15BD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470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надання дозволу на виготовлення проекту землеустрою щодо відведення земельної ділянки в оренду гр. Матвієнку В.Л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Присутні </w:t>
            </w:r>
            <w:r w:rsidR="006F1F08">
              <w:rPr>
                <w:rFonts w:ascii="12" w:hAnsi="12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C95CD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471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01807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01807">
              <w:rPr>
                <w:lang w:val="uk-UA"/>
              </w:rPr>
              <w:t>Про зміни до рішення сесії селищної ради від 15.08.2018 р. № 796 «Про надання дозволу на складання проектів землеустрою на земельні ділянки, що передаються в оренду</w:t>
            </w:r>
            <w:r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2</w:t>
            </w:r>
            <w:r w:rsidR="006F1F08">
              <w:rPr>
                <w:rFonts w:ascii="Calibri" w:hAnsi="Calibri"/>
                <w:lang w:val="uk-UA"/>
              </w:rPr>
              <w:t>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F1F08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472</w:t>
            </w:r>
          </w:p>
        </w:tc>
        <w:tc>
          <w:tcPr>
            <w:tcW w:w="6440" w:type="dxa"/>
          </w:tcPr>
          <w:p w:rsidR="00CC15BD" w:rsidRPr="003A3706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зміни до рішення сесії селищної ради від 12.05.2020 р. № 1342 «Про надання дозволу на виготовлення проектів землеустрою щодо відведення земельних</w:t>
            </w:r>
            <w:r>
              <w:rPr>
                <w:lang w:val="uk-UA"/>
              </w:rPr>
              <w:t xml:space="preserve"> ділянок безоплатно у власність»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2</w:t>
            </w:r>
            <w:r w:rsidR="006F1F08">
              <w:rPr>
                <w:rFonts w:ascii="Calibri" w:hAnsi="Calibri"/>
                <w:lang w:val="uk-UA"/>
              </w:rPr>
              <w:t>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6F1F08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473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зміни до рішення сесії селищної ради від 09.06.2020 р. № 1375 «Про надання дозволу на складання проекту землеустрою щодо відведення земельної ділянки в оренду»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2</w:t>
            </w:r>
            <w:r w:rsidR="006F1F08">
              <w:rPr>
                <w:rFonts w:ascii="Calibri" w:hAnsi="Calibri"/>
                <w:lang w:val="uk-UA"/>
              </w:rPr>
              <w:t>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6F1F08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474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зміни до рішення сесії селищної ради від 09.04.2021 р. № 402 «Про укладання договору оренди землі сільськогосподарського призначення (невитребувані земельні частки (па</w:t>
            </w:r>
            <w:r>
              <w:rPr>
                <w:lang w:val="uk-UA"/>
              </w:rPr>
              <w:t>ї) з АФ ПОСП «Тепло-Огарьовське»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2</w:t>
            </w:r>
            <w:r w:rsidR="006F1F08">
              <w:rPr>
                <w:rFonts w:ascii="Calibri" w:hAnsi="Calibri"/>
                <w:lang w:val="uk-UA"/>
              </w:rPr>
              <w:t>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475</w:t>
            </w:r>
          </w:p>
        </w:tc>
        <w:tc>
          <w:tcPr>
            <w:tcW w:w="6440" w:type="dxa"/>
          </w:tcPr>
          <w:p w:rsidR="00CC15BD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9E4914">
              <w:rPr>
                <w:rFonts w:ascii="12" w:hAnsi="12"/>
                <w:lang w:val="uk-UA"/>
              </w:rPr>
              <w:t>Про передачу безоплатно у власність земельної ділянки                                гр. Басарабі О.М.</w:t>
            </w:r>
            <w:r>
              <w:rPr>
                <w:rFonts w:asciiTheme="minorHAnsi" w:hAnsiTheme="minorHAnsi"/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6F1F08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476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передачу безоплатно у власність земельних ділянок громадянам Захарову А.М., Білоус Т.Т.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6F1F08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477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передачу безоплатно у власність земельної ділянки                                гр. Іванісову В.О.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6F1F08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478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передачу безоплатно у власність земельної ділянки                                гр. Заборському В.А.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479</w:t>
            </w:r>
          </w:p>
        </w:tc>
        <w:tc>
          <w:tcPr>
            <w:tcW w:w="6440" w:type="dxa"/>
          </w:tcPr>
          <w:p w:rsidR="00CC15BD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передачу безоплатно у власність земельної ділянки                                 гр. Нємитову В.Г.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F1F08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480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передачу безоплатно у власність земельної ділянки                                 гр. Косенко В.Б.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F1F08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481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передачу безоплатно у власність земельної ділянки                                гр. Затворницькому М.О.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F1F08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473A09">
        <w:tc>
          <w:tcPr>
            <w:tcW w:w="501" w:type="dxa"/>
          </w:tcPr>
          <w:p w:rsidR="00CC15BD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482</w:t>
            </w:r>
          </w:p>
        </w:tc>
        <w:tc>
          <w:tcPr>
            <w:tcW w:w="6440" w:type="dxa"/>
          </w:tcPr>
          <w:p w:rsidR="00CC15BD" w:rsidRDefault="00CC15BD" w:rsidP="00CC15BD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відмову у передачі в приватну власність земельної ділянки сільськогосподарського призначення гр. Лойчик І.П.</w:t>
            </w:r>
            <w:r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="006F1F08">
              <w:rPr>
                <w:rFonts w:asciiTheme="minorHAnsi" w:hAnsiTheme="minorHAnsi"/>
                <w:lang w:val="uk-UA"/>
              </w:rPr>
              <w:t xml:space="preserve"> 20</w:t>
            </w:r>
          </w:p>
          <w:p w:rsidR="00CC15BD" w:rsidRDefault="00CC15BD" w:rsidP="006F1F08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483</w:t>
            </w:r>
          </w:p>
        </w:tc>
        <w:tc>
          <w:tcPr>
            <w:tcW w:w="6440" w:type="dxa"/>
          </w:tcPr>
          <w:p w:rsidR="00CC15BD" w:rsidRDefault="00CC15BD" w:rsidP="00CC15BD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передачу безоплатно у власність земельної ділянки                                гр. Погребняк А.М.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6F1F08" w:rsidRDefault="00CC15BD" w:rsidP="00CC15BD">
            <w:pPr>
              <w:rPr>
                <w:lang w:val="uk-UA"/>
              </w:rPr>
            </w:pPr>
            <w:r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484</w:t>
            </w:r>
          </w:p>
        </w:tc>
        <w:tc>
          <w:tcPr>
            <w:tcW w:w="6440" w:type="dxa"/>
          </w:tcPr>
          <w:p w:rsidR="00CC15BD" w:rsidRPr="0045028A" w:rsidRDefault="00CC15BD" w:rsidP="00CC15BD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передачу безоплатно у власність земельної ділянки                            гр. Колєсніку М.К.</w:t>
            </w:r>
            <w:r w:rsidRPr="0045028A"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C95CD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485</w:t>
            </w:r>
          </w:p>
        </w:tc>
        <w:tc>
          <w:tcPr>
            <w:tcW w:w="6440" w:type="dxa"/>
          </w:tcPr>
          <w:p w:rsidR="00CC15BD" w:rsidRPr="0045028A" w:rsidRDefault="00CC15BD" w:rsidP="00CC15BD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передачу безоплатно у власність земельної ділянки                                 гр. Гузенко А.А.</w:t>
            </w:r>
            <w:r w:rsidRPr="0045028A"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Default="00CC15BD" w:rsidP="00CC15BD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486</w:t>
            </w:r>
          </w:p>
        </w:tc>
        <w:tc>
          <w:tcPr>
            <w:tcW w:w="6440" w:type="dxa"/>
          </w:tcPr>
          <w:p w:rsidR="00CC15BD" w:rsidRPr="0045028A" w:rsidRDefault="00CC15BD" w:rsidP="00CC15BD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передачу безоплатно у власність земельної ділянки                                гр. Аблякімовій Н.А.</w:t>
            </w:r>
            <w:r w:rsidRPr="0045028A"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6F1F08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487</w:t>
            </w:r>
          </w:p>
        </w:tc>
        <w:tc>
          <w:tcPr>
            <w:tcW w:w="6440" w:type="dxa"/>
          </w:tcPr>
          <w:p w:rsidR="00CC15BD" w:rsidRPr="0045028A" w:rsidRDefault="00CC15BD" w:rsidP="00CC15BD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передачу безоплатно у власність земельної ділянки                         гр. Попружній С.М.</w:t>
            </w:r>
            <w:r w:rsidRPr="0045028A"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F1F08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488</w:t>
            </w:r>
          </w:p>
        </w:tc>
        <w:tc>
          <w:tcPr>
            <w:tcW w:w="6440" w:type="dxa"/>
          </w:tcPr>
          <w:p w:rsidR="00CC15BD" w:rsidRPr="0045028A" w:rsidRDefault="00CC15BD" w:rsidP="00CC15BD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надання дозволу на виготовлення технічних документацій із землеустрою щодо встановлення (відновлення) меж земельної ділянки в натурі (на місцевості), що передається безоплатно у власність                                гр. Іванченку Ф.Ф.</w:t>
            </w:r>
            <w:r w:rsidRPr="0045028A"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CC15BD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489</w:t>
            </w:r>
          </w:p>
        </w:tc>
        <w:tc>
          <w:tcPr>
            <w:tcW w:w="6440" w:type="dxa"/>
          </w:tcPr>
          <w:p w:rsidR="00CC15BD" w:rsidRPr="0045028A" w:rsidRDefault="00CC15BD" w:rsidP="00CC15BD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                             гр. Батарейному О.Л.</w:t>
            </w:r>
            <w:r w:rsidRPr="0045028A"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F1F08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490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проведення інвентаризації земельної ділянки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Присутні </w:t>
            </w:r>
            <w:r w:rsidR="006F1F08">
              <w:rPr>
                <w:rFonts w:ascii="12" w:hAnsi="12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46663">
              <w:rPr>
                <w:rFonts w:ascii="Calibri" w:hAnsi="Calibri"/>
                <w:lang w:val="uk-UA"/>
              </w:rPr>
              <w:t>19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CC15BD" w:rsidRPr="00A9780B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  <w:r w:rsidR="00046663">
              <w:rPr>
                <w:lang w:val="uk-UA"/>
              </w:rPr>
              <w:t xml:space="preserve"> Не голосував - 1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046663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046663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0466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046663">
              <w:rPr>
                <w:lang w:val="uk-UA"/>
              </w:rPr>
              <w:t>0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491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9E4914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9E4914">
              <w:rPr>
                <w:lang w:val="uk-UA"/>
              </w:rPr>
              <w:t>Про проведення інвентаризації земельної ділянки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46663">
              <w:rPr>
                <w:rFonts w:ascii="Calibri" w:hAnsi="Calibri"/>
                <w:lang w:val="uk-UA"/>
              </w:rPr>
              <w:t>20</w:t>
            </w:r>
          </w:p>
          <w:p w:rsidR="00CC15BD" w:rsidRPr="00A9780B" w:rsidRDefault="00CC15BD" w:rsidP="00046663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 xml:space="preserve">. 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046663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046663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0466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046663">
              <w:rPr>
                <w:lang w:val="uk-UA"/>
              </w:rPr>
              <w:t>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492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52618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52618">
              <w:rPr>
                <w:lang w:val="uk-UA"/>
              </w:rPr>
              <w:t>Про надання дозволу на виготовлення технічної документації із землеустрою щодо встановлення (відновлення) меж земельної  ділянки в натурі (на місцевості), що передається безоплатно у власність гр. Корман І.В.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6F1F08" w:rsidRDefault="006F1F08" w:rsidP="006F1F08">
            <w:pPr>
              <w:rPr>
                <w:rFonts w:asciiTheme="minorHAnsi" w:hAnsiTheme="minorHAnsi"/>
                <w:lang w:val="uk-UA"/>
              </w:rPr>
            </w:pPr>
            <w:r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493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52618">
              <w:rPr>
                <w:color w:val="auto"/>
                <w:sz w:val="28"/>
                <w:szCs w:val="28"/>
                <w:lang w:val="uk-UA" w:eastAsia="uk-UA" w:bidi="uk-UA"/>
              </w:rPr>
              <w:t xml:space="preserve"> </w:t>
            </w:r>
            <w:r w:rsidRPr="00352618">
              <w:rPr>
                <w:lang w:val="uk-UA" w:bidi="uk-UA"/>
              </w:rPr>
              <w:t>Про проведення повторних земельних торгів у формі аукціону щодо продажу права оренди на земельну ділянку вул. Сонячна, 103,                                 смт Новотроїцьке</w:t>
            </w:r>
            <w:r>
              <w:rPr>
                <w:lang w:val="uk-UA"/>
              </w:rPr>
              <w:t>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F1F08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494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52618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52618">
              <w:rPr>
                <w:lang w:val="uk-UA"/>
              </w:rPr>
              <w:t>Про включення до переліку земельних ділянок для підготовки лотів для продажу права оренди земельних ділянок на земельних торгах у формі аукціону</w:t>
            </w:r>
            <w:r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6F1F08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6F1F08" w:rsidRPr="0004309E">
              <w:rPr>
                <w:lang w:val="uk-UA"/>
              </w:rPr>
              <w:t xml:space="preserve"> нем</w:t>
            </w:r>
            <w:r w:rsidR="006F1F08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495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52618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52618">
              <w:rPr>
                <w:lang w:val="uk-UA"/>
              </w:rPr>
              <w:t>Про укладання договору оренди землі сільськогосподарського призначення з АГРОФІРМОЮ «ТЕПЛО-ОГАРЬОВСЬКЕ»</w:t>
            </w:r>
          </w:p>
          <w:p w:rsidR="00CC15BD" w:rsidRPr="006F1F0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6F1F08">
              <w:rPr>
                <w:rFonts w:ascii="Calibri" w:hAnsi="Calibri"/>
                <w:lang w:val="uk-UA"/>
              </w:rPr>
              <w:t>20</w:t>
            </w:r>
          </w:p>
          <w:p w:rsidR="003713E2" w:rsidRDefault="00CC15BD" w:rsidP="006F1F08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20</w:t>
            </w:r>
          </w:p>
          <w:p w:rsidR="00CC15BD" w:rsidRPr="00C95CD8" w:rsidRDefault="00CC15BD" w:rsidP="003713E2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3713E2" w:rsidRPr="0004309E">
              <w:rPr>
                <w:lang w:val="uk-UA"/>
              </w:rPr>
              <w:t xml:space="preserve"> нем</w:t>
            </w:r>
            <w:r w:rsidR="003713E2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496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52618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52618">
              <w:rPr>
                <w:lang w:val="uk-UA"/>
              </w:rPr>
              <w:t>Про укладання договору оренди землі сільськогосподарського призначення з АГРОФІРМОЮ «ТЕПЛО-ОГАРЬОВСЬКЕ»</w:t>
            </w:r>
          </w:p>
          <w:p w:rsidR="00CC15BD" w:rsidRPr="003713E2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3713E2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3713E2" w:rsidRPr="0004309E">
              <w:rPr>
                <w:lang w:val="uk-UA"/>
              </w:rPr>
              <w:t xml:space="preserve"> нем</w:t>
            </w:r>
            <w:r w:rsidR="003713E2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497</w:t>
            </w:r>
          </w:p>
        </w:tc>
        <w:tc>
          <w:tcPr>
            <w:tcW w:w="6440" w:type="dxa"/>
          </w:tcPr>
          <w:p w:rsidR="00CC15BD" w:rsidRPr="003A3706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52618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52618">
              <w:rPr>
                <w:lang w:val="uk-UA"/>
              </w:rPr>
              <w:t>Про зміни до договору оренди землі сільськогосподарського призначення гр. Дудченку О.Г.</w:t>
            </w:r>
            <w:r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20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3713E2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3713E2" w:rsidRPr="0004309E">
              <w:rPr>
                <w:lang w:val="uk-UA"/>
              </w:rPr>
              <w:t xml:space="preserve"> нем</w:t>
            </w:r>
            <w:r w:rsidR="003713E2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498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52618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52618">
              <w:rPr>
                <w:lang w:val="uk-UA"/>
              </w:rPr>
              <w:t>Про укладання договору оренди землі сільськогосподарського призначення з гр. Колєсніченком О.Я.</w:t>
            </w:r>
            <w:r>
              <w:rPr>
                <w:lang w:val="uk-UA"/>
              </w:rPr>
              <w:t>»</w:t>
            </w:r>
          </w:p>
          <w:p w:rsidR="00CC15BD" w:rsidRPr="003713E2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3713E2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3713E2" w:rsidRPr="0004309E">
              <w:rPr>
                <w:lang w:val="uk-UA"/>
              </w:rPr>
              <w:t xml:space="preserve"> нем</w:t>
            </w:r>
            <w:r w:rsidR="003713E2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499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52618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52618">
              <w:rPr>
                <w:lang w:val="uk-UA"/>
              </w:rPr>
              <w:t>Про укладання договору оренди землі сільськогосподарського призначення з гр. Степанюком Д.Д.</w:t>
            </w:r>
            <w:r>
              <w:rPr>
                <w:lang w:val="uk-UA"/>
              </w:rPr>
              <w:t>»</w:t>
            </w:r>
          </w:p>
          <w:p w:rsidR="00CC15BD" w:rsidRPr="003713E2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3713E2" w:rsidRPr="0004309E">
              <w:rPr>
                <w:lang w:val="uk-UA"/>
              </w:rPr>
              <w:t xml:space="preserve"> нем</w:t>
            </w:r>
            <w:r w:rsidR="003713E2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500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52618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52618">
              <w:rPr>
                <w:lang w:val="uk-UA"/>
              </w:rPr>
              <w:t>Про укладання договору оренди землі сільськогосподарського призначення на невитребувані земе</w:t>
            </w:r>
            <w:r>
              <w:rPr>
                <w:lang w:val="uk-UA"/>
              </w:rPr>
              <w:t>льні частки (паї) з ФГ «РК Агро»</w:t>
            </w:r>
          </w:p>
          <w:p w:rsidR="00CC15BD" w:rsidRPr="003713E2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3713E2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3713E2" w:rsidRPr="0004309E">
              <w:rPr>
                <w:lang w:val="uk-UA"/>
              </w:rPr>
              <w:t xml:space="preserve"> нем</w:t>
            </w:r>
            <w:r w:rsidR="003713E2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501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52618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52618">
              <w:rPr>
                <w:lang w:val="uk-UA"/>
              </w:rPr>
              <w:t>Про припинення договору оренди з гр. Асановим Т.О.</w:t>
            </w:r>
            <w:r>
              <w:rPr>
                <w:lang w:val="uk-UA"/>
              </w:rPr>
              <w:t>»</w:t>
            </w:r>
          </w:p>
          <w:p w:rsidR="00CC15BD" w:rsidRPr="003713E2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3713E2" w:rsidRPr="0004309E">
              <w:rPr>
                <w:lang w:val="uk-UA"/>
              </w:rPr>
              <w:t xml:space="preserve"> нем</w:t>
            </w:r>
            <w:r w:rsidR="003713E2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502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52618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52618">
              <w:rPr>
                <w:lang w:val="uk-UA"/>
              </w:rPr>
              <w:t>Про припинення договору оренди з гр. Бриком П.О</w:t>
            </w:r>
            <w:r w:rsidRPr="00352618">
              <w:rPr>
                <w:i/>
                <w:lang w:val="uk-UA"/>
              </w:rPr>
              <w:t>.</w:t>
            </w:r>
            <w:r>
              <w:rPr>
                <w:lang w:val="uk-UA"/>
              </w:rPr>
              <w:t>»</w:t>
            </w:r>
          </w:p>
          <w:p w:rsidR="00CC15BD" w:rsidRPr="003713E2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3713E2" w:rsidRPr="0004309E">
              <w:rPr>
                <w:lang w:val="uk-UA"/>
              </w:rPr>
              <w:t xml:space="preserve"> нем</w:t>
            </w:r>
            <w:r w:rsidR="003713E2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503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52618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52618">
              <w:rPr>
                <w:lang w:val="uk-UA"/>
              </w:rPr>
              <w:t xml:space="preserve">Про укладання договору оренди землі сільськогосподарського призначення (невитребувані земельні частки (паї) </w:t>
            </w:r>
            <w:r>
              <w:rPr>
                <w:lang w:val="uk-UA"/>
              </w:rPr>
              <w:t>з АГРОФІРМОЮ «ТЕПЛО-ОГАРЬОВСЬКЕ»</w:t>
            </w:r>
          </w:p>
          <w:p w:rsidR="00CC15BD" w:rsidRPr="003713E2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Pr="00A9780B" w:rsidRDefault="00CC15BD" w:rsidP="003713E2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3713E2" w:rsidRPr="0004309E">
              <w:rPr>
                <w:lang w:val="uk-UA"/>
              </w:rPr>
              <w:t xml:space="preserve"> нем</w:t>
            </w:r>
            <w:r w:rsidR="003713E2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504</w:t>
            </w:r>
          </w:p>
        </w:tc>
        <w:tc>
          <w:tcPr>
            <w:tcW w:w="6440" w:type="dxa"/>
          </w:tcPr>
          <w:p w:rsidR="00CC15BD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52618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352618">
              <w:rPr>
                <w:lang w:val="uk-UA"/>
              </w:rPr>
              <w:t>Про укладання договору оренди землі сільськогосподарського призначення (невитребувані земельні частки (паї) з ФГ «Б</w:t>
            </w:r>
            <w:r>
              <w:rPr>
                <w:lang w:val="uk-UA"/>
              </w:rPr>
              <w:t>лаговіщенське»</w:t>
            </w:r>
          </w:p>
          <w:p w:rsidR="00CC15BD" w:rsidRPr="003713E2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CC15BD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3713E2" w:rsidRPr="0004309E">
              <w:rPr>
                <w:lang w:val="uk-UA"/>
              </w:rPr>
              <w:t xml:space="preserve"> нем</w:t>
            </w:r>
            <w:r w:rsidR="003713E2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505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15BD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CC15BD">
              <w:rPr>
                <w:lang w:val="uk-UA"/>
              </w:rPr>
              <w:t>Про зміни до договору оренди земельної ділянки з гр. Яцко А.В</w:t>
            </w:r>
            <w:r w:rsidRPr="00CC15BD">
              <w:rPr>
                <w:i/>
                <w:lang w:val="uk-UA"/>
              </w:rPr>
              <w:t>.</w:t>
            </w:r>
            <w:r>
              <w:rPr>
                <w:lang w:val="uk-UA"/>
              </w:rPr>
              <w:t>»</w:t>
            </w:r>
          </w:p>
          <w:p w:rsidR="00CC15BD" w:rsidRPr="003713E2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C15BD" w:rsidRDefault="00CC15BD" w:rsidP="00CC15BD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3713E2" w:rsidRPr="0004309E">
              <w:rPr>
                <w:lang w:val="uk-UA"/>
              </w:rPr>
              <w:t xml:space="preserve"> нем</w:t>
            </w:r>
            <w:r w:rsidR="003713E2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506</w:t>
            </w:r>
          </w:p>
        </w:tc>
        <w:tc>
          <w:tcPr>
            <w:tcW w:w="6440" w:type="dxa"/>
          </w:tcPr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15BD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CC15BD">
              <w:rPr>
                <w:lang w:val="uk-UA"/>
              </w:rPr>
              <w:t>Про зміни до договору оренди землі гр. Початуна В.Д.</w:t>
            </w:r>
            <w:r>
              <w:rPr>
                <w:lang w:val="uk-UA"/>
              </w:rPr>
              <w:t>»</w:t>
            </w:r>
          </w:p>
          <w:p w:rsidR="00CC15BD" w:rsidRPr="003713E2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20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19</w:t>
            </w:r>
          </w:p>
          <w:p w:rsidR="00CC15BD" w:rsidRDefault="00CC15BD" w:rsidP="003713E2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3713E2" w:rsidRPr="0004309E">
              <w:rPr>
                <w:lang w:val="uk-UA"/>
              </w:rPr>
              <w:t xml:space="preserve"> нем</w:t>
            </w:r>
            <w:r w:rsidR="003713E2">
              <w:rPr>
                <w:lang w:val="uk-UA"/>
              </w:rPr>
              <w:t>. Не голосував - 1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3713E2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3713E2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3713E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713E2">
              <w:rPr>
                <w:lang w:val="uk-UA"/>
              </w:rPr>
              <w:t>0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507</w:t>
            </w:r>
          </w:p>
        </w:tc>
        <w:tc>
          <w:tcPr>
            <w:tcW w:w="6440" w:type="dxa"/>
          </w:tcPr>
          <w:p w:rsidR="00CC15BD" w:rsidRDefault="00CC15BD" w:rsidP="00CC15BD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CC15BD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CC15BD">
              <w:rPr>
                <w:lang w:val="uk-UA"/>
              </w:rPr>
              <w:t>Про припинення договору оренди землі з гр. Початуном В.Д.</w:t>
            </w:r>
            <w:r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>
              <w:rPr>
                <w:rFonts w:asciiTheme="minorHAnsi" w:hAnsiTheme="minorHAnsi"/>
                <w:lang w:val="uk-UA"/>
              </w:rPr>
              <w:t xml:space="preserve"> 19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CC15BD" w:rsidRDefault="00CC15BD" w:rsidP="00CC15BD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3713E2" w:rsidRPr="0004309E">
              <w:rPr>
                <w:lang w:val="uk-UA"/>
              </w:rPr>
              <w:t xml:space="preserve"> нем</w:t>
            </w:r>
            <w:r w:rsidR="003713E2">
              <w:rPr>
                <w:lang w:val="uk-UA"/>
              </w:rPr>
              <w:t>. Не голосував - 1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3713E2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3713E2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3713E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713E2">
              <w:rPr>
                <w:lang w:val="uk-UA"/>
              </w:rPr>
              <w:t>0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508</w:t>
            </w:r>
          </w:p>
        </w:tc>
        <w:tc>
          <w:tcPr>
            <w:tcW w:w="6440" w:type="dxa"/>
          </w:tcPr>
          <w:p w:rsidR="00CC15BD" w:rsidRDefault="00CC15BD" w:rsidP="00CC15BD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CC15BD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CC15BD">
              <w:rPr>
                <w:lang w:val="uk-UA"/>
              </w:rPr>
              <w:t>Про припинення договору оренди земель сільськогосподарського призначення з гр. Початун Т.В.</w:t>
            </w:r>
            <w:r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</w:t>
            </w:r>
            <w:r w:rsidR="003713E2">
              <w:rPr>
                <w:rFonts w:ascii="Calibri" w:hAnsi="Calibri"/>
                <w:lang w:val="uk-UA"/>
              </w:rPr>
              <w:t>9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CC15BD" w:rsidRDefault="00CC15BD" w:rsidP="00CC15BD">
            <w:pPr>
              <w:rPr>
                <w:lang w:val="uk-UA"/>
              </w:rPr>
            </w:pPr>
            <w:r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3713E2" w:rsidRPr="0004309E">
              <w:rPr>
                <w:lang w:val="uk-UA"/>
              </w:rPr>
              <w:t xml:space="preserve"> нем</w:t>
            </w:r>
            <w:r w:rsidR="003713E2">
              <w:rPr>
                <w:lang w:val="uk-UA"/>
              </w:rPr>
              <w:t>.</w:t>
            </w:r>
            <w:r w:rsidRPr="00147FC6">
              <w:rPr>
                <w:lang w:val="uk-UA"/>
              </w:rPr>
              <w:t xml:space="preserve"> Не гол</w:t>
            </w:r>
            <w:r>
              <w:rPr>
                <w:lang w:val="uk-UA"/>
              </w:rPr>
              <w:t>осував – 1</w:t>
            </w:r>
          </w:p>
          <w:p w:rsidR="00CC15BD" w:rsidRPr="00E172DC" w:rsidRDefault="00CC15BD" w:rsidP="00CC15BD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3713E2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3713E2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3713E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713E2">
              <w:rPr>
                <w:lang w:val="uk-UA"/>
              </w:rPr>
              <w:t>0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509</w:t>
            </w:r>
          </w:p>
        </w:tc>
        <w:tc>
          <w:tcPr>
            <w:tcW w:w="6440" w:type="dxa"/>
          </w:tcPr>
          <w:p w:rsidR="00CC15BD" w:rsidRPr="0045028A" w:rsidRDefault="003713E2" w:rsidP="00CC15BD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="00CC15BD" w:rsidRPr="00CC15BD">
              <w:rPr>
                <w:lang w:val="uk-UA"/>
              </w:rPr>
              <w:t>Про передачу земельної ділянки у постійне користування 7 ДПРЧ ГУ ДСНС України у Херсонській області»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2</w:t>
            </w:r>
            <w:r w:rsidR="003713E2">
              <w:rPr>
                <w:rFonts w:ascii="Calibri" w:hAnsi="Calibri"/>
                <w:lang w:val="uk-UA"/>
              </w:rPr>
              <w:t>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CC15BD" w:rsidRPr="00C95CD8" w:rsidRDefault="00CC15BD" w:rsidP="00CC15BD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3713E2" w:rsidRPr="0004309E">
              <w:rPr>
                <w:lang w:val="uk-UA"/>
              </w:rPr>
              <w:t xml:space="preserve"> нем</w:t>
            </w:r>
            <w:r w:rsidR="003713E2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C15BD" w:rsidRPr="00E172DC" w:rsidTr="00FD3A6B">
        <w:tc>
          <w:tcPr>
            <w:tcW w:w="501" w:type="dxa"/>
          </w:tcPr>
          <w:p w:rsidR="00CC15BD" w:rsidRPr="00E172DC" w:rsidRDefault="00CC15BD" w:rsidP="00CC15BD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510</w:t>
            </w:r>
          </w:p>
        </w:tc>
        <w:tc>
          <w:tcPr>
            <w:tcW w:w="6440" w:type="dxa"/>
          </w:tcPr>
          <w:p w:rsidR="00CC15BD" w:rsidRPr="0045028A" w:rsidRDefault="00CC15BD" w:rsidP="00CC15BD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CC15BD">
              <w:rPr>
                <w:color w:val="auto"/>
                <w:sz w:val="28"/>
                <w:szCs w:val="28"/>
                <w:lang w:val="uk-UA" w:eastAsia="ar-SA"/>
              </w:rPr>
              <w:t xml:space="preserve"> </w:t>
            </w:r>
            <w:r w:rsidRPr="00CC15BD">
              <w:rPr>
                <w:lang w:val="uk-UA"/>
              </w:rPr>
              <w:t>Про утворення Сиваської місцевої пожежної охорони</w:t>
            </w:r>
            <w:r w:rsidRPr="0045028A">
              <w:rPr>
                <w:lang w:val="uk-UA"/>
              </w:rPr>
              <w:t>»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C15BD" w:rsidRPr="00E172DC" w:rsidRDefault="00CC15BD" w:rsidP="00CC15BD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713E2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CC15BD" w:rsidRDefault="00CC15BD" w:rsidP="00CC15BD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3713E2" w:rsidRPr="0004309E">
              <w:rPr>
                <w:lang w:val="uk-UA"/>
              </w:rPr>
              <w:t xml:space="preserve"> нем</w:t>
            </w:r>
            <w:r w:rsidR="003713E2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C15BD" w:rsidRPr="00E172DC" w:rsidRDefault="00CC15BD" w:rsidP="00CC15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</w:tbl>
    <w:p w:rsidR="00AD4B91" w:rsidRDefault="00AD4B91" w:rsidP="005A45BD">
      <w:pPr>
        <w:rPr>
          <w:lang w:val="uk-UA"/>
        </w:rPr>
      </w:pPr>
    </w:p>
    <w:p w:rsidR="00AD4B91" w:rsidRDefault="00AD4B91" w:rsidP="005A45BD">
      <w:pPr>
        <w:rPr>
          <w:lang w:val="uk-UA"/>
        </w:rPr>
      </w:pPr>
    </w:p>
    <w:p w:rsidR="00741350" w:rsidRPr="00E172DC" w:rsidRDefault="00741350" w:rsidP="005A45BD">
      <w:pPr>
        <w:rPr>
          <w:lang w:val="uk-UA"/>
        </w:rPr>
      </w:pPr>
      <w:r w:rsidRPr="00E172DC">
        <w:rPr>
          <w:lang w:val="uk-UA"/>
        </w:rPr>
        <w:lastRenderedPageBreak/>
        <w:t>Примітка: «+» - «За», «-» - «Проти», «0» - «Утримався», «В» - відсутній</w:t>
      </w:r>
      <w:r w:rsidR="00147FC6">
        <w:rPr>
          <w:lang w:val="uk-UA"/>
        </w:rPr>
        <w:t>, «Х» - не голосував відповідно до ст.59-1 Закону України «Про місцеве самоврядування в Україні»</w:t>
      </w:r>
    </w:p>
    <w:p w:rsidR="00751342" w:rsidRPr="00E172DC" w:rsidRDefault="00741350" w:rsidP="005A45BD">
      <w:pPr>
        <w:rPr>
          <w:lang w:val="uk-UA"/>
        </w:rPr>
      </w:pPr>
      <w:r w:rsidRPr="00E172DC">
        <w:rPr>
          <w:lang w:val="uk-UA"/>
        </w:rPr>
        <w:t xml:space="preserve">                      </w:t>
      </w:r>
      <w:r w:rsidR="00751342" w:rsidRPr="00E172DC">
        <w:rPr>
          <w:lang w:val="uk-UA"/>
        </w:rPr>
        <w:t xml:space="preserve"> </w:t>
      </w:r>
    </w:p>
    <w:p w:rsidR="00344DE9" w:rsidRDefault="00344DE9" w:rsidP="005A45BD">
      <w:pPr>
        <w:ind w:left="708" w:firstLine="708"/>
        <w:rPr>
          <w:lang w:val="uk-UA"/>
        </w:rPr>
      </w:pPr>
    </w:p>
    <w:p w:rsidR="00751342" w:rsidRPr="0083071E" w:rsidRDefault="00741350" w:rsidP="005A45BD">
      <w:pPr>
        <w:ind w:left="708" w:firstLine="708"/>
        <w:rPr>
          <w:lang w:val="uk-UA"/>
        </w:rPr>
      </w:pPr>
      <w:r w:rsidRPr="00E172DC">
        <w:rPr>
          <w:lang w:val="uk-UA"/>
        </w:rPr>
        <w:t xml:space="preserve"> Голова лічильної </w:t>
      </w:r>
      <w:r w:rsidR="00921BB1">
        <w:rPr>
          <w:lang w:val="uk-UA"/>
        </w:rPr>
        <w:t>комісії</w:t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="00641E8C" w:rsidRPr="00230913">
        <w:rPr>
          <w:color w:val="FF0000"/>
          <w:lang w:val="uk-UA"/>
        </w:rPr>
        <w:tab/>
      </w:r>
      <w:r w:rsidR="00147FC6">
        <w:rPr>
          <w:lang w:val="uk-UA"/>
        </w:rPr>
        <w:t xml:space="preserve">Наталія </w:t>
      </w:r>
      <w:r w:rsidR="003713E2">
        <w:rPr>
          <w:lang w:val="uk-UA"/>
        </w:rPr>
        <w:t>Чумак</w:t>
      </w:r>
    </w:p>
    <w:sectPr w:rsidR="00751342" w:rsidRPr="0083071E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5EA" w:rsidRDefault="00D315EA" w:rsidP="00BE2F71">
      <w:r>
        <w:separator/>
      </w:r>
    </w:p>
  </w:endnote>
  <w:endnote w:type="continuationSeparator" w:id="0">
    <w:p w:rsidR="00D315EA" w:rsidRDefault="00D315EA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5EA" w:rsidRDefault="00D315EA" w:rsidP="00BE2F71">
      <w:r>
        <w:separator/>
      </w:r>
    </w:p>
  </w:footnote>
  <w:footnote w:type="continuationSeparator" w:id="0">
    <w:p w:rsidR="00D315EA" w:rsidRDefault="00D315EA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FAE"/>
    <w:rsid w:val="00022726"/>
    <w:rsid w:val="00023ACC"/>
    <w:rsid w:val="00023C29"/>
    <w:rsid w:val="00025E8E"/>
    <w:rsid w:val="000337CD"/>
    <w:rsid w:val="000404C6"/>
    <w:rsid w:val="000411E6"/>
    <w:rsid w:val="00042578"/>
    <w:rsid w:val="00042DD7"/>
    <w:rsid w:val="0004309E"/>
    <w:rsid w:val="00046663"/>
    <w:rsid w:val="0006161F"/>
    <w:rsid w:val="00070ED2"/>
    <w:rsid w:val="00072918"/>
    <w:rsid w:val="0008226B"/>
    <w:rsid w:val="00083E64"/>
    <w:rsid w:val="00085DEA"/>
    <w:rsid w:val="00093D5C"/>
    <w:rsid w:val="000A5127"/>
    <w:rsid w:val="000B4309"/>
    <w:rsid w:val="000C519E"/>
    <w:rsid w:val="000D67A6"/>
    <w:rsid w:val="000F18AB"/>
    <w:rsid w:val="000F4973"/>
    <w:rsid w:val="000F4B7B"/>
    <w:rsid w:val="00107365"/>
    <w:rsid w:val="00111447"/>
    <w:rsid w:val="00112370"/>
    <w:rsid w:val="00127BFB"/>
    <w:rsid w:val="001347AC"/>
    <w:rsid w:val="00147FC6"/>
    <w:rsid w:val="00152044"/>
    <w:rsid w:val="0015297F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5A41"/>
    <w:rsid w:val="001B7B4A"/>
    <w:rsid w:val="001D0227"/>
    <w:rsid w:val="001E4ACD"/>
    <w:rsid w:val="001E6BC1"/>
    <w:rsid w:val="001F1A31"/>
    <w:rsid w:val="00202831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62303"/>
    <w:rsid w:val="00271023"/>
    <w:rsid w:val="002769F9"/>
    <w:rsid w:val="00287AFA"/>
    <w:rsid w:val="0029204C"/>
    <w:rsid w:val="002920A5"/>
    <w:rsid w:val="002A18BC"/>
    <w:rsid w:val="002A4D0D"/>
    <w:rsid w:val="002A56EB"/>
    <w:rsid w:val="002C2F4C"/>
    <w:rsid w:val="002C3FE8"/>
    <w:rsid w:val="002D3647"/>
    <w:rsid w:val="002D4E74"/>
    <w:rsid w:val="002E0C0B"/>
    <w:rsid w:val="002E5D56"/>
    <w:rsid w:val="002F4CE7"/>
    <w:rsid w:val="002F6008"/>
    <w:rsid w:val="002F7410"/>
    <w:rsid w:val="00301807"/>
    <w:rsid w:val="003018C7"/>
    <w:rsid w:val="003132E4"/>
    <w:rsid w:val="0033604B"/>
    <w:rsid w:val="00336905"/>
    <w:rsid w:val="003411F4"/>
    <w:rsid w:val="0034424F"/>
    <w:rsid w:val="00344DE9"/>
    <w:rsid w:val="00352618"/>
    <w:rsid w:val="00355279"/>
    <w:rsid w:val="003560FD"/>
    <w:rsid w:val="00370A97"/>
    <w:rsid w:val="003713E2"/>
    <w:rsid w:val="00371C2E"/>
    <w:rsid w:val="00374E88"/>
    <w:rsid w:val="00375657"/>
    <w:rsid w:val="00380A0B"/>
    <w:rsid w:val="00382BF9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E22F9"/>
    <w:rsid w:val="003E4629"/>
    <w:rsid w:val="0040144D"/>
    <w:rsid w:val="00404C70"/>
    <w:rsid w:val="00410E38"/>
    <w:rsid w:val="004145F4"/>
    <w:rsid w:val="00422494"/>
    <w:rsid w:val="004313D0"/>
    <w:rsid w:val="00440DB4"/>
    <w:rsid w:val="00441EC4"/>
    <w:rsid w:val="0044302F"/>
    <w:rsid w:val="0045028A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B05E8"/>
    <w:rsid w:val="004B0D8D"/>
    <w:rsid w:val="004B2126"/>
    <w:rsid w:val="004B2190"/>
    <w:rsid w:val="004B51B4"/>
    <w:rsid w:val="004B7852"/>
    <w:rsid w:val="004B7C44"/>
    <w:rsid w:val="004D2854"/>
    <w:rsid w:val="004D3C71"/>
    <w:rsid w:val="004E5820"/>
    <w:rsid w:val="004E6E00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1699"/>
    <w:rsid w:val="00566788"/>
    <w:rsid w:val="005670D4"/>
    <w:rsid w:val="00571033"/>
    <w:rsid w:val="005769B3"/>
    <w:rsid w:val="0058028C"/>
    <w:rsid w:val="005A45BD"/>
    <w:rsid w:val="005B18AA"/>
    <w:rsid w:val="005C5047"/>
    <w:rsid w:val="005C72A0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2757"/>
    <w:rsid w:val="00602FD7"/>
    <w:rsid w:val="00603BCC"/>
    <w:rsid w:val="00607698"/>
    <w:rsid w:val="00610922"/>
    <w:rsid w:val="00615FFC"/>
    <w:rsid w:val="006163EC"/>
    <w:rsid w:val="00616774"/>
    <w:rsid w:val="0062150F"/>
    <w:rsid w:val="00623ED8"/>
    <w:rsid w:val="0063059B"/>
    <w:rsid w:val="00631700"/>
    <w:rsid w:val="00634715"/>
    <w:rsid w:val="00634B66"/>
    <w:rsid w:val="00641E8C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4374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6F1F08"/>
    <w:rsid w:val="0070436D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964B2"/>
    <w:rsid w:val="007A3C0E"/>
    <w:rsid w:val="007A6C3E"/>
    <w:rsid w:val="007C1055"/>
    <w:rsid w:val="007C27A2"/>
    <w:rsid w:val="007E35A0"/>
    <w:rsid w:val="007F5E79"/>
    <w:rsid w:val="007F7642"/>
    <w:rsid w:val="0080161F"/>
    <w:rsid w:val="00801AD6"/>
    <w:rsid w:val="00804AA2"/>
    <w:rsid w:val="00805AC7"/>
    <w:rsid w:val="008123E7"/>
    <w:rsid w:val="008239EA"/>
    <w:rsid w:val="0083071E"/>
    <w:rsid w:val="008424D7"/>
    <w:rsid w:val="0085251F"/>
    <w:rsid w:val="0085324F"/>
    <w:rsid w:val="0085595F"/>
    <w:rsid w:val="00862603"/>
    <w:rsid w:val="0087517E"/>
    <w:rsid w:val="008808C2"/>
    <w:rsid w:val="008845FB"/>
    <w:rsid w:val="00892B36"/>
    <w:rsid w:val="00894D6D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3026"/>
    <w:rsid w:val="00976DED"/>
    <w:rsid w:val="0098231E"/>
    <w:rsid w:val="009834C7"/>
    <w:rsid w:val="00984612"/>
    <w:rsid w:val="00992E31"/>
    <w:rsid w:val="00994580"/>
    <w:rsid w:val="009A204B"/>
    <w:rsid w:val="009B577A"/>
    <w:rsid w:val="009C1A99"/>
    <w:rsid w:val="009C4556"/>
    <w:rsid w:val="009C7C7B"/>
    <w:rsid w:val="009E32FB"/>
    <w:rsid w:val="009E4914"/>
    <w:rsid w:val="009E4E03"/>
    <w:rsid w:val="009E57DC"/>
    <w:rsid w:val="009E7BE1"/>
    <w:rsid w:val="009F75B8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5082"/>
    <w:rsid w:val="00A9780B"/>
    <w:rsid w:val="00A97BF7"/>
    <w:rsid w:val="00AB2202"/>
    <w:rsid w:val="00AB2B80"/>
    <w:rsid w:val="00AC7C74"/>
    <w:rsid w:val="00AD4B91"/>
    <w:rsid w:val="00AD7CA0"/>
    <w:rsid w:val="00AE57EA"/>
    <w:rsid w:val="00AF749D"/>
    <w:rsid w:val="00B054CD"/>
    <w:rsid w:val="00B05EB8"/>
    <w:rsid w:val="00B11543"/>
    <w:rsid w:val="00B11714"/>
    <w:rsid w:val="00B12B80"/>
    <w:rsid w:val="00B13159"/>
    <w:rsid w:val="00B209E6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4B85"/>
    <w:rsid w:val="00B57428"/>
    <w:rsid w:val="00B74A4B"/>
    <w:rsid w:val="00B8442E"/>
    <w:rsid w:val="00B844F0"/>
    <w:rsid w:val="00B90693"/>
    <w:rsid w:val="00B914AD"/>
    <w:rsid w:val="00B93E72"/>
    <w:rsid w:val="00B95FE0"/>
    <w:rsid w:val="00BA2992"/>
    <w:rsid w:val="00BA40A5"/>
    <w:rsid w:val="00BB235F"/>
    <w:rsid w:val="00BC09F6"/>
    <w:rsid w:val="00BC11DE"/>
    <w:rsid w:val="00BC4328"/>
    <w:rsid w:val="00BD1CB1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5A7"/>
    <w:rsid w:val="00C90809"/>
    <w:rsid w:val="00C95CD8"/>
    <w:rsid w:val="00C97347"/>
    <w:rsid w:val="00CA01D5"/>
    <w:rsid w:val="00CB0796"/>
    <w:rsid w:val="00CB08FD"/>
    <w:rsid w:val="00CB6C29"/>
    <w:rsid w:val="00CC15BD"/>
    <w:rsid w:val="00CC683A"/>
    <w:rsid w:val="00CC6D08"/>
    <w:rsid w:val="00CC74AE"/>
    <w:rsid w:val="00CD40EB"/>
    <w:rsid w:val="00CE1D37"/>
    <w:rsid w:val="00CF1AB3"/>
    <w:rsid w:val="00CF6400"/>
    <w:rsid w:val="00D04012"/>
    <w:rsid w:val="00D16799"/>
    <w:rsid w:val="00D24725"/>
    <w:rsid w:val="00D315EA"/>
    <w:rsid w:val="00D331D5"/>
    <w:rsid w:val="00D423B0"/>
    <w:rsid w:val="00D45AA0"/>
    <w:rsid w:val="00D5087C"/>
    <w:rsid w:val="00D615F5"/>
    <w:rsid w:val="00D6286F"/>
    <w:rsid w:val="00D6417E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0076"/>
    <w:rsid w:val="00DD4B43"/>
    <w:rsid w:val="00DD5692"/>
    <w:rsid w:val="00E172DC"/>
    <w:rsid w:val="00E20129"/>
    <w:rsid w:val="00E241EE"/>
    <w:rsid w:val="00E33E03"/>
    <w:rsid w:val="00E559F7"/>
    <w:rsid w:val="00E56C4F"/>
    <w:rsid w:val="00E571E5"/>
    <w:rsid w:val="00E60CA0"/>
    <w:rsid w:val="00E807C5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2DFB"/>
    <w:rsid w:val="00F063B6"/>
    <w:rsid w:val="00F13BD9"/>
    <w:rsid w:val="00F153FD"/>
    <w:rsid w:val="00F15BEB"/>
    <w:rsid w:val="00F207F5"/>
    <w:rsid w:val="00F220B0"/>
    <w:rsid w:val="00F25BE6"/>
    <w:rsid w:val="00F328CA"/>
    <w:rsid w:val="00F35E91"/>
    <w:rsid w:val="00F373F6"/>
    <w:rsid w:val="00F4049F"/>
    <w:rsid w:val="00F46C4F"/>
    <w:rsid w:val="00F46E63"/>
    <w:rsid w:val="00F506CF"/>
    <w:rsid w:val="00F61D36"/>
    <w:rsid w:val="00F66C91"/>
    <w:rsid w:val="00F74C1D"/>
    <w:rsid w:val="00F92119"/>
    <w:rsid w:val="00F94C20"/>
    <w:rsid w:val="00F9670F"/>
    <w:rsid w:val="00F96733"/>
    <w:rsid w:val="00FB06A5"/>
    <w:rsid w:val="00FC214B"/>
    <w:rsid w:val="00FC69BE"/>
    <w:rsid w:val="00FD3A6B"/>
    <w:rsid w:val="00FD448A"/>
    <w:rsid w:val="00FE3436"/>
    <w:rsid w:val="00FE48EC"/>
    <w:rsid w:val="00FE4B65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220984"/>
  <w14:defaultImageDpi w14:val="0"/>
  <w15:docId w15:val="{0B5C353F-6C30-4F10-9528-7A5852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4076D-CFAE-4CBD-90C0-B8886009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18</Pages>
  <Words>4155</Words>
  <Characters>23685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</cp:lastModifiedBy>
  <cp:revision>16</cp:revision>
  <cp:lastPrinted>2021-05-12T11:40:00Z</cp:lastPrinted>
  <dcterms:created xsi:type="dcterms:W3CDTF">2021-03-12T09:10:00Z</dcterms:created>
  <dcterms:modified xsi:type="dcterms:W3CDTF">2021-05-12T13:52:00Z</dcterms:modified>
</cp:coreProperties>
</file>